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1506"/>
        </w:trPr>
        <w:tc>
          <w:tcPr>
            <w:tcW w:w="10604" w:type="dxa"/>
            <w:gridSpan w:val="5"/>
            <w:shd w:val="clear" w:color="auto" w:fill="F1F1F1"/>
          </w:tcPr>
          <w:p w:rsidR="00C24859" w:rsidRDefault="0061749C">
            <w:pPr>
              <w:pStyle w:val="TableParagraph"/>
              <w:spacing w:before="275" w:line="276" w:lineRule="auto"/>
              <w:ind w:left="1972" w:right="1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НА 2025-2026 УЧЕБНЫЙ ГОД</w:t>
            </w:r>
          </w:p>
          <w:p w:rsidR="00C24859" w:rsidRDefault="0061749C">
            <w:pPr>
              <w:pStyle w:val="TableParagraph"/>
              <w:spacing w:line="275" w:lineRule="exact"/>
              <w:ind w:left="1972" w:right="1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C24859">
        <w:trPr>
          <w:trHeight w:val="3034"/>
        </w:trPr>
        <w:tc>
          <w:tcPr>
            <w:tcW w:w="10604" w:type="dxa"/>
            <w:gridSpan w:val="5"/>
            <w:shd w:val="clear" w:color="auto" w:fill="F1F1F1"/>
          </w:tcPr>
          <w:p w:rsidR="00C24859" w:rsidRDefault="0061749C">
            <w:pPr>
              <w:pStyle w:val="TableParagraph"/>
              <w:spacing w:line="237" w:lineRule="auto"/>
              <w:ind w:left="110" w:right="4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10-летие</w:t>
            </w:r>
            <w:r>
              <w:rPr>
                <w:color w:val="000000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детства</w:t>
            </w:r>
            <w:r>
              <w:rPr>
                <w:color w:val="000000"/>
                <w:spacing w:val="-14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в</w:t>
            </w:r>
            <w:r>
              <w:rPr>
                <w:color w:val="000000"/>
                <w:spacing w:val="-12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pacing w:val="-12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Федерации,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объявлено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Указом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Президента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Российской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Федерации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 29 мая 2017 года № 2</w:t>
            </w:r>
            <w:r w:rsidR="000A14E6">
              <w:rPr>
                <w:color w:val="000000"/>
                <w:sz w:val="24"/>
              </w:rPr>
              <w:t>10-11</w:t>
            </w:r>
            <w:r>
              <w:rPr>
                <w:color w:val="000000"/>
                <w:sz w:val="24"/>
              </w:rPr>
              <w:t>0.</w:t>
            </w:r>
          </w:p>
          <w:p w:rsidR="00C24859" w:rsidRDefault="0061749C">
            <w:pPr>
              <w:pStyle w:val="TableParagraph"/>
              <w:spacing w:line="237" w:lineRule="auto"/>
              <w:ind w:left="110" w:right="4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10-летие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науки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техники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в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Федерации,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объявлено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Указом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Президента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 от 25 апреля 2022 года № 231</w:t>
            </w:r>
          </w:p>
          <w:p w:rsidR="00C24859" w:rsidRDefault="0061749C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2025/2026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24859" w:rsidRDefault="0061749C">
            <w:pPr>
              <w:pStyle w:val="TableParagraph"/>
              <w:spacing w:line="242" w:lineRule="auto"/>
              <w:ind w:left="110" w:right="45"/>
              <w:rPr>
                <w:sz w:val="24"/>
              </w:rPr>
            </w:pPr>
            <w:r>
              <w:rPr>
                <w:sz w:val="24"/>
              </w:rPr>
              <w:t>2025 год – 80 лет Победы в Великой Отечественной войне 19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1—19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5 гг, 80 лет со дня начала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Берлинской операции (19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5)</w:t>
            </w:r>
          </w:p>
          <w:p w:rsidR="00C24859" w:rsidRDefault="0061749C">
            <w:pPr>
              <w:pStyle w:val="TableParagraph"/>
              <w:spacing w:line="242" w:lineRule="auto"/>
              <w:ind w:left="110" w:right="954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 Юбилейные даты:</w:t>
            </w:r>
          </w:p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200</w:t>
            </w:r>
            <w:r>
              <w:rPr>
                <w:color w:val="000000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лет</w:t>
            </w:r>
            <w:r>
              <w:rPr>
                <w:color w:val="000000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–</w:t>
            </w:r>
            <w:r>
              <w:rPr>
                <w:color w:val="000000"/>
                <w:spacing w:val="-1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Афанасьев</w:t>
            </w:r>
            <w:r>
              <w:rPr>
                <w:color w:val="000000"/>
                <w:spacing w:val="-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Александр</w:t>
            </w:r>
            <w:r>
              <w:rPr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Николаевич</w:t>
            </w:r>
            <w:r>
              <w:rPr>
                <w:color w:val="000000"/>
                <w:spacing w:val="-3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–</w:t>
            </w:r>
            <w:r>
              <w:rPr>
                <w:color w:val="000000"/>
                <w:spacing w:val="-7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собиратель</w:t>
            </w:r>
            <w:r>
              <w:rPr>
                <w:color w:val="000000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русских</w:t>
            </w:r>
            <w:r>
              <w:rPr>
                <w:color w:val="000000"/>
                <w:spacing w:val="-1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народных</w:t>
            </w:r>
            <w:r>
              <w:rPr>
                <w:color w:val="000000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FFFFF"/>
              </w:rPr>
              <w:t>сказок</w:t>
            </w:r>
          </w:p>
          <w:p w:rsidR="00C24859" w:rsidRDefault="0061749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Салтыков-Щедрин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Евграфович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писатель</w:t>
            </w:r>
          </w:p>
        </w:tc>
      </w:tr>
      <w:tr w:rsidR="00C24859">
        <w:trPr>
          <w:trHeight w:val="277"/>
        </w:trPr>
        <w:tc>
          <w:tcPr>
            <w:tcW w:w="10604" w:type="dxa"/>
            <w:gridSpan w:val="5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977" w:right="1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4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4" w:lineRule="exact"/>
              <w:ind w:left="3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4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4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4" w:lineRule="exact"/>
              <w:ind w:left="11" w:righ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 предметов, курсов, модулей тематики в соответствии с календарным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C24859" w:rsidRDefault="006174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37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244"/>
                <w:tab w:val="left" w:pos="2441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доверительных </w:t>
            </w:r>
            <w:r>
              <w:rPr>
                <w:sz w:val="24"/>
              </w:rPr>
              <w:t xml:space="preserve">отношений между учителем и </w:t>
            </w:r>
            <w:r>
              <w:rPr>
                <w:spacing w:val="-2"/>
                <w:sz w:val="24"/>
              </w:rPr>
              <w:t>учениками,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способствующих </w:t>
            </w:r>
            <w:r>
              <w:rPr>
                <w:sz w:val="24"/>
              </w:rPr>
              <w:t>позитивному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  <w:p w:rsidR="00C24859" w:rsidRDefault="0061749C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просьб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40" w:lineRule="auto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637"/>
                <w:tab w:val="left" w:pos="1505"/>
                <w:tab w:val="left" w:pos="3323"/>
              </w:tabs>
              <w:spacing w:before="1"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общепринятые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</w:p>
          <w:p w:rsidR="00C24859" w:rsidRDefault="0061749C">
            <w:pPr>
              <w:pStyle w:val="TableParagraph"/>
              <w:tabs>
                <w:tab w:val="left" w:pos="1538"/>
                <w:tab w:val="left" w:pos="2560"/>
                <w:tab w:val="left" w:pos="3773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со </w:t>
            </w:r>
            <w:r w:rsidR="00C121C7">
              <w:rPr>
                <w:sz w:val="24"/>
              </w:rPr>
              <w:t>сверстниками, педагогами, соблюдать правила поведения в школе.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before="1"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before="1" w:line="240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1" w:line="240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2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ценностному аспекту изучаемых на уроках явлений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60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6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47"/>
                <w:tab w:val="left" w:pos="2609"/>
                <w:tab w:val="left" w:pos="3279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учителем примеров </w:t>
            </w:r>
            <w:r>
              <w:rPr>
                <w:spacing w:val="-2"/>
                <w:sz w:val="24"/>
              </w:rPr>
              <w:t>ответственного,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гражданского 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подбор </w:t>
            </w:r>
            <w:r>
              <w:rPr>
                <w:sz w:val="24"/>
              </w:rPr>
              <w:t>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чтения, задач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решения,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обсуждение</w:t>
            </w:r>
          </w:p>
          <w:p w:rsidR="00C24859" w:rsidRDefault="0061749C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393"/>
              </w:tabs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технологий, </w:t>
            </w:r>
            <w:r>
              <w:rPr>
                <w:spacing w:val="-2"/>
                <w:sz w:val="24"/>
              </w:rPr>
              <w:t>оказывающих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воспитательное </w:t>
            </w:r>
            <w:r>
              <w:rPr>
                <w:sz w:val="24"/>
              </w:rPr>
              <w:t>воздействие на личность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5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65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интерактивных и игровых форм учебной работы с целью развития креативного мышления обучающихся, мотивации 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межличностных</w:t>
            </w:r>
          </w:p>
          <w:p w:rsidR="00C24859" w:rsidRDefault="0061749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before="2"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ученик-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значимого опыта сотрудничества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5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84"/>
              </w:tabs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24859" w:rsidRDefault="00C24859">
      <w:pPr>
        <w:pStyle w:val="TableParagraph"/>
        <w:spacing w:line="258" w:lineRule="exact"/>
        <w:jc w:val="center"/>
        <w:rPr>
          <w:sz w:val="24"/>
        </w:rPr>
        <w:sectPr w:rsidR="00C24859">
          <w:type w:val="continuous"/>
          <w:pgSz w:w="11910" w:h="16840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551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374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99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104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обучающихся в </w:t>
            </w:r>
            <w:r>
              <w:rPr>
                <w:spacing w:val="-2"/>
                <w:sz w:val="24"/>
              </w:rPr>
              <w:t>дистанционных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интеллектуальных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Предметные методические объединения</w:t>
            </w:r>
          </w:p>
          <w:p w:rsidR="00C24859" w:rsidRDefault="0061749C">
            <w:pPr>
              <w:pStyle w:val="TableParagraph"/>
              <w:spacing w:line="26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277"/>
        </w:trPr>
        <w:tc>
          <w:tcPr>
            <w:tcW w:w="10604" w:type="dxa"/>
            <w:gridSpan w:val="5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Уроки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(информационный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 урока)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календарём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знаменательных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дат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07.09.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130 лет со дня рождения Сергея Александровича Есенина (1895– 1925), русского поэта и писателя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675 лет со дня рождения Дмитрия I Ивановича (1350–1389), прозванного Донским за победу в Куликовской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666"/>
                <w:tab w:val="left" w:pos="1198"/>
                <w:tab w:val="left" w:pos="1621"/>
                <w:tab w:val="left" w:pos="1994"/>
                <w:tab w:val="left" w:pos="2182"/>
                <w:tab w:val="left" w:pos="3313"/>
                <w:tab w:val="left" w:pos="337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170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Ивана </w:t>
            </w:r>
            <w:r>
              <w:rPr>
                <w:spacing w:val="-2"/>
                <w:sz w:val="24"/>
              </w:rPr>
              <w:t>Владимировича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Мичурина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(1855–</w:t>
            </w:r>
          </w:p>
          <w:p w:rsidR="00C24859" w:rsidRDefault="006174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1935)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4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295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полководцаА.В.Суворова(1730–1800)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России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приурочен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(1801– </w:t>
            </w:r>
            <w:r>
              <w:rPr>
                <w:spacing w:val="-2"/>
                <w:sz w:val="24"/>
              </w:rPr>
              <w:t>1872)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1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1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09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100 лет со дня рождения российского</w:t>
            </w:r>
            <w:r w:rsidR="008229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композитора, народного </w:t>
            </w:r>
            <w:r>
              <w:rPr>
                <w:spacing w:val="-2"/>
                <w:sz w:val="24"/>
              </w:rPr>
              <w:t>артиста</w:t>
            </w:r>
          </w:p>
          <w:p w:rsidR="00C24859" w:rsidRDefault="006174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РСФСРВ.Я.Шаинского(1925—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0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0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0" w:lineRule="exact"/>
              <w:ind w:left="11" w:right="1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русской детской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поэтессы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Агнии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Львовны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Барто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(1906–1981)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4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4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01.0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4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композитора Прокофьева Сергея Сергеевича </w:t>
            </w:r>
            <w:r>
              <w:rPr>
                <w:spacing w:val="-2"/>
                <w:sz w:val="24"/>
              </w:rPr>
              <w:t>(1891–1953)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22.0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273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4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  <w:r w:rsidR="00C121C7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C121C7">
        <w:trPr>
          <w:trHeight w:val="273"/>
        </w:trPr>
        <w:tc>
          <w:tcPr>
            <w:tcW w:w="538" w:type="dxa"/>
            <w:shd w:val="clear" w:color="auto" w:fill="FFF1CC"/>
          </w:tcPr>
          <w:p w:rsidR="00C121C7" w:rsidRDefault="00C121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121C7" w:rsidRDefault="00C121C7">
            <w:pPr>
              <w:pStyle w:val="TableParagraph"/>
              <w:spacing w:line="254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Внеурочная деятельность реализуется в соответствии с Программой и планом внеурочной деятельности 2025-2026 г. 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111" w:type="dxa"/>
          </w:tcPr>
          <w:p w:rsidR="00C24859" w:rsidRDefault="00C121C7">
            <w:pPr>
              <w:pStyle w:val="TableParagraph"/>
              <w:ind w:left="3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Инвариантные  </w:t>
            </w:r>
            <w:r>
              <w:rPr>
                <w:i/>
                <w:spacing w:val="-2"/>
                <w:sz w:val="24"/>
              </w:rPr>
              <w:t>курсы</w:t>
            </w:r>
          </w:p>
          <w:p w:rsidR="00C24859" w:rsidRDefault="00C121C7">
            <w:pPr>
              <w:pStyle w:val="TableParagraph"/>
              <w:spacing w:before="2" w:line="261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2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Количество</w:t>
            </w:r>
          </w:p>
          <w:p w:rsidR="00C24859" w:rsidRDefault="0061749C">
            <w:pPr>
              <w:pStyle w:val="TableParagraph"/>
              <w:spacing w:before="2" w:line="261" w:lineRule="exact"/>
              <w:ind w:left="102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неделю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C121C7" w:rsidP="00C121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Семьеведение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внеурочной деятельности 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C24859" w:rsidRDefault="00C121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Россия – мои горизонты </w:t>
            </w:r>
          </w:p>
        </w:tc>
        <w:tc>
          <w:tcPr>
            <w:tcW w:w="994" w:type="dxa"/>
          </w:tcPr>
          <w:p w:rsidR="00C24859" w:rsidRDefault="00C121C7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1749C">
              <w:rPr>
                <w:sz w:val="24"/>
              </w:rPr>
              <w:t>-</w:t>
            </w:r>
            <w:r w:rsidR="0061749C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C121C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C24859" w:rsidRDefault="00C121C7">
            <w:pPr>
              <w:pStyle w:val="TableParagraph"/>
              <w:spacing w:line="258" w:lineRule="exact"/>
              <w:rPr>
                <w:sz w:val="24"/>
              </w:rPr>
            </w:pPr>
            <w:r w:rsidRPr="00C121C7">
              <w:rPr>
                <w:i/>
                <w:sz w:val="24"/>
              </w:rPr>
              <w:t>Вариативные курсы</w:t>
            </w:r>
            <w:r>
              <w:rPr>
                <w:sz w:val="24"/>
              </w:rPr>
              <w:t xml:space="preserve"> представлены в учебном плане внеурочной деятельности 2025-2026 г.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10-11</w:t>
            </w:r>
            <w:r w:rsidR="00C121C7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C24859" w:rsidRDefault="00C121C7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В зависимости от курсы 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внеурочной деятельности </w:t>
            </w:r>
          </w:p>
        </w:tc>
      </w:tr>
      <w:tr w:rsidR="00C24859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</w:tcPr>
          <w:p w:rsidR="00C24859" w:rsidRDefault="0061749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дела,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 журнал инструктажей по ТБ.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учителями- предметниками по вопросам соблюдения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единых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требований</w:t>
            </w:r>
          </w:p>
          <w:p w:rsidR="00C24859" w:rsidRDefault="006174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534"/>
                <w:tab w:val="left" w:pos="294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 педагогом, педагогом-психологом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деструктивного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</w:p>
          <w:p w:rsidR="00C24859" w:rsidRDefault="0061749C">
            <w:pPr>
              <w:pStyle w:val="TableParagraph"/>
              <w:tabs>
                <w:tab w:val="left" w:pos="2110"/>
                <w:tab w:val="left" w:pos="3751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личностных особенностей.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831"/>
                <w:tab w:val="left" w:pos="376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>внеурочную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систему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родителями</w:t>
            </w:r>
          </w:p>
          <w:p w:rsidR="00C24859" w:rsidRDefault="0061749C">
            <w:pPr>
              <w:pStyle w:val="TableParagraph"/>
              <w:tabs>
                <w:tab w:val="left" w:pos="2792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 представителями)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474" w:right="192" w:hanging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60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C24859" w:rsidRDefault="0061749C">
            <w:pPr>
              <w:pStyle w:val="TableParagraph"/>
              <w:spacing w:before="2" w:line="261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Мониторинг страниц соцсетей обучающихся на предмет изучения вовлечения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Инструктажи, направленные на безопасность жизнедеятельности 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внеурочное</w:t>
            </w:r>
          </w:p>
          <w:p w:rsidR="00C24859" w:rsidRDefault="0061749C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время, в том числе в каникулярный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114"/>
                <w:tab w:val="left" w:pos="2902"/>
                <w:tab w:val="left" w:pos="37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 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категориях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учёта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одарёнными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24859" w:rsidRDefault="00C24859">
      <w:pPr>
        <w:pStyle w:val="TableParagraph"/>
        <w:spacing w:line="258" w:lineRule="exact"/>
        <w:rPr>
          <w:sz w:val="24"/>
        </w:rPr>
        <w:sectPr w:rsidR="00C24859">
          <w:footerReference w:type="default" r:id="rId7"/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110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067"/>
                <w:tab w:val="left" w:pos="3233"/>
                <w:tab w:val="left" w:pos="3881"/>
              </w:tabs>
              <w:spacing w:line="240" w:lineRule="auto"/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местах, антитеррористической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защищённости</w:t>
            </w:r>
          </w:p>
        </w:tc>
        <w:tc>
          <w:tcPr>
            <w:tcW w:w="99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57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02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640"/>
                <w:tab w:val="left" w:pos="2100"/>
                <w:tab w:val="left" w:pos="2906"/>
                <w:tab w:val="left" w:pos="3435"/>
              </w:tabs>
              <w:spacing w:line="225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экскурсии,</w:t>
            </w:r>
          </w:p>
          <w:p w:rsidR="00C24859" w:rsidRDefault="0061749C">
            <w:pPr>
              <w:pStyle w:val="TableParagraph"/>
              <w:tabs>
                <w:tab w:val="left" w:pos="1831"/>
                <w:tab w:val="left" w:pos="2930"/>
              </w:tabs>
              <w:spacing w:line="25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 </w:t>
            </w:r>
            <w:r>
              <w:rPr>
                <w:sz w:val="24"/>
              </w:rPr>
              <w:t>значимые проекты, акции.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7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76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42"/>
                <w:tab w:val="left" w:pos="3885"/>
              </w:tabs>
              <w:spacing w:line="22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различной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Единого</w:t>
            </w:r>
          </w:p>
          <w:p w:rsidR="00C24859" w:rsidRDefault="0061749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762" w:right="401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 </w:t>
            </w:r>
            <w:r>
              <w:rPr>
                <w:sz w:val="24"/>
              </w:rPr>
              <w:t>10 числа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76"/>
                <w:tab w:val="left" w:pos="34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9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169"/>
                <w:tab w:val="left" w:pos="262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Всероссийский проект 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горизонты» в формате еженедельных </w:t>
            </w:r>
            <w:r>
              <w:rPr>
                <w:spacing w:val="-2"/>
                <w:sz w:val="24"/>
              </w:rPr>
              <w:t>информационно-просветительских 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C24859" w:rsidRDefault="0061749C">
            <w:pPr>
              <w:pStyle w:val="TableParagraph"/>
              <w:tabs>
                <w:tab w:val="left" w:pos="2133"/>
                <w:tab w:val="left" w:pos="3869"/>
              </w:tabs>
              <w:spacing w:line="278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экологической направленности.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9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before="3" w:line="261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520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81"/>
                <w:tab w:val="left" w:pos="2134"/>
                <w:tab w:val="left" w:pos="2393"/>
                <w:tab w:val="left" w:pos="2647"/>
                <w:tab w:val="left" w:pos="2749"/>
                <w:tab w:val="left" w:pos="2786"/>
                <w:tab w:val="left" w:pos="2816"/>
                <w:tab w:val="left" w:pos="2878"/>
                <w:tab w:val="left" w:pos="312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 «Всероссийские детские </w:t>
            </w:r>
            <w:r>
              <w:rPr>
                <w:spacing w:val="-2"/>
                <w:sz w:val="24"/>
              </w:rPr>
              <w:t>кинопремьеры»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(организация </w:t>
            </w:r>
            <w:r>
              <w:rPr>
                <w:sz w:val="24"/>
              </w:rPr>
              <w:t xml:space="preserve">просмотров фильмов в рамках проекта Министерства просвещения РФ «Всероссийские детские </w:t>
            </w:r>
            <w:r>
              <w:rPr>
                <w:spacing w:val="-2"/>
                <w:sz w:val="24"/>
              </w:rPr>
              <w:t>кинопремьеры»;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просмотров </w:t>
            </w:r>
            <w:r>
              <w:rPr>
                <w:sz w:val="24"/>
              </w:rPr>
              <w:t xml:space="preserve">фильмов и мультфильмов («Золотой </w:t>
            </w:r>
            <w:r>
              <w:rPr>
                <w:spacing w:val="-2"/>
                <w:sz w:val="24"/>
              </w:rPr>
              <w:t>коллекции»)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перечня, </w:t>
            </w:r>
            <w:r>
              <w:rPr>
                <w:sz w:val="24"/>
              </w:rPr>
              <w:t>сформированного Министерством просвещения Российской Федерации во исполнение Плана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реализации в 2024-2026 годах Основ государственной политики по </w:t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укреплению </w:t>
            </w:r>
            <w:r>
              <w:rPr>
                <w:sz w:val="24"/>
              </w:rPr>
              <w:t xml:space="preserve">традиционных российских духовно- </w:t>
            </w:r>
            <w:r>
              <w:rPr>
                <w:spacing w:val="-2"/>
                <w:sz w:val="24"/>
              </w:rPr>
              <w:t>нравственных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ценностей, утвержденного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Распоряжением Правительства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01.07.202</w:t>
            </w:r>
            <w:r w:rsidR="000A14E6">
              <w:rPr>
                <w:sz w:val="24"/>
              </w:rPr>
              <w:t>10-11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173</w:t>
            </w:r>
            <w:r w:rsidR="000A14E6"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>-</w:t>
            </w:r>
          </w:p>
          <w:p w:rsidR="00C24859" w:rsidRDefault="0061749C">
            <w:pPr>
              <w:pStyle w:val="TableParagraph"/>
              <w:spacing w:line="26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р).</w:t>
            </w:r>
          </w:p>
          <w:p w:rsidR="00C121C7" w:rsidRDefault="000A626F">
            <w:pPr>
              <w:pStyle w:val="TableParagraph"/>
              <w:spacing w:line="261" w:lineRule="exact"/>
              <w:rPr>
                <w:sz w:val="24"/>
              </w:rPr>
            </w:pPr>
            <w:hyperlink r:id="rId8" w:history="1">
              <w:r w:rsidR="00C121C7" w:rsidRPr="00D57EBC">
                <w:rPr>
                  <w:rStyle w:val="a5"/>
                  <w:sz w:val="24"/>
                </w:rPr>
                <w:t>https://film.resh.edu.ru/zal1</w:t>
              </w:r>
            </w:hyperlink>
            <w:r w:rsidR="00C121C7" w:rsidRPr="00C121C7">
              <w:rPr>
                <w:sz w:val="24"/>
              </w:rPr>
              <w:t>.</w:t>
            </w:r>
            <w:r w:rsidR="00C121C7"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121C7" w:rsidRDefault="0061749C" w:rsidP="00C121C7">
            <w:pPr>
              <w:pStyle w:val="TableParagraph"/>
              <w:tabs>
                <w:tab w:val="left" w:pos="3142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проекты </w:t>
            </w:r>
            <w:r>
              <w:rPr>
                <w:sz w:val="24"/>
              </w:rPr>
              <w:t>Центрального Банка Российской Федерации «Онлайн уроки финансовой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грамотности»</w:t>
            </w:r>
          </w:p>
          <w:p w:rsidR="00C24859" w:rsidRDefault="000A626F" w:rsidP="00C121C7">
            <w:pPr>
              <w:pStyle w:val="TableParagraph"/>
              <w:tabs>
                <w:tab w:val="left" w:pos="3142"/>
              </w:tabs>
              <w:spacing w:line="240" w:lineRule="auto"/>
              <w:ind w:right="99"/>
              <w:jc w:val="both"/>
              <w:rPr>
                <w:sz w:val="24"/>
              </w:rPr>
            </w:pPr>
            <w:hyperlink r:id="rId9" w:history="1">
              <w:r w:rsidR="00C121C7" w:rsidRPr="00D57EBC">
                <w:rPr>
                  <w:rStyle w:val="a5"/>
                  <w:spacing w:val="79"/>
                  <w:sz w:val="24"/>
                </w:rPr>
                <w:t>https://dni-fg.ru/catalog1</w:t>
              </w:r>
            </w:hyperlink>
            <w:r w:rsidR="00C121C7">
              <w:rPr>
                <w:spacing w:val="79"/>
                <w:sz w:val="24"/>
              </w:rPr>
              <w:t xml:space="preserve"> </w:t>
            </w:r>
            <w:r w:rsidR="0061749C">
              <w:rPr>
                <w:spacing w:val="79"/>
                <w:sz w:val="24"/>
              </w:rPr>
              <w:t xml:space="preserve">  </w:t>
            </w:r>
            <w:r w:rsidR="00C121C7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734628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025"/>
                <w:tab w:val="left" w:pos="1361"/>
                <w:tab w:val="left" w:pos="2181"/>
                <w:tab w:val="left" w:pos="2244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образовательный проект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</w:p>
          <w:p w:rsidR="00C24859" w:rsidRDefault="0061749C">
            <w:pPr>
              <w:pStyle w:val="TableParagraph"/>
              <w:tabs>
                <w:tab w:val="left" w:pos="1918"/>
                <w:tab w:val="left" w:pos="3185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  <w:sectPr w:rsidR="00C24859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10136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928"/>
        <w:gridCol w:w="949"/>
        <w:gridCol w:w="2304"/>
        <w:gridCol w:w="2441"/>
      </w:tblGrid>
      <w:tr w:rsidR="00C24859" w:rsidTr="0082296C">
        <w:trPr>
          <w:trHeight w:val="1105"/>
        </w:trPr>
        <w:tc>
          <w:tcPr>
            <w:tcW w:w="51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091"/>
                <w:tab w:val="left" w:pos="2887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(реализуется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поддержку </w:t>
            </w:r>
            <w:r>
              <w:rPr>
                <w:sz w:val="24"/>
              </w:rPr>
              <w:t>федерального проекта «Кадры для цифровой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национального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экономика»)</w:t>
            </w:r>
          </w:p>
          <w:p w:rsidR="00734628" w:rsidRDefault="000A626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hyperlink r:id="rId10" w:history="1">
              <w:r w:rsidR="00734628" w:rsidRPr="00D57EBC">
                <w:rPr>
                  <w:rStyle w:val="a5"/>
                  <w:sz w:val="24"/>
                </w:rPr>
                <w:t>https://xn--h1adlhdnlo2c.xn--p1ai/</w:t>
              </w:r>
            </w:hyperlink>
            <w:r w:rsidR="00734628">
              <w:rPr>
                <w:sz w:val="24"/>
              </w:rPr>
              <w:t xml:space="preserve"> </w:t>
            </w:r>
          </w:p>
        </w:tc>
        <w:tc>
          <w:tcPr>
            <w:tcW w:w="949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24859" w:rsidTr="00604F2D">
        <w:trPr>
          <w:trHeight w:val="557"/>
        </w:trPr>
        <w:tc>
          <w:tcPr>
            <w:tcW w:w="514" w:type="dxa"/>
          </w:tcPr>
          <w:p w:rsidR="00C24859" w:rsidRDefault="006E19B3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29.0</w:t>
            </w:r>
            <w:r w:rsidR="000A14E6">
              <w:rPr>
                <w:sz w:val="24"/>
              </w:rPr>
              <w:t>10-11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18.05</w:t>
            </w:r>
          </w:p>
          <w:p w:rsidR="00C24859" w:rsidRDefault="0061749C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(ориентировочно)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27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классных мероприятий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6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поддержка участия класса в общешкольных делах, мероприятиях,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анализе.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C24859" w:rsidRDefault="0061749C">
            <w:pPr>
              <w:pStyle w:val="TableParagraph"/>
              <w:spacing w:before="5" w:line="237" w:lineRule="auto"/>
              <w:ind w:left="373" w:right="361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«Основные школьные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дела»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507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Вовлечение обучающихся в </w:t>
            </w:r>
            <w:r>
              <w:rPr>
                <w:spacing w:val="-2"/>
                <w:sz w:val="24"/>
              </w:rPr>
              <w:t>муниципальные,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региональные, </w:t>
            </w:r>
            <w:r>
              <w:rPr>
                <w:sz w:val="24"/>
              </w:rPr>
              <w:t>федеральные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tabs>
                <w:tab w:val="left" w:pos="1462"/>
                <w:tab w:val="left" w:pos="287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коллектива(педагогическое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наблюдение, </w:t>
            </w:r>
            <w:r w:rsidR="0082296C">
              <w:rPr>
                <w:spacing w:val="-4"/>
                <w:sz w:val="24"/>
              </w:rPr>
              <w:t>с</w:t>
            </w:r>
            <w:r>
              <w:rPr>
                <w:spacing w:val="-2"/>
                <w:sz w:val="24"/>
              </w:rPr>
              <w:t>оциометрия).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3113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Классные мероприятия (игры,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с элементами тренинга, практикумы), направленные на создание в классе благоприятного </w:t>
            </w:r>
            <w:r>
              <w:rPr>
                <w:spacing w:val="-2"/>
                <w:sz w:val="24"/>
              </w:rPr>
              <w:t>психологического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климата,</w:t>
            </w:r>
          </w:p>
          <w:p w:rsidR="00C24859" w:rsidRDefault="006174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буллинга.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1894"/>
                <w:tab w:val="left" w:pos="388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tabs>
                <w:tab w:val="left" w:pos="2235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образования.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tabs>
                <w:tab w:val="left" w:pos="1650"/>
                <w:tab w:val="left" w:pos="274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 w:rsidR="0082296C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z w:val="24"/>
              </w:rPr>
              <w:t xml:space="preserve">академической успешности и </w:t>
            </w:r>
            <w:r>
              <w:rPr>
                <w:spacing w:val="-2"/>
                <w:sz w:val="24"/>
              </w:rPr>
              <w:t>дисциплинированности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1169"/>
                <w:tab w:val="left" w:pos="262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Всероссийский проект 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горизонты» в формате </w:t>
            </w:r>
            <w:r w:rsidR="008229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женедельных </w:t>
            </w:r>
            <w:r>
              <w:rPr>
                <w:spacing w:val="-2"/>
                <w:sz w:val="24"/>
              </w:rPr>
              <w:t>информационно-просветительских занятий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24859" w:rsidRDefault="0061749C">
            <w:pPr>
              <w:pStyle w:val="TableParagraph"/>
              <w:tabs>
                <w:tab w:val="left" w:pos="2133"/>
                <w:tab w:val="left" w:pos="386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lastRenderedPageBreak/>
              <w:t xml:space="preserve">и </w:t>
            </w:r>
            <w:r>
              <w:rPr>
                <w:sz w:val="24"/>
              </w:rPr>
              <w:t>экологической направленности.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E60D9F" w:rsidTr="00604F2D">
        <w:trPr>
          <w:trHeight w:val="562"/>
        </w:trPr>
        <w:tc>
          <w:tcPr>
            <w:tcW w:w="514" w:type="dxa"/>
          </w:tcPr>
          <w:p w:rsidR="00E60D9F" w:rsidRDefault="006E19B3">
            <w:pPr>
              <w:pStyle w:val="TableParagraph"/>
              <w:spacing w:line="25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3928" w:type="dxa"/>
          </w:tcPr>
          <w:p w:rsidR="00E60D9F" w:rsidRDefault="00E60D9F" w:rsidP="0082296C">
            <w:pPr>
              <w:pStyle w:val="TableParagraph"/>
              <w:tabs>
                <w:tab w:val="left" w:pos="1050"/>
                <w:tab w:val="left" w:pos="1788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«Дни</w:t>
            </w:r>
            <w:r>
              <w:rPr>
                <w:sz w:val="24"/>
              </w:rPr>
              <w:tab/>
              <w:t>единых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действий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 w:rsidR="0082296C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организациях»</w:t>
            </w:r>
          </w:p>
        </w:tc>
        <w:tc>
          <w:tcPr>
            <w:tcW w:w="949" w:type="dxa"/>
          </w:tcPr>
          <w:p w:rsidR="00E60D9F" w:rsidRDefault="000A14E6">
            <w:pPr>
              <w:pStyle w:val="TableParagraph"/>
              <w:spacing w:line="25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E60D9F" w:rsidRDefault="00E60D9F">
            <w:pPr>
              <w:pStyle w:val="TableParagraph"/>
              <w:spacing w:line="253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E60D9F" w:rsidRDefault="00E60D9F" w:rsidP="005B59E1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E60D9F" w:rsidRDefault="00E60D9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60D9F" w:rsidRDefault="00E60D9F" w:rsidP="009254D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604F2D">
        <w:trPr>
          <w:trHeight w:val="55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проект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«Культура</w:t>
            </w:r>
          </w:p>
          <w:p w:rsidR="00C24859" w:rsidRDefault="0061749C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школьников»</w:t>
            </w:r>
          </w:p>
          <w:p w:rsidR="00734628" w:rsidRDefault="000A626F">
            <w:pPr>
              <w:pStyle w:val="TableParagraph"/>
              <w:spacing w:line="265" w:lineRule="exact"/>
              <w:rPr>
                <w:sz w:val="24"/>
              </w:rPr>
            </w:pPr>
            <w:hyperlink r:id="rId11" w:history="1">
              <w:r w:rsidR="00734628" w:rsidRPr="00D57EBC">
                <w:rPr>
                  <w:rStyle w:val="a5"/>
                  <w:sz w:val="24"/>
                </w:rPr>
                <w:t>https://xn--80aefqhcbdcbwkes3aoc8g3ck2d.xn--p1ai/</w:t>
              </w:r>
            </w:hyperlink>
            <w:r w:rsidR="00734628">
              <w:rPr>
                <w:sz w:val="24"/>
              </w:rPr>
              <w:t xml:space="preserve"> 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67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line="265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604F2D">
        <w:trPr>
          <w:trHeight w:val="1106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комплекса мероприятий, направленных на профилактику детского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дорожно-</w:t>
            </w:r>
            <w:r>
              <w:rPr>
                <w:spacing w:val="-2"/>
                <w:sz w:val="24"/>
              </w:rPr>
              <w:t>транспортного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2296C" w:rsidTr="00594018">
        <w:trPr>
          <w:trHeight w:val="278"/>
        </w:trPr>
        <w:tc>
          <w:tcPr>
            <w:tcW w:w="10136" w:type="dxa"/>
            <w:gridSpan w:val="5"/>
          </w:tcPr>
          <w:p w:rsidR="0082296C" w:rsidRDefault="0082296C" w:rsidP="001065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1065E6" w:rsidTr="0082296C">
        <w:trPr>
          <w:trHeight w:val="1106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1065E6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особенностей личностного развития обучающихся через </w:t>
            </w:r>
            <w:r>
              <w:rPr>
                <w:spacing w:val="-2"/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  <w:p w:rsidR="001065E6" w:rsidRDefault="001065E6" w:rsidP="001065E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827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90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поддержка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1065E6" w:rsidRDefault="001065E6" w:rsidP="001065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38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обучающимися класса по ведению личных портфолио, в которых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они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фиксируют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свои</w:t>
            </w:r>
          </w:p>
          <w:p w:rsidR="001065E6" w:rsidRDefault="001065E6" w:rsidP="001065E6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учебные, творческие, спортивные, личностные достижения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10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 w:rsidR="001065E6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поддержка особых категорий обучающихся (учащихся с ОВЗ,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т.</w:t>
            </w:r>
          </w:p>
          <w:p w:rsidR="001065E6" w:rsidRDefault="001065E6" w:rsidP="001065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д.).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106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Мониторинг страниц обучающихся в соц. сетях, работа по профилактике подписок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на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деструктивные</w:t>
            </w:r>
          </w:p>
          <w:p w:rsidR="001065E6" w:rsidRDefault="001065E6" w:rsidP="001065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55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517"/>
                <w:tab w:val="left" w:pos="3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тематики.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65E6" w:rsidTr="0082296C">
        <w:trPr>
          <w:trHeight w:val="55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517"/>
                <w:tab w:val="left" w:pos="3889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Профилактическая работа по профилактике суицида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Pr="00734628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734628">
              <w:rPr>
                <w:sz w:val="24"/>
              </w:rPr>
              <w:t>Ежемесячно, в течение учебного</w:t>
            </w:r>
          </w:p>
          <w:p w:rsidR="001065E6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734628">
              <w:rPr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ind w:left="104"/>
              <w:rPr>
                <w:spacing w:val="-2"/>
                <w:sz w:val="24"/>
              </w:rPr>
            </w:pPr>
            <w:r w:rsidRPr="00734628">
              <w:rPr>
                <w:spacing w:val="-2"/>
                <w:sz w:val="24"/>
              </w:rPr>
              <w:t>Классные руководители</w:t>
            </w:r>
          </w:p>
        </w:tc>
      </w:tr>
      <w:tr w:rsidR="001065E6" w:rsidTr="0082296C">
        <w:trPr>
          <w:trHeight w:val="83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28" w:type="dxa"/>
          </w:tcPr>
          <w:p w:rsidR="001065E6" w:rsidRDefault="001065E6" w:rsidP="0082296C">
            <w:pPr>
              <w:pStyle w:val="TableParagraph"/>
              <w:tabs>
                <w:tab w:val="left" w:pos="2446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деструктивных </w:t>
            </w:r>
            <w:r>
              <w:rPr>
                <w:sz w:val="24"/>
              </w:rPr>
              <w:t>проявлений обучающихся.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311" w:right="192" w:firstLine="144"/>
              <w:rPr>
                <w:sz w:val="24"/>
              </w:rPr>
            </w:pPr>
            <w:r>
              <w:rPr>
                <w:sz w:val="24"/>
              </w:rPr>
              <w:t xml:space="preserve">Ежемесячно, 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1065E6" w:rsidRDefault="001065E6" w:rsidP="001065E6">
            <w:pPr>
              <w:pStyle w:val="TableParagraph"/>
              <w:spacing w:line="261" w:lineRule="exact"/>
              <w:ind w:left="98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604F2D">
        <w:trPr>
          <w:trHeight w:val="273"/>
        </w:trPr>
        <w:tc>
          <w:tcPr>
            <w:tcW w:w="514" w:type="dxa"/>
          </w:tcPr>
          <w:p w:rsidR="001065E6" w:rsidRDefault="001065E6" w:rsidP="001065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22" w:type="dxa"/>
            <w:gridSpan w:val="4"/>
          </w:tcPr>
          <w:p w:rsidR="001065E6" w:rsidRDefault="001065E6" w:rsidP="001065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работающими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классом</w:t>
            </w:r>
          </w:p>
        </w:tc>
      </w:tr>
      <w:tr w:rsidR="001065E6" w:rsidTr="0082296C">
        <w:trPr>
          <w:trHeight w:val="138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28" w:type="dxa"/>
          </w:tcPr>
          <w:p w:rsidR="001065E6" w:rsidRDefault="001065E6" w:rsidP="0082296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учителями- предметниками по вопросам соблюдения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единых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требований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 w:rsidR="0082296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воспитании, предупреждению и разрешению конфликтных ситуаций.</w:t>
            </w:r>
          </w:p>
        </w:tc>
        <w:tc>
          <w:tcPr>
            <w:tcW w:w="949" w:type="dxa"/>
          </w:tcPr>
          <w:p w:rsidR="001065E6" w:rsidRDefault="000A14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E60D9F" w:rsidTr="0082296C">
        <w:trPr>
          <w:trHeight w:val="841"/>
        </w:trPr>
        <w:tc>
          <w:tcPr>
            <w:tcW w:w="514" w:type="dxa"/>
          </w:tcPr>
          <w:p w:rsidR="00E60D9F" w:rsidRDefault="006E19B3" w:rsidP="001065E6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  <w:r w:rsidR="00E60D9F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E60D9F" w:rsidRDefault="00E60D9F" w:rsidP="001065E6">
            <w:pPr>
              <w:pStyle w:val="TableParagraph"/>
              <w:tabs>
                <w:tab w:val="left" w:pos="1169"/>
                <w:tab w:val="left" w:pos="1917"/>
                <w:tab w:val="left" w:pos="2799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Малый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совет</w:t>
            </w:r>
            <w:r w:rsidR="0082296C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(психолого-</w:t>
            </w:r>
          </w:p>
          <w:p w:rsidR="00E60D9F" w:rsidRDefault="0082296C">
            <w:pPr>
              <w:pStyle w:val="TableParagraph"/>
              <w:tabs>
                <w:tab w:val="left" w:pos="28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60D9F">
              <w:rPr>
                <w:spacing w:val="-2"/>
                <w:sz w:val="24"/>
              </w:rPr>
              <w:t>едагогический</w:t>
            </w:r>
            <w:r>
              <w:rPr>
                <w:spacing w:val="-2"/>
                <w:sz w:val="24"/>
              </w:rPr>
              <w:t xml:space="preserve"> </w:t>
            </w:r>
            <w:r w:rsidR="00E60D9F">
              <w:rPr>
                <w:spacing w:val="-2"/>
                <w:sz w:val="24"/>
              </w:rPr>
              <w:t>консилиум)</w:t>
            </w:r>
          </w:p>
          <w:p w:rsidR="00E60D9F" w:rsidRDefault="00E60D9F" w:rsidP="001173F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пятиклассников».</w:t>
            </w:r>
          </w:p>
        </w:tc>
        <w:tc>
          <w:tcPr>
            <w:tcW w:w="949" w:type="dxa"/>
          </w:tcPr>
          <w:p w:rsidR="00E60D9F" w:rsidRDefault="000A14E6" w:rsidP="001065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E60D9F" w:rsidRDefault="00E60D9F" w:rsidP="001065E6">
            <w:pPr>
              <w:pStyle w:val="TableParagraph"/>
              <w:spacing w:line="258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41" w:type="dxa"/>
          </w:tcPr>
          <w:p w:rsidR="00E60D9F" w:rsidRDefault="00E60D9F" w:rsidP="001065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60D9F" w:rsidRDefault="00E60D9F" w:rsidP="005120E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82296C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556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педагогом- психологом, соц. педагогом по вопросам изучения личностных </w:t>
            </w:r>
            <w:r>
              <w:rPr>
                <w:spacing w:val="-2"/>
                <w:sz w:val="24"/>
              </w:rPr>
              <w:t>особенностей,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C24859" w:rsidRDefault="0082296C" w:rsidP="0082296C">
            <w:pPr>
              <w:pStyle w:val="TableParagraph"/>
              <w:tabs>
                <w:tab w:val="left" w:pos="2940"/>
              </w:tabs>
              <w:spacing w:line="278" w:lineRule="exact"/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61749C">
              <w:rPr>
                <w:spacing w:val="-2"/>
                <w:sz w:val="24"/>
              </w:rPr>
              <w:t>еструктивного</w:t>
            </w:r>
            <w:r>
              <w:rPr>
                <w:spacing w:val="-2"/>
                <w:sz w:val="24"/>
              </w:rPr>
              <w:t xml:space="preserve"> </w:t>
            </w:r>
            <w:r w:rsidR="0061749C">
              <w:rPr>
                <w:spacing w:val="-2"/>
                <w:sz w:val="24"/>
              </w:rPr>
              <w:t>поведения обучающихся.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935"/>
        </w:trPr>
        <w:tc>
          <w:tcPr>
            <w:tcW w:w="514" w:type="dxa"/>
          </w:tcPr>
          <w:p w:rsidR="00C24859" w:rsidRDefault="006E19B3">
            <w:pPr>
              <w:pStyle w:val="TableParagraph"/>
              <w:spacing w:line="269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педагогами ДО, педагогом-организатором по вопросу вовлечения обучающихся в </w:t>
            </w:r>
            <w:r>
              <w:rPr>
                <w:spacing w:val="-2"/>
                <w:sz w:val="24"/>
              </w:rPr>
              <w:t>дополнительные</w:t>
            </w:r>
          </w:p>
          <w:p w:rsidR="00C24859" w:rsidRDefault="006174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общеобразовательные</w:t>
            </w:r>
          </w:p>
          <w:p w:rsidR="00C24859" w:rsidRDefault="0061749C" w:rsidP="0082296C">
            <w:pPr>
              <w:pStyle w:val="TableParagraph"/>
              <w:tabs>
                <w:tab w:val="left" w:pos="2782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программы, </w:t>
            </w:r>
            <w:r>
              <w:rPr>
                <w:sz w:val="24"/>
              </w:rPr>
              <w:t>внеурочные мероприятия.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spacing w:line="269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 w:rsidP="006E19B3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9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</w:t>
            </w:r>
          </w:p>
          <w:p w:rsidR="00C24859" w:rsidRDefault="0061749C" w:rsidP="0082296C">
            <w:pPr>
              <w:pStyle w:val="TableParagraph"/>
              <w:tabs>
                <w:tab w:val="left" w:pos="2177"/>
                <w:tab w:val="left" w:pos="3050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родительские собрания.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педагогом- психологом, соц. педагогом по вопросу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поддержки</w:t>
            </w:r>
          </w:p>
          <w:p w:rsidR="00C24859" w:rsidRDefault="006174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38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заседаниях социально- психологической службы, Совета профилактики, Центра детских инициатив,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Штаба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277"/>
        </w:trPr>
        <w:tc>
          <w:tcPr>
            <w:tcW w:w="51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22" w:type="dxa"/>
            <w:gridSpan w:val="4"/>
          </w:tcPr>
          <w:p w:rsidR="00C24859" w:rsidRDefault="0061749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</w:tc>
      </w:tr>
      <w:tr w:rsidR="00C24859" w:rsidTr="0082296C">
        <w:trPr>
          <w:trHeight w:val="2213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436"/>
                <w:tab w:val="left" w:pos="300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родителей об </w:t>
            </w:r>
            <w:r>
              <w:rPr>
                <w:spacing w:val="-2"/>
                <w:sz w:val="24"/>
              </w:rPr>
              <w:t>особенностях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 образовательного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процесса, </w:t>
            </w:r>
            <w:r>
              <w:rPr>
                <w:sz w:val="24"/>
              </w:rPr>
              <w:t>основных содержательных и организационных изменениях, о внеурочных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мероприятиях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C24859" w:rsidRDefault="0061749C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событиях жизни класса, школьных успехах и проблемах их детей.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27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регулировании отношений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(согласно </w:t>
            </w:r>
            <w:r>
              <w:rPr>
                <w:sz w:val="24"/>
              </w:rPr>
              <w:t>утвержденной циклограмме).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675" w:right="401" w:hanging="22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раза в четверть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55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родительского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(комитета)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67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C24859" w:rsidRDefault="0061749C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453"/>
                <w:tab w:val="left" w:pos="387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24859" w:rsidRDefault="0061749C" w:rsidP="0082296C">
            <w:pPr>
              <w:pStyle w:val="TableParagraph"/>
              <w:tabs>
                <w:tab w:val="left" w:pos="1698"/>
                <w:tab w:val="left" w:pos="3243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особых </w:t>
            </w:r>
            <w:r>
              <w:rPr>
                <w:sz w:val="24"/>
              </w:rPr>
              <w:t>категорий обучающихся.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38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</w:p>
          <w:p w:rsidR="00C24859" w:rsidRDefault="0061749C" w:rsidP="00773F7F">
            <w:pPr>
              <w:pStyle w:val="TableParagraph"/>
              <w:spacing w:line="240" w:lineRule="auto"/>
              <w:ind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родителей(законных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представителей), членов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 w:rsidR="00773F7F">
              <w:rPr>
                <w:spacing w:val="-2"/>
                <w:sz w:val="24"/>
              </w:rPr>
              <w:t xml:space="preserve"> к организац</w:t>
            </w:r>
            <w:r>
              <w:rPr>
                <w:spacing w:val="-2"/>
                <w:sz w:val="24"/>
              </w:rPr>
              <w:t>ии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дел,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z w:val="24"/>
              </w:rPr>
              <w:t>ероприятий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949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</w:pPr>
    </w:p>
    <w:p w:rsidR="00E60D9F" w:rsidRPr="00E60D9F" w:rsidRDefault="00E60D9F" w:rsidP="00E60D9F">
      <w:pPr>
        <w:pStyle w:val="TableParagraph"/>
        <w:spacing w:line="237" w:lineRule="auto"/>
        <w:jc w:val="center"/>
        <w:rPr>
          <w:b/>
          <w:sz w:val="24"/>
        </w:rPr>
      </w:pPr>
      <w:r w:rsidRPr="00E60D9F">
        <w:rPr>
          <w:b/>
          <w:sz w:val="24"/>
        </w:rPr>
        <w:t>Тематический план классных часов на 2025-2026 учебный год</w:t>
      </w:r>
    </w:p>
    <w:p w:rsidR="00E60D9F" w:rsidRPr="00E60D9F" w:rsidRDefault="00E60D9F" w:rsidP="00E60D9F">
      <w:pPr>
        <w:pStyle w:val="TableParagraph"/>
        <w:spacing w:line="237" w:lineRule="auto"/>
        <w:jc w:val="center"/>
        <w:rPr>
          <w:b/>
          <w:sz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001"/>
        <w:gridCol w:w="5545"/>
        <w:gridCol w:w="2268"/>
      </w:tblGrid>
      <w:tr w:rsidR="000A14E6" w:rsidRPr="00E60D9F" w:rsidTr="000A14E6">
        <w:trPr>
          <w:trHeight w:val="278"/>
        </w:trPr>
        <w:tc>
          <w:tcPr>
            <w:tcW w:w="1392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Месяц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Неделя</w:t>
            </w:r>
          </w:p>
        </w:tc>
        <w:tc>
          <w:tcPr>
            <w:tcW w:w="5545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Тема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Ответственный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 w:val="restart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Сентябрь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DA5C57">
              <w:rPr>
                <w:sz w:val="24"/>
              </w:rPr>
              <w:t>Мир без террора. Ценность жизни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2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Долг, честь, достоинство в жизни человека.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Основы прав и обязанностей ребенка. Правила поведения в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школе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  <w:bookmarkStart w:id="0" w:name="_GoBack"/>
        <w:bookmarkEnd w:id="0"/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4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день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грамотности</w:t>
            </w:r>
            <w:r>
              <w:rPr>
                <w:sz w:val="24"/>
              </w:rPr>
              <w:t xml:space="preserve">. Зачем нужна грамотность. Нецензурная брань: «за» и «против».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 w:val="restart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Октябрь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5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день пожилых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людей «От сердца к сердцу»</w:t>
            </w:r>
            <w:r>
              <w:rPr>
                <w:sz w:val="24"/>
              </w:rPr>
              <w:t xml:space="preserve">. Уважение  как норма жизни.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6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Быть терпимым – сложно ли это? Уважение к различиям.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3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7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Всем папам посвящается</w:t>
            </w:r>
            <w:r>
              <w:rPr>
                <w:sz w:val="24"/>
              </w:rPr>
              <w:t xml:space="preserve">. Семейные ценности – оплот государства.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2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8</w:t>
            </w:r>
          </w:p>
        </w:tc>
        <w:tc>
          <w:tcPr>
            <w:tcW w:w="5545" w:type="dxa"/>
          </w:tcPr>
          <w:p w:rsidR="000A14E6" w:rsidRPr="00E60D9F" w:rsidRDefault="000A14E6" w:rsidP="000A14E6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народного единства: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история и важность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1103"/>
        </w:trPr>
        <w:tc>
          <w:tcPr>
            <w:tcW w:w="1392" w:type="dxa"/>
            <w:vMerge w:val="restart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Ноябрь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9</w:t>
            </w:r>
          </w:p>
        </w:tc>
        <w:tc>
          <w:tcPr>
            <w:tcW w:w="5545" w:type="dxa"/>
          </w:tcPr>
          <w:p w:rsidR="000A14E6" w:rsidRPr="00E60D9F" w:rsidRDefault="000A14E6" w:rsidP="000A14E6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Ко Дню памяти погибших при исполнении служебных обязанностей сотрудников</w:t>
            </w:r>
          </w:p>
          <w:p w:rsidR="000A14E6" w:rsidRPr="00E60D9F" w:rsidRDefault="000A14E6" w:rsidP="000A14E6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ОВД России. СВО</w:t>
            </w:r>
            <w:r>
              <w:rPr>
                <w:sz w:val="24"/>
              </w:rPr>
              <w:t xml:space="preserve">. 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10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Что такое экстремизм и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терроризм?</w:t>
            </w:r>
            <w:r>
              <w:rPr>
                <w:sz w:val="24"/>
              </w:rPr>
              <w:t xml:space="preserve"> Как уберечь себя от вовлечения в группировки.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11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Конфликты и мирное их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разрешение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12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Герба России</w:t>
            </w:r>
            <w:r>
              <w:rPr>
                <w:sz w:val="24"/>
              </w:rPr>
              <w:t xml:space="preserve">. Уважение к символам России.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 w:val="restart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Декабрь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13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неизвестного солдата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4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14</w:t>
            </w:r>
          </w:p>
        </w:tc>
        <w:tc>
          <w:tcPr>
            <w:tcW w:w="5545" w:type="dxa"/>
          </w:tcPr>
          <w:p w:rsidR="000A14E6" w:rsidRPr="00E60D9F" w:rsidRDefault="000A14E6" w:rsidP="000A14E6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Защита прав детей к Дню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Конституции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15</w:t>
            </w:r>
          </w:p>
        </w:tc>
        <w:tc>
          <w:tcPr>
            <w:tcW w:w="5545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Мир без конфликтов.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Противодействие булингу.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16</w:t>
            </w:r>
          </w:p>
        </w:tc>
        <w:tc>
          <w:tcPr>
            <w:tcW w:w="5545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Правила безопасного поведения на зимних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каникулах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17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Мы разные-но мы вместе.</w:t>
            </w:r>
            <w:r>
              <w:rPr>
                <w:sz w:val="24"/>
              </w:rPr>
              <w:t xml:space="preserve"> Ценность жизни человека.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18</w:t>
            </w:r>
          </w:p>
        </w:tc>
        <w:tc>
          <w:tcPr>
            <w:tcW w:w="5545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Чем заменить интернет.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Правила безопасного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поведения в социальных сетях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19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Блокада Ленинграда: история и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значение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 w:val="restart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Февраль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20</w:t>
            </w:r>
          </w:p>
        </w:tc>
        <w:tc>
          <w:tcPr>
            <w:tcW w:w="5545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Сталинградская битва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4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21</w:t>
            </w:r>
          </w:p>
        </w:tc>
        <w:tc>
          <w:tcPr>
            <w:tcW w:w="5545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День Российской науки</w:t>
            </w:r>
            <w:r>
              <w:rPr>
                <w:sz w:val="24"/>
              </w:rPr>
              <w:t xml:space="preserve">.  Ученые – кто они?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22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Ко Дню памяти о россиянах, исполнявших служебный долг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за пределами Отечества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23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защитников Отечества.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По следам Героев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2"/>
        </w:trPr>
        <w:tc>
          <w:tcPr>
            <w:tcW w:w="1392" w:type="dxa"/>
            <w:vMerge w:val="restart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Март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24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Семейные традиции-искусство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понимать друг друга.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25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женский день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26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Единый классный час «Крым и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Россия – вместе»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27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Земли. Формирование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экологической культуры</w:t>
            </w:r>
            <w:r>
              <w:rPr>
                <w:sz w:val="24"/>
              </w:rPr>
              <w:t xml:space="preserve">. Экологическое волонтерство.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3"/>
        </w:trPr>
        <w:tc>
          <w:tcPr>
            <w:tcW w:w="1392" w:type="dxa"/>
            <w:vMerge w:val="restart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Апрель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28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космонавтики</w:t>
            </w:r>
            <w:r>
              <w:rPr>
                <w:sz w:val="24"/>
              </w:rPr>
              <w:t xml:space="preserve">. Смелость и отвага в жизни человека и государства.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29</w:t>
            </w:r>
          </w:p>
        </w:tc>
        <w:tc>
          <w:tcPr>
            <w:tcW w:w="5545" w:type="dxa"/>
            <w:tcBorders>
              <w:bottom w:val="single" w:sz="6" w:space="0" w:color="000000"/>
            </w:tcBorders>
          </w:tcPr>
          <w:p w:rsidR="000A14E6" w:rsidRPr="00E60D9F" w:rsidRDefault="000A14E6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Значение мира и дружбы</w:t>
            </w:r>
            <w:r>
              <w:rPr>
                <w:sz w:val="24"/>
              </w:rPr>
              <w:t xml:space="preserve">. Ценность дружбы и взаимопомощи. Волонтерские объединения.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30</w:t>
            </w:r>
          </w:p>
        </w:tc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4E6" w:rsidRPr="00E60D9F" w:rsidRDefault="000A14E6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 xml:space="preserve">Войной испепеленные года. 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 w:val="restart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Май</w:t>
            </w: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31</w:t>
            </w:r>
          </w:p>
        </w:tc>
        <w:tc>
          <w:tcPr>
            <w:tcW w:w="5545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 мая – Праздник Весны и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Труда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32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Победы: памятные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традиции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3"/>
        </w:trPr>
        <w:tc>
          <w:tcPr>
            <w:tcW w:w="1392" w:type="dxa"/>
            <w:vMerge/>
            <w:tcBorders>
              <w:top w:val="nil"/>
              <w:bottom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33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славянской письменности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и культуры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0A14E6" w:rsidRPr="00E60D9F" w:rsidTr="000A14E6">
        <w:trPr>
          <w:trHeight w:val="553"/>
        </w:trPr>
        <w:tc>
          <w:tcPr>
            <w:tcW w:w="1392" w:type="dxa"/>
            <w:tcBorders>
              <w:top w:val="nil"/>
            </w:tcBorders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34</w:t>
            </w:r>
          </w:p>
        </w:tc>
        <w:tc>
          <w:tcPr>
            <w:tcW w:w="5545" w:type="dxa"/>
          </w:tcPr>
          <w:p w:rsidR="000A14E6" w:rsidRPr="00E60D9F" w:rsidRDefault="000A14E6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Наши классные дела.</w:t>
            </w:r>
            <w:r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Здравствуй, лето! Безопасные каникулы.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0A14E6" w:rsidRPr="00E60D9F" w:rsidRDefault="000A14E6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278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2"/>
                <w:sz w:val="24"/>
              </w:rPr>
              <w:t xml:space="preserve"> церемония</w:t>
            </w:r>
          </w:p>
          <w:p w:rsidR="00C24859" w:rsidRDefault="0061749C">
            <w:pPr>
              <w:pStyle w:val="TableParagraph"/>
              <w:spacing w:line="274" w:lineRule="exact"/>
              <w:ind w:right="366"/>
              <w:rPr>
                <w:sz w:val="24"/>
              </w:rPr>
            </w:pPr>
            <w:r>
              <w:rPr>
                <w:sz w:val="24"/>
              </w:rPr>
              <w:t>поднятия/спуска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 и исполнение гимна РФ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24859" w:rsidRDefault="0061749C">
            <w:pPr>
              <w:pStyle w:val="TableParagraph"/>
              <w:spacing w:before="1" w:line="240" w:lineRule="auto"/>
              <w:ind w:left="354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понедельникам)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248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 сентября – День солидарности в борьбе с терроризмом.</w:t>
            </w:r>
          </w:p>
          <w:p w:rsidR="00C24859" w:rsidRDefault="0061749C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окончания Второй мировой </w:t>
            </w:r>
            <w:r>
              <w:rPr>
                <w:spacing w:val="-2"/>
                <w:sz w:val="24"/>
              </w:rPr>
              <w:t>войны</w:t>
            </w:r>
          </w:p>
          <w:p w:rsidR="00C24859" w:rsidRDefault="0061749C">
            <w:pPr>
              <w:pStyle w:val="TableParagraph"/>
              <w:tabs>
                <w:tab w:val="left" w:pos="1573"/>
              </w:tabs>
              <w:spacing w:before="8" w:line="240" w:lineRule="auto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(Уроки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молчания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общеобразовательных </w:t>
            </w:r>
            <w:r>
              <w:rPr>
                <w:b/>
                <w:sz w:val="24"/>
              </w:rPr>
              <w:t xml:space="preserve">организаций. </w:t>
            </w:r>
            <w:r>
              <w:rPr>
                <w:b/>
                <w:i/>
                <w:sz w:val="24"/>
              </w:rPr>
              <w:t>Единый урок безопасности</w:t>
            </w:r>
            <w:r>
              <w:rPr>
                <w:b/>
                <w:i/>
                <w:spacing w:val="34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34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числа</w:t>
            </w:r>
            <w:r>
              <w:rPr>
                <w:b/>
                <w:i/>
                <w:spacing w:val="35"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каждого</w:t>
            </w:r>
          </w:p>
          <w:p w:rsidR="00C24859" w:rsidRDefault="0061749C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месяца)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734628">
            <w:pPr>
              <w:pStyle w:val="TableParagraph"/>
              <w:tabs>
                <w:tab w:val="left" w:pos="2251"/>
                <w:tab w:val="left" w:pos="374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Акция </w:t>
            </w:r>
            <w:r w:rsidR="0061749C">
              <w:rPr>
                <w:spacing w:val="65"/>
                <w:w w:val="150"/>
                <w:sz w:val="24"/>
              </w:rPr>
              <w:t xml:space="preserve"> </w:t>
            </w:r>
            <w:r w:rsidR="0061749C">
              <w:rPr>
                <w:sz w:val="24"/>
              </w:rPr>
              <w:t>«Мы-</w:t>
            </w:r>
            <w:r w:rsidR="0061749C">
              <w:rPr>
                <w:spacing w:val="-5"/>
                <w:sz w:val="24"/>
              </w:rPr>
              <w:t>за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дорожную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75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61749C">
        <w:trPr>
          <w:trHeight w:val="1103"/>
        </w:trPr>
        <w:tc>
          <w:tcPr>
            <w:tcW w:w="538" w:type="dxa"/>
          </w:tcPr>
          <w:p w:rsidR="0061749C" w:rsidRDefault="0061749C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111" w:type="dxa"/>
          </w:tcPr>
          <w:p w:rsidR="0061749C" w:rsidRDefault="0061749C">
            <w:pPr>
              <w:pStyle w:val="TableParagraph"/>
              <w:tabs>
                <w:tab w:val="left" w:pos="2251"/>
                <w:tab w:val="left" w:pos="3748"/>
              </w:tabs>
              <w:spacing w:line="240" w:lineRule="auto"/>
              <w:ind w:right="9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Выборы школьного самоуправления </w:t>
            </w:r>
          </w:p>
        </w:tc>
        <w:tc>
          <w:tcPr>
            <w:tcW w:w="994" w:type="dxa"/>
          </w:tcPr>
          <w:p w:rsidR="0061749C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</w:p>
        </w:tc>
        <w:tc>
          <w:tcPr>
            <w:tcW w:w="2411" w:type="dxa"/>
          </w:tcPr>
          <w:p w:rsidR="0061749C" w:rsidRDefault="0061749C">
            <w:pPr>
              <w:pStyle w:val="TableParagraph"/>
              <w:ind w:left="752"/>
              <w:rPr>
                <w:spacing w:val="-2"/>
                <w:sz w:val="24"/>
              </w:rPr>
            </w:pPr>
          </w:p>
        </w:tc>
        <w:tc>
          <w:tcPr>
            <w:tcW w:w="2550" w:type="dxa"/>
          </w:tcPr>
          <w:p w:rsidR="0061749C" w:rsidRDefault="0061749C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pacing w:val="-2"/>
                <w:sz w:val="24"/>
              </w:rPr>
            </w:pP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распространения грамотности</w:t>
            </w:r>
          </w:p>
          <w:p w:rsidR="00C24859" w:rsidRDefault="0061749C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(Уроки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наставничества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spacing w:line="237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формате «дети учат детей»</w:t>
            </w:r>
          </w:p>
          <w:p w:rsidR="00C24859" w:rsidRDefault="0061749C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Библиотечные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уроки)</w:t>
            </w:r>
            <w:r w:rsidR="00734628">
              <w:rPr>
                <w:b/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</w:t>
            </w:r>
          </w:p>
        </w:tc>
        <w:tc>
          <w:tcPr>
            <w:tcW w:w="2550" w:type="dxa"/>
          </w:tcPr>
          <w:p w:rsidR="00C24859" w:rsidRDefault="00734628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</w:t>
            </w:r>
            <w:r w:rsidR="0061749C">
              <w:rPr>
                <w:spacing w:val="-2"/>
                <w:sz w:val="24"/>
              </w:rPr>
              <w:t xml:space="preserve"> классные руководители</w:t>
            </w:r>
          </w:p>
        </w:tc>
      </w:tr>
      <w:tr w:rsidR="0061749C">
        <w:trPr>
          <w:trHeight w:val="1656"/>
        </w:trPr>
        <w:tc>
          <w:tcPr>
            <w:tcW w:w="538" w:type="dxa"/>
          </w:tcPr>
          <w:p w:rsidR="0061749C" w:rsidRDefault="0061749C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11" w:type="dxa"/>
          </w:tcPr>
          <w:p w:rsidR="0061749C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Медиапроект «О чем мечтает мой класс» (конкурс видеороликов)</w:t>
            </w:r>
          </w:p>
        </w:tc>
        <w:tc>
          <w:tcPr>
            <w:tcW w:w="994" w:type="dxa"/>
          </w:tcPr>
          <w:p w:rsidR="0061749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61749C" w:rsidRDefault="0061749C">
            <w:pPr>
              <w:pStyle w:val="TableParagraph"/>
              <w:ind w:left="108" w:right="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</w:p>
        </w:tc>
        <w:tc>
          <w:tcPr>
            <w:tcW w:w="2550" w:type="dxa"/>
          </w:tcPr>
          <w:p w:rsidR="0061749C" w:rsidRDefault="0061749C">
            <w:pPr>
              <w:pStyle w:val="TableParagraph"/>
              <w:spacing w:line="240" w:lineRule="auto"/>
              <w:ind w:left="104" w:right="304"/>
              <w:rPr>
                <w:spacing w:val="-2"/>
                <w:sz w:val="24"/>
              </w:rPr>
            </w:pPr>
            <w:r w:rsidRPr="0061749C">
              <w:rPr>
                <w:spacing w:val="-2"/>
                <w:sz w:val="24"/>
              </w:rPr>
              <w:t>Педагог-организатор,  классные 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599"/>
                <w:tab w:val="left" w:pos="1761"/>
                <w:tab w:val="left" w:pos="2093"/>
                <w:tab w:val="left" w:pos="3536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27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сентября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C24859">
        <w:trPr>
          <w:trHeight w:val="2208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 октября - Международный день пожилых людей; Акция «С благодарностью к старшему поколению»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пожилых людей (изготовление открыток) - Операция «Забота»</w:t>
            </w:r>
          </w:p>
          <w:p w:rsidR="00C24859" w:rsidRDefault="0061749C">
            <w:pPr>
              <w:pStyle w:val="TableParagraph"/>
              <w:spacing w:before="271" w:line="261" w:lineRule="exact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музыки.  Музыкальная викторина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Учащиеся педагогического класса и педагоги-0организаторы</w:t>
            </w:r>
          </w:p>
        </w:tc>
      </w:tr>
      <w:tr w:rsidR="00C20BCA">
        <w:trPr>
          <w:trHeight w:val="2208"/>
        </w:trPr>
        <w:tc>
          <w:tcPr>
            <w:tcW w:w="538" w:type="dxa"/>
          </w:tcPr>
          <w:p w:rsidR="00C20BCA" w:rsidRDefault="00C20BCA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10 </w:t>
            </w:r>
          </w:p>
        </w:tc>
        <w:tc>
          <w:tcPr>
            <w:tcW w:w="4111" w:type="dxa"/>
          </w:tcPr>
          <w:p w:rsidR="00C20BCA" w:rsidRDefault="00C20BC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Торжественная присяга кадет </w:t>
            </w:r>
          </w:p>
        </w:tc>
        <w:tc>
          <w:tcPr>
            <w:tcW w:w="994" w:type="dxa"/>
          </w:tcPr>
          <w:p w:rsidR="00C20BCA" w:rsidRDefault="00C20BC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20BCA" w:rsidRDefault="00C20BCA">
            <w:pPr>
              <w:pStyle w:val="TableParagraph"/>
              <w:ind w:left="107" w:right="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Октябрь-ноябрь </w:t>
            </w:r>
          </w:p>
        </w:tc>
        <w:tc>
          <w:tcPr>
            <w:tcW w:w="2550" w:type="dxa"/>
          </w:tcPr>
          <w:p w:rsidR="00C20BCA" w:rsidRDefault="00C20BCA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заместитель директора  по воспитательной работе 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ходьбы. </w:t>
            </w:r>
          </w:p>
          <w:p w:rsidR="0061749C" w:rsidRDefault="006174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Акция «Ходить – это здорово!»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культуры.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учителя</w:t>
            </w:r>
          </w:p>
          <w:p w:rsidR="0061749C" w:rsidRDefault="0061749C">
            <w:pPr>
              <w:pStyle w:val="TableParagraph"/>
              <w:rPr>
                <w:spacing w:val="-2"/>
                <w:sz w:val="24"/>
              </w:rPr>
            </w:pPr>
          </w:p>
          <w:p w:rsidR="0061749C" w:rsidRDefault="006174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Комплексная программа празднования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01.10-</w:t>
            </w: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советник по</w:t>
            </w:r>
          </w:p>
          <w:p w:rsidR="00C24859" w:rsidRDefault="0061749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</w:t>
            </w:r>
            <w:r>
              <w:rPr>
                <w:spacing w:val="8"/>
                <w:sz w:val="24"/>
              </w:rPr>
              <w:t xml:space="preserve"> </w:t>
            </w:r>
            <w:r w:rsidR="00C20BCA">
              <w:rPr>
                <w:spacing w:val="-10"/>
                <w:sz w:val="24"/>
              </w:rPr>
              <w:t>–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рубля» (выставка плакатов, мастер-классы, викторины)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550" w:type="dxa"/>
          </w:tcPr>
          <w:p w:rsidR="0061749C" w:rsidRDefault="0061749C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Учителя математики,</w:t>
            </w:r>
          </w:p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педагог-организатор </w:t>
            </w:r>
          </w:p>
        </w:tc>
      </w:tr>
      <w:tr w:rsidR="00C24859">
        <w:trPr>
          <w:trHeight w:val="829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10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>рофилактическая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декабрь</w:t>
            </w:r>
          </w:p>
          <w:p w:rsidR="00C24859" w:rsidRDefault="0061749C">
            <w:pPr>
              <w:pStyle w:val="TableParagraph"/>
              <w:spacing w:line="274" w:lineRule="exact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март 2026 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учащиеся педагогического класса, педагог-организатор </w:t>
            </w:r>
          </w:p>
        </w:tc>
      </w:tr>
      <w:tr w:rsidR="00C24859">
        <w:trPr>
          <w:trHeight w:val="276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11" w:type="dxa"/>
          </w:tcPr>
          <w:p w:rsidR="00C24859" w:rsidRDefault="000A14E6">
            <w:pPr>
              <w:pStyle w:val="TableParagraph"/>
              <w:spacing w:line="242" w:lineRule="auto"/>
              <w:ind w:left="162" w:right="104"/>
              <w:rPr>
                <w:sz w:val="24"/>
              </w:rPr>
            </w:pPr>
            <w:r>
              <w:rPr>
                <w:sz w:val="24"/>
              </w:rPr>
              <w:t>10-11</w:t>
            </w:r>
            <w:r w:rsidR="0061749C">
              <w:rPr>
                <w:sz w:val="24"/>
              </w:rPr>
              <w:t xml:space="preserve"> ноября – День народного единства.</w:t>
            </w:r>
            <w:r w:rsidR="0061749C">
              <w:rPr>
                <w:spacing w:val="-12"/>
                <w:sz w:val="24"/>
              </w:rPr>
              <w:t xml:space="preserve"> </w:t>
            </w:r>
            <w:r w:rsidR="0061749C">
              <w:rPr>
                <w:sz w:val="24"/>
              </w:rPr>
              <w:t>Конкурс</w:t>
            </w:r>
            <w:r w:rsidR="0061749C">
              <w:rPr>
                <w:spacing w:val="-15"/>
                <w:sz w:val="24"/>
              </w:rPr>
              <w:t xml:space="preserve"> </w:t>
            </w:r>
            <w:r w:rsidR="0061749C">
              <w:rPr>
                <w:sz w:val="24"/>
              </w:rPr>
              <w:t>рисунков</w:t>
            </w:r>
            <w:r w:rsidR="0061749C">
              <w:rPr>
                <w:spacing w:val="-11"/>
                <w:sz w:val="24"/>
              </w:rPr>
              <w:t xml:space="preserve"> </w:t>
            </w:r>
            <w:r w:rsidR="0061749C">
              <w:rPr>
                <w:sz w:val="24"/>
              </w:rPr>
              <w:t>«В единстве наша сила» (ко Дню народного единства»).</w:t>
            </w:r>
          </w:p>
          <w:p w:rsidR="00C24859" w:rsidRDefault="0061749C">
            <w:pPr>
              <w:pStyle w:val="TableParagraph"/>
              <w:spacing w:before="264" w:line="240" w:lineRule="auto"/>
              <w:ind w:left="1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силами народного ополчения под руководством Кузьмы Минина и</w:t>
            </w:r>
          </w:p>
          <w:p w:rsidR="00C24859" w:rsidRDefault="0061749C">
            <w:pPr>
              <w:pStyle w:val="TableParagraph"/>
              <w:spacing w:line="274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Дмитрия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польских</w:t>
            </w:r>
          </w:p>
          <w:p w:rsidR="00C24859" w:rsidRDefault="0061749C">
            <w:pPr>
              <w:pStyle w:val="TableParagraph"/>
              <w:spacing w:before="3" w:line="261" w:lineRule="exact"/>
              <w:ind w:left="162"/>
              <w:rPr>
                <w:sz w:val="24"/>
              </w:rPr>
            </w:pPr>
            <w:r>
              <w:rPr>
                <w:sz w:val="24"/>
              </w:rPr>
              <w:t>интервентов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(1612)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43" w:right="235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Декада,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единства </w:t>
            </w:r>
            <w:r>
              <w:rPr>
                <w:sz w:val="24"/>
              </w:rPr>
              <w:t>с 1 по 10 ноября</w:t>
            </w:r>
          </w:p>
          <w:p w:rsidR="00C24859" w:rsidRDefault="0061749C">
            <w:pPr>
              <w:pStyle w:val="TableParagraph"/>
              <w:spacing w:line="240" w:lineRule="auto"/>
              <w:ind w:left="0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просветительская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этнографический </w:t>
            </w:r>
            <w:r>
              <w:rPr>
                <w:spacing w:val="-2"/>
                <w:sz w:val="24"/>
              </w:rPr>
              <w:t>диктант»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1-8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направленный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«Родные-Любимые» (моя семейная реликвия) </w:t>
            </w:r>
          </w:p>
        </w:tc>
        <w:tc>
          <w:tcPr>
            <w:tcW w:w="99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1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инсталляций </w:t>
            </w:r>
          </w:p>
          <w:p w:rsidR="00C24859" w:rsidRDefault="0061749C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«Дерево моей семьи»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tabs>
                <w:tab w:val="left" w:pos="2196"/>
              </w:tabs>
              <w:spacing w:line="274" w:lineRule="exact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>
        <w:trPr>
          <w:trHeight w:val="276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8 ноября – День памяти погибших при исполнении служебных обязанностей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 внутренних дел.</w:t>
            </w:r>
          </w:p>
          <w:p w:rsidR="00C24859" w:rsidRDefault="0061749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(Уроки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организациях)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61749C">
        <w:trPr>
          <w:trHeight w:val="2760"/>
        </w:trPr>
        <w:tc>
          <w:tcPr>
            <w:tcW w:w="538" w:type="dxa"/>
          </w:tcPr>
          <w:p w:rsidR="0061749C" w:rsidRDefault="0061749C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11" w:type="dxa"/>
          </w:tcPr>
          <w:p w:rsidR="0061749C" w:rsidRDefault="0061749C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Акция «ЗаЛенточку»</w:t>
            </w:r>
          </w:p>
        </w:tc>
        <w:tc>
          <w:tcPr>
            <w:tcW w:w="994" w:type="dxa"/>
          </w:tcPr>
          <w:p w:rsidR="0061749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 w:rsidR="0061749C"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61749C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– ноябрь </w:t>
            </w:r>
          </w:p>
        </w:tc>
        <w:tc>
          <w:tcPr>
            <w:tcW w:w="2550" w:type="dxa"/>
          </w:tcPr>
          <w:p w:rsidR="0061749C" w:rsidRPr="0061749C" w:rsidRDefault="0061749C" w:rsidP="0061749C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 w:rsidRPr="0061749C">
              <w:rPr>
                <w:spacing w:val="-2"/>
                <w:sz w:val="24"/>
              </w:rPr>
              <w:t>Классные руководители</w:t>
            </w:r>
          </w:p>
          <w:p w:rsidR="0061749C" w:rsidRDefault="0061749C" w:rsidP="0061749C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 w:rsidRPr="0061749C">
              <w:rPr>
                <w:spacing w:val="-2"/>
                <w:sz w:val="24"/>
              </w:rPr>
              <w:t>Советник</w:t>
            </w:r>
            <w:r w:rsidRPr="0061749C">
              <w:rPr>
                <w:spacing w:val="-2"/>
                <w:sz w:val="24"/>
              </w:rPr>
              <w:tab/>
              <w:t>по воспитанию</w:t>
            </w:r>
          </w:p>
        </w:tc>
      </w:tr>
      <w:tr w:rsidR="00C24859">
        <w:trPr>
          <w:trHeight w:val="331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ind w:left="162" w:right="242"/>
              <w:rPr>
                <w:sz w:val="24"/>
              </w:rPr>
            </w:pPr>
            <w:r>
              <w:rPr>
                <w:sz w:val="24"/>
              </w:rPr>
              <w:t>Всероссийская неделя «Театр и дети» Учреждена Министерством 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Министерством просвещения РСФСР в 197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 xml:space="preserve"> году</w:t>
            </w:r>
          </w:p>
          <w:p w:rsidR="00C24859" w:rsidRDefault="0061749C" w:rsidP="0061749C">
            <w:pPr>
              <w:pStyle w:val="TableParagraph"/>
              <w:spacing w:before="26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Театральная постановка школьного театра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25.11-30.11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C24859">
        <w:trPr>
          <w:trHeight w:val="1929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36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ребенка</w:t>
            </w:r>
          </w:p>
          <w:p w:rsidR="00C24859" w:rsidRDefault="0061749C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(Осенняя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школе)</w:t>
            </w:r>
          </w:p>
          <w:p w:rsidR="00C24859" w:rsidRDefault="0061749C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50" w:type="dxa"/>
          </w:tcPr>
          <w:p w:rsidR="00C24859" w:rsidRDefault="0061749C" w:rsidP="0061749C">
            <w:pPr>
              <w:pStyle w:val="TableParagraph"/>
              <w:spacing w:line="237" w:lineRule="auto"/>
              <w:ind w:left="104" w:right="6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педагог-организатор, учащиеся педагогического класса 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ind w:left="162" w:right="420"/>
              <w:rPr>
                <w:b/>
                <w:sz w:val="24"/>
              </w:rPr>
            </w:pPr>
            <w:r>
              <w:rPr>
                <w:sz w:val="24"/>
              </w:rPr>
              <w:t>30 ноября – День 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(Неделя материнской славы в 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организациях.</w:t>
            </w:r>
          </w:p>
          <w:p w:rsidR="00C24859" w:rsidRDefault="0061749C">
            <w:pPr>
              <w:pStyle w:val="TableParagraph"/>
              <w:spacing w:line="27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Акция «100 сюрпризов для детей»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1.11-</w:t>
            </w:r>
            <w:r>
              <w:rPr>
                <w:spacing w:val="-2"/>
                <w:sz w:val="24"/>
              </w:rPr>
              <w:t>31.12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руководители,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борьбы со СПИДом</w:t>
            </w:r>
          </w:p>
          <w:p w:rsidR="00C24859" w:rsidRDefault="0061749C" w:rsidP="0061749C">
            <w:pPr>
              <w:pStyle w:val="TableParagraph"/>
              <w:tabs>
                <w:tab w:val="left" w:pos="2018"/>
                <w:tab w:val="left" w:pos="2820"/>
                <w:tab w:val="left" w:pos="3855"/>
              </w:tabs>
              <w:spacing w:line="274" w:lineRule="exact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Акция ЗОЖ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 </w:t>
            </w:r>
            <w:r>
              <w:rPr>
                <w:spacing w:val="-4"/>
                <w:sz w:val="24"/>
              </w:rPr>
              <w:t xml:space="preserve">тели, социальный педагог, педагог-психолог, педагог-организатор 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  <w:sectPr w:rsidR="00C24859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2208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 xml:space="preserve">солдата. Акция памяти. </w:t>
            </w:r>
          </w:p>
          <w:p w:rsidR="0061749C" w:rsidRDefault="0061749C" w:rsidP="0061749C">
            <w:pPr>
              <w:pStyle w:val="TableParagraph"/>
              <w:spacing w:line="240" w:lineRule="auto"/>
              <w:rPr>
                <w:sz w:val="24"/>
              </w:rPr>
            </w:pPr>
          </w:p>
          <w:p w:rsidR="00C24859" w:rsidRDefault="0061749C" w:rsidP="0061749C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инвалидов. </w:t>
            </w:r>
            <w:r w:rsidR="00C20BCA">
              <w:rPr>
                <w:sz w:val="24"/>
              </w:rPr>
              <w:t xml:space="preserve">Проект «В темноте», проект «В тишине».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советник по воспитанию</w:t>
            </w:r>
          </w:p>
        </w:tc>
      </w:tr>
      <w:tr w:rsidR="00C20BCA">
        <w:trPr>
          <w:trHeight w:val="2208"/>
        </w:trPr>
        <w:tc>
          <w:tcPr>
            <w:tcW w:w="538" w:type="dxa"/>
          </w:tcPr>
          <w:p w:rsidR="00C20BCA" w:rsidRDefault="00C20BCA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11" w:type="dxa"/>
          </w:tcPr>
          <w:p w:rsidR="00C20BCA" w:rsidRDefault="00C20BCA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Торжественный смотр кадетских классов, приуроченный ко Дню Героев Отечества. </w:t>
            </w:r>
          </w:p>
        </w:tc>
        <w:tc>
          <w:tcPr>
            <w:tcW w:w="994" w:type="dxa"/>
          </w:tcPr>
          <w:p w:rsidR="00C20BCA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 w:rsidR="00C20BCA">
              <w:rPr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C20BCA" w:rsidRDefault="00C20BCA">
            <w:pPr>
              <w:pStyle w:val="TableParagraph"/>
              <w:ind w:lef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Декабрь </w:t>
            </w:r>
          </w:p>
        </w:tc>
        <w:tc>
          <w:tcPr>
            <w:tcW w:w="2550" w:type="dxa"/>
          </w:tcPr>
          <w:p w:rsidR="00C20BCA" w:rsidRDefault="00C20BCA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классные руководители кадетских классов </w:t>
            </w:r>
          </w:p>
        </w:tc>
      </w:tr>
      <w:tr w:rsidR="00C24859">
        <w:trPr>
          <w:trHeight w:val="165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43.</w:t>
            </w:r>
          </w:p>
        </w:tc>
        <w:tc>
          <w:tcPr>
            <w:tcW w:w="4111" w:type="dxa"/>
          </w:tcPr>
          <w:p w:rsidR="00C24859" w:rsidRDefault="0061749C" w:rsidP="00C20BC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5 декабря Международный день добровольца (волонтера) в России </w:t>
            </w:r>
            <w:r w:rsidR="00C20BCA">
              <w:rPr>
                <w:b/>
                <w:sz w:val="24"/>
              </w:rPr>
              <w:t xml:space="preserve"> </w:t>
            </w:r>
          </w:p>
          <w:p w:rsidR="00C20BCA" w:rsidRDefault="00C20BCA" w:rsidP="00C20BC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C20BCA" w:rsidRDefault="00C20BCA" w:rsidP="00C20BC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 «Эра милосердия 253»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 </w:t>
            </w:r>
            <w:r>
              <w:rPr>
                <w:spacing w:val="-4"/>
                <w:sz w:val="24"/>
              </w:rPr>
              <w:t>тели</w:t>
            </w:r>
          </w:p>
          <w:p w:rsidR="00C24859" w:rsidRDefault="0061749C">
            <w:pPr>
              <w:pStyle w:val="TableParagraph"/>
              <w:spacing w:line="237" w:lineRule="auto"/>
              <w:ind w:left="104" w:right="114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:rsidR="00C24859" w:rsidRDefault="0061749C">
            <w:pPr>
              <w:pStyle w:val="TableParagraph"/>
              <w:spacing w:before="8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(Уроки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мужества)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4"/>
                <w:sz w:val="24"/>
              </w:rPr>
              <w:t>9.12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борьбы с коррупцией</w:t>
            </w:r>
          </w:p>
          <w:p w:rsidR="00C20BCA" w:rsidRDefault="00C20B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Выставка плакатов «Я против коррупции» (от классов) </w:t>
            </w:r>
          </w:p>
          <w:p w:rsidR="00C24859" w:rsidRDefault="00C20BCA">
            <w:pPr>
              <w:pStyle w:val="TableParagraph"/>
              <w:spacing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 –День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человека</w:t>
            </w:r>
          </w:p>
          <w:p w:rsidR="00C24859" w:rsidRDefault="00C20BC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онлайн- зачете по финансовой грамотности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78" w:right="214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(точные даты </w:t>
            </w:r>
            <w:r>
              <w:rPr>
                <w:spacing w:val="-2"/>
                <w:sz w:val="24"/>
              </w:rPr>
              <w:t>устанавливаются</w:t>
            </w:r>
          </w:p>
          <w:p w:rsidR="00C24859" w:rsidRDefault="0061749C">
            <w:pPr>
              <w:pStyle w:val="TableParagraph"/>
              <w:spacing w:line="264" w:lineRule="exact"/>
              <w:ind w:left="78" w:right="2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386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 Российской Федерации</w:t>
            </w:r>
          </w:p>
          <w:p w:rsidR="00C20BCA" w:rsidRDefault="00C20BCA">
            <w:pPr>
              <w:pStyle w:val="TableParagraph"/>
              <w:spacing w:line="237" w:lineRule="auto"/>
              <w:rPr>
                <w:sz w:val="24"/>
              </w:rPr>
            </w:pPr>
          </w:p>
          <w:p w:rsidR="00C20BCA" w:rsidRDefault="00C20B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Программа мероприятий, включающая просветительские викторины. </w:t>
            </w:r>
          </w:p>
          <w:p w:rsidR="00C24859" w:rsidRDefault="00C20BCA">
            <w:pPr>
              <w:pStyle w:val="TableParagraph"/>
              <w:tabs>
                <w:tab w:val="left" w:pos="2815"/>
              </w:tabs>
              <w:spacing w:line="274" w:lineRule="exact"/>
              <w:ind w:right="24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78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4111" w:type="dxa"/>
          </w:tcPr>
          <w:p w:rsidR="00C24859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Новогодний марафон в школе </w:t>
            </w:r>
          </w:p>
          <w:p w:rsidR="00C20BCA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Сказка на окнах школы</w:t>
            </w:r>
          </w:p>
          <w:p w:rsidR="00C20BCA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Театральный марафон</w:t>
            </w:r>
          </w:p>
          <w:p w:rsidR="00C20BCA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выставка инсталляций «Эко-елка»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C20BCA">
            <w:pPr>
              <w:pStyle w:val="TableParagraph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749C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C20B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</w:tbl>
    <w:p w:rsidR="00C24859" w:rsidRDefault="00C24859">
      <w:pPr>
        <w:pStyle w:val="TableParagraph"/>
        <w:spacing w:line="242" w:lineRule="auto"/>
        <w:rPr>
          <w:sz w:val="24"/>
        </w:rPr>
        <w:sectPr w:rsidR="00C24859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1377"/>
        </w:trPr>
        <w:tc>
          <w:tcPr>
            <w:tcW w:w="538" w:type="dxa"/>
          </w:tcPr>
          <w:p w:rsidR="00C24859" w:rsidRDefault="00C20BCA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50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C20BCA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 xml:space="preserve"> Рождественские чтения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Декабрь-январь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учителя литературы, </w:t>
            </w:r>
            <w:r w:rsidR="0061749C"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–Рождество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Христово (Рождественский фестиваль</w:t>
            </w:r>
            <w:r w:rsidR="00C20BCA">
              <w:rPr>
                <w:sz w:val="24"/>
              </w:rPr>
              <w:t>)</w:t>
            </w:r>
          </w:p>
          <w:p w:rsidR="00C24859" w:rsidRDefault="00C20BC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C20BCA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61749C">
              <w:rPr>
                <w:spacing w:val="-4"/>
                <w:sz w:val="24"/>
              </w:rPr>
              <w:t>.01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Всероссийский открытый онлайн- урок к 80 летию со Дня полного снятия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(19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5-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3038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27 января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 полного освобождения Ленинграда от фашистской блокады (19</w:t>
            </w:r>
            <w:r w:rsidR="000A14E6">
              <w:rPr>
                <w:sz w:val="24"/>
              </w:rPr>
              <w:t>10-1110-11</w:t>
            </w:r>
            <w:r>
              <w:rPr>
                <w:sz w:val="24"/>
              </w:rPr>
              <w:t xml:space="preserve"> год), День освобождения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«лагеря смерти» Аушвиц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–Бирекнау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(Освенцим)-День памяти жертв Холокоста</w:t>
            </w:r>
          </w:p>
          <w:p w:rsidR="00C24859" w:rsidRDefault="0061749C">
            <w:pPr>
              <w:pStyle w:val="TableParagraph"/>
              <w:spacing w:before="2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(Старт Месячника героико- патриотической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оборонно-</w:t>
            </w:r>
          </w:p>
          <w:p w:rsidR="00C24859" w:rsidRDefault="0061749C">
            <w:pPr>
              <w:pStyle w:val="TableParagraph"/>
              <w:spacing w:line="274" w:lineRule="exact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массовой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посвященного Дню защитника Отечества в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  <w:p w:rsidR="00C24859" w:rsidRDefault="0061749C">
            <w:pPr>
              <w:pStyle w:val="TableParagraph"/>
              <w:spacing w:before="3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93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111" w:type="dxa"/>
          </w:tcPr>
          <w:p w:rsidR="00C24859" w:rsidRDefault="0061749C" w:rsidP="00C20BC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зимних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видов спорта в России </w:t>
            </w:r>
            <w:r w:rsidR="00C20BCA"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физической культуры, классные руководители 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2 февраля –День разгрома советскими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немецко- фашистских захватчиков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 (Уроки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мужества)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науки,</w:t>
            </w:r>
          </w:p>
          <w:p w:rsidR="00C24859" w:rsidRDefault="0061749C">
            <w:pPr>
              <w:pStyle w:val="TableParagraph"/>
              <w:tabs>
                <w:tab w:val="left" w:pos="1068"/>
                <w:tab w:val="left" w:pos="2304"/>
                <w:tab w:val="left" w:pos="3445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героя </w:t>
            </w:r>
            <w:r>
              <w:rPr>
                <w:spacing w:val="-2"/>
                <w:sz w:val="24"/>
              </w:rPr>
              <w:t>антифашиста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248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366"/>
              <w:rPr>
                <w:b/>
                <w:sz w:val="24"/>
              </w:rPr>
            </w:pPr>
            <w:r>
              <w:rPr>
                <w:sz w:val="24"/>
              </w:rPr>
              <w:t xml:space="preserve">11 февраля-Всемирный день безопасного интернета </w:t>
            </w:r>
            <w:r>
              <w:rPr>
                <w:b/>
                <w:sz w:val="24"/>
              </w:rPr>
              <w:t>(Мероприятия проводятся в рамках Концепции информации безопасности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 Федерации,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утв.расп.Прав-ва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РФ 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28.0</w:t>
            </w:r>
            <w:r w:rsidR="000A14E6">
              <w:rPr>
                <w:b/>
                <w:sz w:val="24"/>
              </w:rPr>
              <w:t>10-11</w:t>
            </w:r>
            <w:r>
              <w:rPr>
                <w:b/>
                <w:sz w:val="24"/>
              </w:rPr>
              <w:t>.2023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1105-р)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(вторая неделя февраля вторника,</w:t>
            </w:r>
          </w:p>
          <w:p w:rsidR="00C24859" w:rsidRDefault="0061749C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ежегодно)</w:t>
            </w:r>
            <w:r w:rsidR="00C20BCA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учителя информатики, классные руководители </w:t>
            </w:r>
          </w:p>
        </w:tc>
      </w:tr>
      <w:tr w:rsidR="00C24859">
        <w:trPr>
          <w:trHeight w:val="248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15 февраля – День памяти о россиянах, исполнявших служебный долг за пределами Отечества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 ввода советских войск в Афганистан (1981)</w:t>
            </w:r>
          </w:p>
          <w:p w:rsidR="00C24859" w:rsidRDefault="0061749C">
            <w:pPr>
              <w:pStyle w:val="TableParagraph"/>
              <w:spacing w:line="278" w:lineRule="exact"/>
              <w:ind w:right="104"/>
              <w:rPr>
                <w:b/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республики Афганистан (1989) </w:t>
            </w:r>
            <w:r>
              <w:rPr>
                <w:b/>
                <w:sz w:val="24"/>
              </w:rPr>
              <w:t>(Уроки мужества)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24859">
        <w:trPr>
          <w:trHeight w:val="549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65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65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 1</w:t>
            </w:r>
            <w:r w:rsidR="000A14E6"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русского языка и литературы, педагог-организатор 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20BCA">
        <w:trPr>
          <w:trHeight w:val="1104"/>
        </w:trPr>
        <w:tc>
          <w:tcPr>
            <w:tcW w:w="538" w:type="dxa"/>
          </w:tcPr>
          <w:p w:rsidR="00C20BCA" w:rsidRDefault="00C20BCA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11" w:type="dxa"/>
          </w:tcPr>
          <w:p w:rsidR="00C20BCA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Торжественное мероприятие «Служу Отечеству» (для кадетских классов) </w:t>
            </w:r>
          </w:p>
        </w:tc>
        <w:tc>
          <w:tcPr>
            <w:tcW w:w="994" w:type="dxa"/>
          </w:tcPr>
          <w:p w:rsidR="00C20BCA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0BCA" w:rsidRDefault="00C20BCA">
            <w:pPr>
              <w:pStyle w:val="TableParagraph"/>
              <w:ind w:left="107" w:right="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</w:p>
        </w:tc>
        <w:tc>
          <w:tcPr>
            <w:tcW w:w="2550" w:type="dxa"/>
          </w:tcPr>
          <w:p w:rsidR="00C20BCA" w:rsidRDefault="00C20BCA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классные руководители кадетских классов 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23 февраля – День защитника Отечества 90 лет со времени учреждения звания 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Советского Союза (193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).</w:t>
            </w:r>
          </w:p>
          <w:p w:rsidR="00C24859" w:rsidRDefault="00C20BCA">
            <w:pPr>
              <w:pStyle w:val="TableParagraph"/>
              <w:spacing w:line="280" w:lineRule="atLeast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Комплексная программа мероприятий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21.02-</w:t>
            </w: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436"/>
              <w:rPr>
                <w:i/>
                <w:sz w:val="24"/>
              </w:rPr>
            </w:pPr>
            <w:r>
              <w:rPr>
                <w:sz w:val="24"/>
              </w:rPr>
              <w:t xml:space="preserve">Киномесячник «Честь имею» </w:t>
            </w:r>
            <w:r>
              <w:rPr>
                <w:i/>
                <w:spacing w:val="-2"/>
                <w:sz w:val="24"/>
              </w:rPr>
              <w:t xml:space="preserve">Показ военно-патриотических </w:t>
            </w:r>
            <w:r>
              <w:rPr>
                <w:i/>
                <w:sz w:val="24"/>
              </w:rPr>
              <w:t>фильмов, посвящённый Дню</w:t>
            </w:r>
          </w:p>
          <w:p w:rsidR="00C24859" w:rsidRDefault="0061749C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защитника</w:t>
            </w:r>
            <w:r>
              <w:rPr>
                <w:i/>
                <w:spacing w:val="-2"/>
                <w:sz w:val="24"/>
              </w:rPr>
              <w:t xml:space="preserve"> Отечества.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9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829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pacing w:val="-4"/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  <w:p w:rsidR="00C20BCA" w:rsidRDefault="00C20B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Комплексная программа мероприятий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05.03-</w:t>
            </w: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Школьное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642"/>
                <w:tab w:val="left" w:pos="1531"/>
                <w:tab w:val="left" w:pos="2457"/>
                <w:tab w:val="left" w:pos="3531"/>
              </w:tabs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</w:p>
          <w:p w:rsidR="00C24859" w:rsidRDefault="00C20BCA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1749C">
              <w:rPr>
                <w:spacing w:val="-2"/>
                <w:sz w:val="24"/>
              </w:rPr>
              <w:t>отребителей</w:t>
            </w:r>
          </w:p>
          <w:p w:rsidR="00C20BCA" w:rsidRDefault="00C20B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Мастер-классы на переменках от учащихся педагогического класса и метрологического класса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7F2ED4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570"/>
                <w:tab w:val="left" w:pos="1392"/>
                <w:tab w:val="left" w:pos="1737"/>
                <w:tab w:val="left" w:pos="2471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18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воссоединения </w:t>
            </w:r>
            <w:r>
              <w:rPr>
                <w:sz w:val="24"/>
              </w:rPr>
              <w:t>Крыма с Россией</w:t>
            </w:r>
          </w:p>
          <w:p w:rsidR="00C20BCA" w:rsidRDefault="00E27D95" w:rsidP="00E27D95">
            <w:pPr>
              <w:pStyle w:val="TableParagraph"/>
              <w:tabs>
                <w:tab w:val="left" w:pos="570"/>
                <w:tab w:val="left" w:pos="1392"/>
                <w:tab w:val="left" w:pos="1737"/>
                <w:tab w:val="left" w:pos="2471"/>
              </w:tabs>
              <w:spacing w:line="274" w:lineRule="exact"/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Выставка стендовых докладов «Крым вчера, сегодня, завтра»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550" w:type="dxa"/>
          </w:tcPr>
          <w:p w:rsidR="00C24859" w:rsidRDefault="00E27D9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истории, обществознания, педагог-организатор 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театра</w:t>
            </w:r>
          </w:p>
          <w:p w:rsidR="00E27D95" w:rsidRDefault="00E27D9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постановка школьного театра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Всемирныйдень</w:t>
            </w:r>
            <w:r w:rsidR="00E27D9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C24859" w:rsidRDefault="0061749C">
            <w:pPr>
              <w:pStyle w:val="TableParagraph"/>
              <w:spacing w:line="280" w:lineRule="atLeast"/>
              <w:ind w:right="10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(Месячник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образа </w:t>
            </w:r>
            <w:r>
              <w:rPr>
                <w:b/>
                <w:i/>
                <w:spacing w:val="-2"/>
                <w:sz w:val="24"/>
              </w:rPr>
              <w:t>жизни)</w:t>
            </w:r>
            <w:r w:rsidR="00E27D95">
              <w:rPr>
                <w:b/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  <w:r w:rsidR="00E27D95">
              <w:rPr>
                <w:spacing w:val="-4"/>
                <w:sz w:val="24"/>
              </w:rPr>
              <w:t>, учителя физической культуры, социальный педагог</w:t>
            </w:r>
          </w:p>
        </w:tc>
      </w:tr>
      <w:tr w:rsidR="00C24859">
        <w:trPr>
          <w:trHeight w:val="1101"/>
        </w:trPr>
        <w:tc>
          <w:tcPr>
            <w:tcW w:w="538" w:type="dxa"/>
          </w:tcPr>
          <w:p w:rsidR="00C24859" w:rsidRDefault="007F2ED4">
            <w:pPr>
              <w:pStyle w:val="TableParagraph"/>
              <w:spacing w:line="266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 xml:space="preserve">8 апреля – День российской </w:t>
            </w:r>
            <w:r>
              <w:rPr>
                <w:spacing w:val="-2"/>
                <w:sz w:val="24"/>
              </w:rPr>
              <w:t>анимации,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Указом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66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66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Январь-апрель</w:t>
            </w:r>
          </w:p>
        </w:tc>
        <w:tc>
          <w:tcPr>
            <w:tcW w:w="2550" w:type="dxa"/>
          </w:tcPr>
          <w:p w:rsidR="00C24859" w:rsidRDefault="00E27D9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Учитекль внеурочной деятельности, руководитель школьного медиа 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575"/>
                <w:tab w:val="left" w:pos="1493"/>
                <w:tab w:val="left" w:pos="1833"/>
                <w:tab w:val="left" w:pos="2572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апреля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космонавтики</w:t>
            </w:r>
          </w:p>
          <w:p w:rsidR="00C24859" w:rsidRDefault="0061749C">
            <w:pPr>
              <w:pStyle w:val="TableParagraph"/>
              <w:spacing w:before="8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(Гагаринский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урок)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12.0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934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 советского народа нацистами и их пособниками в годы Великой</w:t>
            </w:r>
          </w:p>
          <w:p w:rsidR="00C24859" w:rsidRDefault="006174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  <w:p w:rsidR="00C24859" w:rsidRDefault="0061749C">
            <w:pPr>
              <w:pStyle w:val="TableParagraph"/>
              <w:tabs>
                <w:tab w:val="left" w:pos="1464"/>
                <w:tab w:val="left" w:pos="2999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(День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единых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C24859" w:rsidRDefault="0061749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срока давности» Работа Поста № 1)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20.0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участников ликвидации последствий</w:t>
            </w:r>
          </w:p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радиационных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памяти жертв этих аварий и</w:t>
            </w:r>
          </w:p>
          <w:p w:rsidR="00C24859" w:rsidRDefault="0061749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катастроф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26.0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7F2ED4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(Уроки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пожарной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30.0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550" w:type="dxa"/>
          </w:tcPr>
          <w:p w:rsidR="00C24859" w:rsidRDefault="00E27D9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Социальный педагог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  <w:p w:rsidR="00C24859" w:rsidRDefault="0061749C" w:rsidP="00E27D95">
            <w:pPr>
              <w:pStyle w:val="TableParagraph"/>
              <w:tabs>
                <w:tab w:val="left" w:pos="2544"/>
                <w:tab w:val="left" w:pos="3748"/>
              </w:tabs>
              <w:spacing w:before="3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 w:rsidR="00E27D95">
              <w:rPr>
                <w:b/>
                <w:i/>
                <w:spacing w:val="-2"/>
                <w:sz w:val="24"/>
              </w:rPr>
              <w:t>экологические акции в школе)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30.0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  <w:r w:rsidR="00E27D95">
              <w:rPr>
                <w:spacing w:val="-4"/>
                <w:sz w:val="24"/>
              </w:rPr>
              <w:t xml:space="preserve">, педагог-организатор 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7- 9 мая – День Победы советского народа в Великой Отечественной войне 19</w:t>
            </w:r>
            <w:r w:rsidR="000A14E6">
              <w:rPr>
                <w:b/>
                <w:sz w:val="24"/>
              </w:rPr>
              <w:t>10-11</w:t>
            </w:r>
            <w:r>
              <w:rPr>
                <w:b/>
                <w:sz w:val="24"/>
              </w:rPr>
              <w:t>1 - 19</w:t>
            </w:r>
            <w:r w:rsidR="000A14E6">
              <w:rPr>
                <w:b/>
                <w:sz w:val="24"/>
              </w:rPr>
              <w:t>10-11</w:t>
            </w:r>
            <w:r>
              <w:rPr>
                <w:b/>
                <w:sz w:val="24"/>
              </w:rPr>
              <w:t>5 годов</w:t>
            </w:r>
          </w:p>
          <w:p w:rsidR="00C24859" w:rsidRDefault="00E27D9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Театральный марафон «А песня тоже воевала»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01.05-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15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1749C"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C24859" w:rsidRDefault="0061749C" w:rsidP="00E27D95">
            <w:pPr>
              <w:pStyle w:val="TableParagraph"/>
              <w:tabs>
                <w:tab w:val="left" w:pos="1140"/>
                <w:tab w:val="left" w:pos="2081"/>
                <w:tab w:val="left" w:pos="323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Акции:</w:t>
            </w:r>
            <w:r>
              <w:rPr>
                <w:sz w:val="24"/>
              </w:rPr>
              <w:tab/>
            </w:r>
            <w:r w:rsidR="00E27D9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#Георгиевская ленточка Бессмертный полк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E27D95">
              <w:rPr>
                <w:spacing w:val="-2"/>
                <w:sz w:val="24"/>
              </w:rPr>
              <w:t xml:space="preserve"> руководители, педагог организатор</w:t>
            </w:r>
          </w:p>
        </w:tc>
      </w:tr>
      <w:tr w:rsidR="00C24859">
        <w:trPr>
          <w:trHeight w:val="1075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1749C"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5" w:lineRule="auto"/>
              <w:ind w:right="99"/>
              <w:rPr>
                <w:b/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информационный день Детского телефона доверия </w:t>
            </w:r>
            <w:r>
              <w:rPr>
                <w:b/>
                <w:spacing w:val="-2"/>
                <w:sz w:val="24"/>
              </w:rPr>
              <w:t>(Информационно-</w:t>
            </w:r>
          </w:p>
          <w:p w:rsidR="00C24859" w:rsidRDefault="0061749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48113E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1749C"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 w:rsidR="00E27D95">
              <w:t xml:space="preserve"> </w:t>
            </w:r>
            <w:r w:rsidR="00E27D95" w:rsidRPr="00E27D95">
              <w:rPr>
                <w:spacing w:val="-2"/>
                <w:sz w:val="24"/>
              </w:rPr>
              <w:t>организаций России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 w:rsidR="00E27D95">
              <w:rPr>
                <w:spacing w:val="-2"/>
                <w:sz w:val="24"/>
              </w:rPr>
              <w:t>, Советник по воспитанию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1749C"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546"/>
                <w:tab w:val="left" w:pos="3507"/>
              </w:tabs>
              <w:spacing w:line="237" w:lineRule="auto"/>
              <w:ind w:right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</w:t>
            </w:r>
            <w:r>
              <w:rPr>
                <w:b/>
                <w:sz w:val="24"/>
              </w:rPr>
              <w:tab/>
              <w:t>мая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семьи.</w:t>
            </w:r>
          </w:p>
          <w:p w:rsidR="00C24859" w:rsidRDefault="00E27D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Семейный переполох: творческие мастер-классы от родителей, семейные игры.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E27D9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 w:rsidR="0061749C">
              <w:rPr>
                <w:spacing w:val="-4"/>
                <w:sz w:val="24"/>
              </w:rPr>
              <w:t>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655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0A14E6">
              <w:rPr>
                <w:sz w:val="24"/>
              </w:rPr>
              <w:t>10-11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 письменности и культуры</w:t>
            </w:r>
          </w:p>
          <w:p w:rsidR="00C24859" w:rsidRDefault="000A14E6">
            <w:pPr>
              <w:pStyle w:val="TableParagraph"/>
              <w:spacing w:before="264" w:line="275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 w:rsidR="0061749C">
              <w:rPr>
                <w:sz w:val="24"/>
              </w:rPr>
              <w:t>50</w:t>
            </w:r>
            <w:r w:rsidR="0061749C">
              <w:rPr>
                <w:spacing w:val="-3"/>
                <w:sz w:val="24"/>
              </w:rPr>
              <w:t xml:space="preserve"> </w:t>
            </w:r>
            <w:r w:rsidR="0061749C">
              <w:rPr>
                <w:sz w:val="24"/>
              </w:rPr>
              <w:t>лет</w:t>
            </w:r>
            <w:r w:rsidR="0061749C">
              <w:rPr>
                <w:spacing w:val="-3"/>
                <w:sz w:val="24"/>
              </w:rPr>
              <w:t xml:space="preserve"> </w:t>
            </w:r>
            <w:r w:rsidR="0061749C">
              <w:rPr>
                <w:sz w:val="24"/>
              </w:rPr>
              <w:t>со</w:t>
            </w:r>
            <w:r w:rsidR="0061749C">
              <w:rPr>
                <w:spacing w:val="-3"/>
                <w:sz w:val="24"/>
              </w:rPr>
              <w:t xml:space="preserve"> </w:t>
            </w:r>
            <w:r w:rsidR="0061749C">
              <w:rPr>
                <w:sz w:val="24"/>
              </w:rPr>
              <w:t>дня</w:t>
            </w:r>
            <w:r w:rsidR="0061749C">
              <w:rPr>
                <w:spacing w:val="-3"/>
                <w:sz w:val="24"/>
              </w:rPr>
              <w:t xml:space="preserve"> </w:t>
            </w:r>
            <w:r w:rsidR="0061749C">
              <w:rPr>
                <w:sz w:val="24"/>
              </w:rPr>
              <w:t>выхода</w:t>
            </w:r>
            <w:r w:rsidR="0061749C">
              <w:rPr>
                <w:spacing w:val="-4"/>
                <w:sz w:val="24"/>
              </w:rPr>
              <w:t xml:space="preserve"> </w:t>
            </w:r>
            <w:r w:rsidR="0061749C">
              <w:rPr>
                <w:sz w:val="24"/>
              </w:rPr>
              <w:t>в</w:t>
            </w:r>
            <w:r w:rsidR="0061749C">
              <w:rPr>
                <w:spacing w:val="-5"/>
                <w:sz w:val="24"/>
              </w:rPr>
              <w:t xml:space="preserve"> </w:t>
            </w:r>
            <w:r w:rsidR="0061749C">
              <w:rPr>
                <w:spacing w:val="-4"/>
                <w:sz w:val="24"/>
              </w:rPr>
              <w:t>свет</w:t>
            </w:r>
          </w:p>
          <w:p w:rsidR="00C24859" w:rsidRDefault="0061749C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«Азбуки»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Фёдорова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–печатной 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чтению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A14E6"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>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1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3248A0">
              <w:rPr>
                <w:spacing w:val="-2"/>
                <w:sz w:val="24"/>
              </w:rPr>
              <w:t>руководители</w:t>
            </w:r>
            <w:r w:rsidR="00E27D95">
              <w:rPr>
                <w:spacing w:val="-2"/>
                <w:sz w:val="24"/>
              </w:rPr>
              <w:t xml:space="preserve"> учителя русского языка и литературы 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89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E27D95">
            <w:pPr>
              <w:pStyle w:val="TableParagraph"/>
              <w:tabs>
                <w:tab w:val="left" w:pos="1472"/>
                <w:tab w:val="left" w:pos="3195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Минута славы (чествование лидеров школы)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ЗД по УВР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–день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92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(Пушкинский</w:t>
            </w:r>
            <w:r>
              <w:rPr>
                <w:b/>
                <w:i/>
                <w:spacing w:val="-2"/>
                <w:sz w:val="24"/>
              </w:rPr>
              <w:t xml:space="preserve"> диктант)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48113E">
            <w:pPr>
              <w:pStyle w:val="TableParagraph"/>
              <w:spacing w:line="258" w:lineRule="exact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93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июня-</w:t>
            </w:r>
            <w:r>
              <w:rPr>
                <w:spacing w:val="-2"/>
                <w:sz w:val="24"/>
              </w:rPr>
              <w:t>ДеньРосии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48113E">
            <w:pPr>
              <w:pStyle w:val="TableParagraph"/>
              <w:spacing w:line="254" w:lineRule="exact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#Окна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#Флаги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4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4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09.06-</w:t>
            </w: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48113E">
            <w:pPr>
              <w:pStyle w:val="TableParagraph"/>
              <w:spacing w:line="258" w:lineRule="exact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июня-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юннатского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96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</w:t>
            </w:r>
            <w:r w:rsidR="000A14E6">
              <w:rPr>
                <w:sz w:val="24"/>
              </w:rPr>
              <w:t>10-11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</w:p>
          <w:p w:rsidR="00C24859" w:rsidRDefault="0061749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5C382D">
        <w:trPr>
          <w:trHeight w:val="277"/>
        </w:trPr>
        <w:tc>
          <w:tcPr>
            <w:tcW w:w="538" w:type="dxa"/>
            <w:shd w:val="clear" w:color="auto" w:fill="FFFF00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DE9D9" w:themeFill="accent6" w:themeFillTint="33"/>
          </w:tcPr>
          <w:p w:rsidR="00C24859" w:rsidRDefault="0061749C">
            <w:pPr>
              <w:pStyle w:val="TableParagraph"/>
              <w:spacing w:line="258" w:lineRule="exact"/>
              <w:ind w:left="12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РДДМ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«Движение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2021BE" w:rsidTr="003248A0">
        <w:trPr>
          <w:trHeight w:val="714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2021BE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1658"/>
                <w:tab w:val="left" w:pos="2943"/>
              </w:tabs>
              <w:spacing w:line="267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Спортивный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семейный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фестиваль</w:t>
            </w:r>
          </w:p>
          <w:p w:rsidR="002021BE" w:rsidRPr="003248A0" w:rsidRDefault="002021BE" w:rsidP="002021BE">
            <w:pPr>
              <w:pStyle w:val="TableParagraph"/>
              <w:spacing w:line="265" w:lineRule="exact"/>
              <w:rPr>
                <w:sz w:val="24"/>
              </w:rPr>
            </w:pPr>
            <w:r w:rsidRPr="003248A0">
              <w:rPr>
                <w:sz w:val="24"/>
              </w:rPr>
              <w:t>«Семейная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команда»</w:t>
            </w:r>
          </w:p>
        </w:tc>
        <w:tc>
          <w:tcPr>
            <w:tcW w:w="994" w:type="dxa"/>
          </w:tcPr>
          <w:p w:rsidR="002021BE" w:rsidRPr="003248A0" w:rsidRDefault="000A14E6" w:rsidP="002021BE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ind w:left="1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1.08-</w:t>
            </w:r>
            <w:r w:rsidRPr="003248A0">
              <w:rPr>
                <w:spacing w:val="-2"/>
                <w:sz w:val="24"/>
              </w:rPr>
              <w:t>31.10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2021BE" w:rsidRPr="003248A0" w:rsidRDefault="002021BE" w:rsidP="002021B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3248A0" w:rsidTr="001065E6">
        <w:trPr>
          <w:trHeight w:val="2184"/>
        </w:trPr>
        <w:tc>
          <w:tcPr>
            <w:tcW w:w="538" w:type="dxa"/>
          </w:tcPr>
          <w:p w:rsidR="003248A0" w:rsidRPr="003248A0" w:rsidRDefault="0048113E" w:rsidP="002021B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2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2021BE">
            <w:pPr>
              <w:pStyle w:val="TableParagraph"/>
              <w:spacing w:line="240" w:lineRule="auto"/>
              <w:ind w:right="98"/>
              <w:jc w:val="both"/>
              <w:rPr>
                <w:b/>
                <w:sz w:val="24"/>
              </w:rPr>
            </w:pPr>
            <w:r w:rsidRPr="003248A0">
              <w:rPr>
                <w:sz w:val="24"/>
              </w:rPr>
              <w:t xml:space="preserve">Проект «Походы выходного дня» </w:t>
            </w:r>
            <w:r w:rsidRPr="003248A0">
              <w:rPr>
                <w:b/>
                <w:sz w:val="24"/>
              </w:rPr>
              <w:t>(всероссийская акция «Походы Первых – больше, чем путешествие»,</w:t>
            </w:r>
            <w:r w:rsidRPr="003248A0">
              <w:rPr>
                <w:b/>
                <w:spacing w:val="78"/>
                <w:sz w:val="24"/>
              </w:rPr>
              <w:t xml:space="preserve">  </w:t>
            </w:r>
            <w:r w:rsidRPr="003248A0">
              <w:rPr>
                <w:b/>
                <w:sz w:val="24"/>
              </w:rPr>
              <w:t>срок</w:t>
            </w:r>
            <w:r w:rsidRPr="003248A0">
              <w:rPr>
                <w:b/>
                <w:spacing w:val="77"/>
                <w:sz w:val="24"/>
              </w:rPr>
              <w:t xml:space="preserve">  </w:t>
            </w:r>
            <w:r w:rsidRPr="003248A0">
              <w:rPr>
                <w:b/>
                <w:spacing w:val="-2"/>
                <w:sz w:val="24"/>
              </w:rPr>
              <w:t>реализации</w:t>
            </w:r>
          </w:p>
          <w:p w:rsidR="003248A0" w:rsidRPr="003248A0" w:rsidRDefault="003248A0" w:rsidP="002021BE">
            <w:pPr>
              <w:pStyle w:val="TableParagraph"/>
              <w:spacing w:line="274" w:lineRule="exact"/>
              <w:ind w:right="98"/>
              <w:jc w:val="both"/>
              <w:rPr>
                <w:b/>
                <w:sz w:val="24"/>
              </w:rPr>
            </w:pPr>
            <w:r w:rsidRPr="003248A0">
              <w:rPr>
                <w:b/>
                <w:sz w:val="24"/>
              </w:rPr>
              <w:t>акции:, размещение</w:t>
            </w:r>
            <w:r w:rsidRPr="003248A0">
              <w:rPr>
                <w:b/>
                <w:spacing w:val="40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историй походов</w:t>
            </w:r>
            <w:r w:rsidRPr="003248A0">
              <w:rPr>
                <w:b/>
                <w:spacing w:val="49"/>
                <w:w w:val="150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в</w:t>
            </w:r>
            <w:r w:rsidRPr="003248A0">
              <w:rPr>
                <w:b/>
                <w:spacing w:val="51"/>
                <w:w w:val="150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социальной</w:t>
            </w:r>
            <w:r w:rsidRPr="003248A0">
              <w:rPr>
                <w:b/>
                <w:spacing w:val="78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сети</w:t>
            </w:r>
            <w:r w:rsidRPr="003248A0">
              <w:rPr>
                <w:b/>
                <w:spacing w:val="72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ВК</w:t>
            </w:r>
            <w:r w:rsidRPr="003248A0">
              <w:rPr>
                <w:b/>
                <w:spacing w:val="51"/>
                <w:w w:val="150"/>
                <w:sz w:val="24"/>
              </w:rPr>
              <w:t xml:space="preserve"> </w:t>
            </w:r>
            <w:r w:rsidRPr="003248A0">
              <w:rPr>
                <w:b/>
                <w:spacing w:val="-10"/>
                <w:sz w:val="24"/>
              </w:rPr>
              <w:t>с</w:t>
            </w:r>
          </w:p>
          <w:p w:rsidR="003248A0" w:rsidRPr="003248A0" w:rsidRDefault="003248A0" w:rsidP="002021BE">
            <w:pPr>
              <w:pStyle w:val="TableParagraph"/>
              <w:tabs>
                <w:tab w:val="left" w:pos="1587"/>
                <w:tab w:val="left" w:pos="3857"/>
              </w:tabs>
              <w:spacing w:line="273" w:lineRule="exact"/>
              <w:rPr>
                <w:b/>
                <w:sz w:val="24"/>
              </w:rPr>
            </w:pPr>
            <w:r w:rsidRPr="003248A0">
              <w:rPr>
                <w:b/>
                <w:spacing w:val="-2"/>
                <w:sz w:val="24"/>
              </w:rPr>
              <w:t>хэштегом</w:t>
            </w:r>
            <w:r w:rsidRPr="003248A0">
              <w:rPr>
                <w:b/>
                <w:sz w:val="24"/>
              </w:rPr>
              <w:tab/>
            </w:r>
            <w:r w:rsidRPr="003248A0">
              <w:rPr>
                <w:b/>
                <w:spacing w:val="-2"/>
                <w:sz w:val="24"/>
              </w:rPr>
              <w:t>#ПоходыПервых</w:t>
            </w:r>
            <w:r w:rsidRPr="003248A0">
              <w:rPr>
                <w:b/>
                <w:sz w:val="24"/>
              </w:rPr>
              <w:tab/>
            </w:r>
            <w:r w:rsidRPr="003248A0">
              <w:rPr>
                <w:b/>
                <w:spacing w:val="-10"/>
                <w:sz w:val="24"/>
              </w:rPr>
              <w:t>и</w:t>
            </w:r>
          </w:p>
          <w:p w:rsidR="003248A0" w:rsidRPr="003248A0" w:rsidRDefault="003248A0" w:rsidP="002021BE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3248A0">
              <w:rPr>
                <w:b/>
                <w:spacing w:val="-2"/>
                <w:sz w:val="24"/>
              </w:rPr>
              <w:t>#БольшеЧемПутешествие</w:t>
            </w:r>
          </w:p>
        </w:tc>
        <w:tc>
          <w:tcPr>
            <w:tcW w:w="994" w:type="dxa"/>
          </w:tcPr>
          <w:p w:rsidR="003248A0" w:rsidRPr="003248A0" w:rsidRDefault="000A14E6" w:rsidP="002021BE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Pr="003248A0" w:rsidRDefault="003248A0" w:rsidP="002021B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сентябрь</w:t>
            </w:r>
            <w:r w:rsidRPr="003248A0">
              <w:rPr>
                <w:spacing w:val="-2"/>
                <w:sz w:val="24"/>
              </w:rPr>
              <w:t xml:space="preserve"> </w:t>
            </w:r>
            <w:r w:rsidRPr="003248A0">
              <w:rPr>
                <w:sz w:val="24"/>
              </w:rPr>
              <w:t xml:space="preserve">2025 </w:t>
            </w:r>
            <w:r w:rsidRPr="003248A0">
              <w:rPr>
                <w:spacing w:val="-10"/>
                <w:sz w:val="24"/>
              </w:rPr>
              <w:t>–</w:t>
            </w:r>
          </w:p>
          <w:p w:rsidR="003248A0" w:rsidRPr="003248A0" w:rsidRDefault="003248A0" w:rsidP="002021BE">
            <w:pPr>
              <w:pStyle w:val="TableParagraph"/>
              <w:spacing w:line="275" w:lineRule="exact"/>
              <w:ind w:left="97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август</w:t>
            </w:r>
            <w:r w:rsidRPr="003248A0">
              <w:rPr>
                <w:spacing w:val="-7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2026</w:t>
            </w:r>
          </w:p>
        </w:tc>
        <w:tc>
          <w:tcPr>
            <w:tcW w:w="2550" w:type="dxa"/>
          </w:tcPr>
          <w:p w:rsidR="003248A0" w:rsidRPr="003248A0" w:rsidRDefault="003248A0" w:rsidP="002021BE">
            <w:pPr>
              <w:pStyle w:val="TableParagraph"/>
              <w:spacing w:line="237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3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1745"/>
                <w:tab w:val="left" w:pos="2623"/>
              </w:tabs>
              <w:spacing w:line="242" w:lineRule="auto"/>
              <w:ind w:right="104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Региональная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>школа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 xml:space="preserve">ученического </w:t>
            </w:r>
            <w:r w:rsidRPr="003248A0">
              <w:rPr>
                <w:spacing w:val="-2"/>
                <w:sz w:val="24"/>
              </w:rPr>
              <w:t>самоуправления</w:t>
            </w:r>
          </w:p>
          <w:p w:rsidR="002021BE" w:rsidRPr="003248A0" w:rsidRDefault="002021BE" w:rsidP="002021BE">
            <w:pPr>
              <w:pStyle w:val="TableParagraph"/>
              <w:tabs>
                <w:tab w:val="left" w:pos="776"/>
                <w:tab w:val="left" w:pos="2623"/>
              </w:tabs>
              <w:spacing w:line="271" w:lineRule="exact"/>
              <w:rPr>
                <w:sz w:val="24"/>
              </w:rPr>
            </w:pPr>
            <w:r w:rsidRPr="003248A0">
              <w:rPr>
                <w:spacing w:val="-4"/>
                <w:sz w:val="24"/>
              </w:rPr>
              <w:t>(для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представителей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ученического</w:t>
            </w:r>
          </w:p>
          <w:p w:rsidR="002021BE" w:rsidRPr="003248A0" w:rsidRDefault="002021BE" w:rsidP="002021BE">
            <w:pPr>
              <w:pStyle w:val="TableParagraph"/>
              <w:spacing w:line="262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самоуправления)</w:t>
            </w:r>
          </w:p>
        </w:tc>
        <w:tc>
          <w:tcPr>
            <w:tcW w:w="994" w:type="dxa"/>
          </w:tcPr>
          <w:p w:rsidR="002021BE" w:rsidRPr="003248A0" w:rsidRDefault="000A14E6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spacing w:line="242" w:lineRule="auto"/>
              <w:ind w:left="171" w:firstLine="264"/>
              <w:rPr>
                <w:sz w:val="24"/>
              </w:rPr>
            </w:pPr>
            <w:r w:rsidRPr="003248A0">
              <w:rPr>
                <w:sz w:val="24"/>
              </w:rPr>
              <w:t>По отдельному плану,</w:t>
            </w:r>
            <w:r w:rsidRPr="003248A0">
              <w:rPr>
                <w:spacing w:val="-15"/>
                <w:sz w:val="24"/>
              </w:rPr>
              <w:t xml:space="preserve"> </w:t>
            </w:r>
            <w:r w:rsidR="000A14E6">
              <w:rPr>
                <w:sz w:val="24"/>
              </w:rPr>
              <w:t>10-11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раза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в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год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42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4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2119"/>
                <w:tab w:val="left" w:pos="3750"/>
              </w:tabs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Региональный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чемпионат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5"/>
                <w:sz w:val="24"/>
              </w:rPr>
              <w:t>по</w:t>
            </w:r>
          </w:p>
          <w:p w:rsidR="002021BE" w:rsidRPr="003248A0" w:rsidRDefault="002021BE" w:rsidP="002021BE">
            <w:pPr>
              <w:pStyle w:val="TableParagraph"/>
              <w:tabs>
                <w:tab w:val="left" w:pos="1740"/>
                <w:tab w:val="left" w:pos="3113"/>
              </w:tabs>
              <w:spacing w:line="274" w:lineRule="exact"/>
              <w:ind w:right="100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оказанию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первой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 xml:space="preserve">помощи. </w:t>
            </w:r>
          </w:p>
        </w:tc>
        <w:tc>
          <w:tcPr>
            <w:tcW w:w="994" w:type="dxa"/>
          </w:tcPr>
          <w:p w:rsidR="002021BE" w:rsidRPr="003248A0" w:rsidRDefault="002021BE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 w:rsidRPr="003248A0">
              <w:rPr>
                <w:sz w:val="24"/>
              </w:rPr>
              <w:t>7-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сентябрь</w:t>
            </w:r>
            <w:r w:rsidRPr="003248A0">
              <w:rPr>
                <w:spacing w:val="-2"/>
                <w:sz w:val="24"/>
              </w:rPr>
              <w:t xml:space="preserve"> </w:t>
            </w:r>
            <w:r w:rsidRPr="003248A0">
              <w:rPr>
                <w:sz w:val="24"/>
              </w:rPr>
              <w:t xml:space="preserve">2025 </w:t>
            </w:r>
            <w:r w:rsidRPr="003248A0">
              <w:rPr>
                <w:spacing w:val="-10"/>
                <w:sz w:val="24"/>
              </w:rPr>
              <w:t>–</w:t>
            </w:r>
          </w:p>
          <w:p w:rsidR="002021BE" w:rsidRPr="003248A0" w:rsidRDefault="002021BE" w:rsidP="002021BE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август</w:t>
            </w:r>
            <w:r w:rsidRPr="003248A0">
              <w:rPr>
                <w:spacing w:val="-7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2026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42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5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2758"/>
              </w:tabs>
              <w:spacing w:line="237" w:lineRule="auto"/>
              <w:ind w:right="242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Торжественная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церемония </w:t>
            </w:r>
            <w:r w:rsidRPr="003248A0">
              <w:rPr>
                <w:sz w:val="24"/>
              </w:rPr>
              <w:t>вступления в Движение Первых</w:t>
            </w:r>
          </w:p>
        </w:tc>
        <w:tc>
          <w:tcPr>
            <w:tcW w:w="994" w:type="dxa"/>
          </w:tcPr>
          <w:p w:rsidR="002021BE" w:rsidRPr="003248A0" w:rsidRDefault="000A14E6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spacing w:line="237" w:lineRule="auto"/>
              <w:ind w:left="78" w:right="212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Ежемесячно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в первую неделю</w:t>
            </w:r>
          </w:p>
          <w:p w:rsidR="002021BE" w:rsidRPr="003248A0" w:rsidRDefault="002021BE" w:rsidP="002021BE">
            <w:pPr>
              <w:pStyle w:val="TableParagraph"/>
              <w:spacing w:line="261" w:lineRule="exact"/>
              <w:ind w:left="78" w:right="208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месяца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37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6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rPr>
                <w:sz w:val="24"/>
              </w:rPr>
            </w:pPr>
            <w:r w:rsidRPr="003248A0">
              <w:rPr>
                <w:sz w:val="24"/>
              </w:rPr>
              <w:t>Мероприятия</w:t>
            </w:r>
            <w:r w:rsidRPr="003248A0">
              <w:rPr>
                <w:spacing w:val="32"/>
                <w:sz w:val="24"/>
              </w:rPr>
              <w:t xml:space="preserve"> </w:t>
            </w:r>
            <w:r w:rsidRPr="003248A0">
              <w:rPr>
                <w:sz w:val="24"/>
              </w:rPr>
              <w:t>в</w:t>
            </w:r>
            <w:r w:rsidRPr="003248A0">
              <w:rPr>
                <w:spacing w:val="39"/>
                <w:sz w:val="24"/>
              </w:rPr>
              <w:t xml:space="preserve"> </w:t>
            </w:r>
            <w:r w:rsidRPr="003248A0">
              <w:rPr>
                <w:sz w:val="24"/>
              </w:rPr>
              <w:t>рамках</w:t>
            </w:r>
            <w:r w:rsidRPr="003248A0">
              <w:rPr>
                <w:spacing w:val="32"/>
                <w:sz w:val="24"/>
              </w:rPr>
              <w:t xml:space="preserve"> </w:t>
            </w:r>
            <w:r w:rsidRPr="003248A0">
              <w:rPr>
                <w:sz w:val="24"/>
              </w:rPr>
              <w:t>Единого</w:t>
            </w:r>
            <w:r w:rsidRPr="003248A0">
              <w:rPr>
                <w:spacing w:val="43"/>
                <w:sz w:val="24"/>
              </w:rPr>
              <w:t xml:space="preserve"> </w:t>
            </w:r>
            <w:r w:rsidRPr="003248A0">
              <w:rPr>
                <w:spacing w:val="-5"/>
                <w:sz w:val="24"/>
              </w:rPr>
              <w:t>Дня</w:t>
            </w:r>
          </w:p>
          <w:p w:rsidR="002021BE" w:rsidRPr="003248A0" w:rsidRDefault="002021BE" w:rsidP="002021BE">
            <w:pPr>
              <w:pStyle w:val="TableParagraph"/>
              <w:spacing w:before="2" w:line="261" w:lineRule="exact"/>
              <w:rPr>
                <w:sz w:val="24"/>
              </w:rPr>
            </w:pPr>
            <w:r w:rsidRPr="003248A0">
              <w:rPr>
                <w:sz w:val="24"/>
              </w:rPr>
              <w:t>профилактики</w:t>
            </w:r>
            <w:r w:rsidRPr="003248A0">
              <w:rPr>
                <w:spacing w:val="-5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994" w:type="dxa"/>
          </w:tcPr>
          <w:p w:rsidR="002021BE" w:rsidRPr="003248A0" w:rsidRDefault="000A14E6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ind w:left="106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ind w:left="104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2021BE" w:rsidRPr="003248A0" w:rsidRDefault="002021BE" w:rsidP="002021BE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7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spacing w:line="237" w:lineRule="auto"/>
              <w:rPr>
                <w:sz w:val="24"/>
              </w:rPr>
            </w:pPr>
            <w:r w:rsidRPr="003248A0">
              <w:rPr>
                <w:sz w:val="24"/>
              </w:rPr>
              <w:t>Всероссийский</w:t>
            </w:r>
            <w:r w:rsidRPr="003248A0">
              <w:rPr>
                <w:spacing w:val="15"/>
                <w:sz w:val="24"/>
              </w:rPr>
              <w:t xml:space="preserve"> </w:t>
            </w:r>
            <w:r w:rsidRPr="003248A0">
              <w:rPr>
                <w:sz w:val="24"/>
              </w:rPr>
              <w:t>проект,</w:t>
            </w:r>
            <w:r w:rsidRPr="003248A0">
              <w:rPr>
                <w:spacing w:val="22"/>
                <w:sz w:val="24"/>
              </w:rPr>
              <w:t xml:space="preserve"> </w:t>
            </w:r>
            <w:r w:rsidRPr="003248A0">
              <w:rPr>
                <w:sz w:val="24"/>
              </w:rPr>
              <w:t>направленный на</w:t>
            </w:r>
            <w:r w:rsidRPr="003248A0">
              <w:rPr>
                <w:spacing w:val="70"/>
                <w:w w:val="150"/>
                <w:sz w:val="24"/>
              </w:rPr>
              <w:t xml:space="preserve"> </w:t>
            </w:r>
            <w:r w:rsidRPr="003248A0">
              <w:rPr>
                <w:sz w:val="24"/>
              </w:rPr>
              <w:t>развитие</w:t>
            </w:r>
            <w:r w:rsidRPr="003248A0">
              <w:rPr>
                <w:spacing w:val="71"/>
                <w:w w:val="150"/>
                <w:sz w:val="24"/>
              </w:rPr>
              <w:t xml:space="preserve"> </w:t>
            </w:r>
            <w:r w:rsidRPr="003248A0">
              <w:rPr>
                <w:sz w:val="24"/>
              </w:rPr>
              <w:t>семейного</w:t>
            </w:r>
            <w:r w:rsidRPr="003248A0">
              <w:rPr>
                <w:spacing w:val="72"/>
                <w:w w:val="150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сообщества</w:t>
            </w:r>
          </w:p>
          <w:p w:rsidR="002021BE" w:rsidRPr="003248A0" w:rsidRDefault="002021BE" w:rsidP="002021BE">
            <w:pPr>
              <w:pStyle w:val="TableParagraph"/>
              <w:spacing w:line="261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«Родные-Любимые»</w:t>
            </w:r>
          </w:p>
        </w:tc>
        <w:tc>
          <w:tcPr>
            <w:tcW w:w="994" w:type="dxa"/>
          </w:tcPr>
          <w:p w:rsidR="002021BE" w:rsidRPr="003248A0" w:rsidRDefault="000A14E6" w:rsidP="002021BE">
            <w:pPr>
              <w:pStyle w:val="TableParagraph"/>
              <w:spacing w:line="267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2021BE" w:rsidRPr="003248A0" w:rsidRDefault="002021BE" w:rsidP="002021BE">
            <w:pPr>
              <w:pStyle w:val="TableParagraph"/>
              <w:spacing w:line="278" w:lineRule="exact"/>
              <w:ind w:left="55" w:right="41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 xml:space="preserve">родите </w:t>
            </w:r>
            <w:r w:rsidRPr="003248A0">
              <w:rPr>
                <w:spacing w:val="-6"/>
                <w:sz w:val="24"/>
              </w:rPr>
              <w:t>ли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сентябрь</w:t>
            </w:r>
            <w:r w:rsidRPr="003248A0">
              <w:rPr>
                <w:spacing w:val="-2"/>
                <w:sz w:val="24"/>
              </w:rPr>
              <w:t xml:space="preserve"> </w:t>
            </w:r>
            <w:r w:rsidRPr="003248A0">
              <w:rPr>
                <w:sz w:val="24"/>
              </w:rPr>
              <w:t xml:space="preserve">2025 </w:t>
            </w:r>
            <w:r w:rsidRPr="003248A0">
              <w:rPr>
                <w:spacing w:val="-10"/>
                <w:sz w:val="24"/>
              </w:rPr>
              <w:t>–</w:t>
            </w:r>
          </w:p>
          <w:p w:rsidR="002021BE" w:rsidRPr="003248A0" w:rsidRDefault="002021BE" w:rsidP="002021BE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июнь</w:t>
            </w:r>
            <w:r w:rsidRPr="003248A0">
              <w:rPr>
                <w:spacing w:val="-7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2026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Классные руководители Региональное</w:t>
            </w:r>
          </w:p>
          <w:p w:rsidR="002021BE" w:rsidRPr="003248A0" w:rsidRDefault="002021BE" w:rsidP="002021BE">
            <w:pPr>
              <w:pStyle w:val="TableParagraph"/>
              <w:spacing w:line="237" w:lineRule="auto"/>
              <w:ind w:left="104" w:right="347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Отделение, советник 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8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1265"/>
                <w:tab w:val="left" w:pos="1928"/>
                <w:tab w:val="left" w:pos="3391"/>
              </w:tabs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Конкурс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5"/>
                <w:sz w:val="24"/>
              </w:rPr>
              <w:t>для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творческих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>семей</w:t>
            </w:r>
          </w:p>
          <w:p w:rsidR="002021BE" w:rsidRPr="003248A0" w:rsidRDefault="002021BE" w:rsidP="002021BE">
            <w:pPr>
              <w:pStyle w:val="TableParagraph"/>
              <w:spacing w:before="2" w:line="261" w:lineRule="exact"/>
              <w:rPr>
                <w:sz w:val="24"/>
              </w:rPr>
            </w:pPr>
            <w:r w:rsidRPr="003248A0">
              <w:rPr>
                <w:sz w:val="24"/>
              </w:rPr>
              <w:t>«Таланты</w:t>
            </w:r>
            <w:r w:rsidRPr="003248A0">
              <w:rPr>
                <w:spacing w:val="-6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Первых»</w:t>
            </w:r>
          </w:p>
        </w:tc>
        <w:tc>
          <w:tcPr>
            <w:tcW w:w="994" w:type="dxa"/>
          </w:tcPr>
          <w:p w:rsidR="002021BE" w:rsidRPr="003248A0" w:rsidRDefault="000A14E6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Ноябрь 2025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ind w:left="104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2021BE" w:rsidRPr="003248A0" w:rsidRDefault="002021BE" w:rsidP="002021BE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spacing w:line="273" w:lineRule="exact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9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tabs>
                <w:tab w:val="left" w:pos="1606"/>
                <w:tab w:val="left" w:pos="2216"/>
                <w:tab w:val="left" w:pos="3391"/>
                <w:tab w:val="left" w:pos="3773"/>
              </w:tabs>
              <w:spacing w:line="237" w:lineRule="auto"/>
              <w:ind w:right="97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Всероссийская</w:t>
            </w:r>
            <w:r w:rsidRPr="003248A0">
              <w:rPr>
                <w:sz w:val="24"/>
              </w:rPr>
              <w:tab/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акция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 xml:space="preserve">«Ёлка </w:t>
            </w:r>
            <w:r w:rsidRPr="003248A0">
              <w:rPr>
                <w:spacing w:val="-2"/>
                <w:sz w:val="24"/>
              </w:rPr>
              <w:t>желаний»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10"/>
                <w:sz w:val="24"/>
              </w:rPr>
              <w:t>в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8"/>
                <w:sz w:val="24"/>
              </w:rPr>
              <w:t xml:space="preserve"> </w:t>
            </w:r>
            <w:r w:rsidRPr="003248A0">
              <w:rPr>
                <w:sz w:val="24"/>
              </w:rPr>
              <w:t>2025-</w:t>
            </w:r>
            <w:r w:rsidRPr="003248A0">
              <w:rPr>
                <w:spacing w:val="-2"/>
                <w:sz w:val="24"/>
              </w:rPr>
              <w:t>2026</w:t>
            </w:r>
            <w:r w:rsidRPr="003248A0">
              <w:rPr>
                <w:sz w:val="24"/>
              </w:rPr>
              <w:tab/>
            </w:r>
            <w:r w:rsidRPr="003248A0">
              <w:rPr>
                <w:sz w:val="24"/>
              </w:rPr>
              <w:tab/>
            </w:r>
            <w:r w:rsidRPr="003248A0">
              <w:rPr>
                <w:spacing w:val="-13"/>
                <w:sz w:val="24"/>
              </w:rPr>
              <w:t>гг.</w:t>
            </w:r>
          </w:p>
          <w:p w:rsidR="003248A0" w:rsidRPr="003248A0" w:rsidRDefault="003248A0" w:rsidP="003248A0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3248A0" w:rsidRPr="003248A0" w:rsidRDefault="000A14E6" w:rsidP="003248A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1.11-31.12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spacing w:line="237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10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tabs>
                <w:tab w:val="left" w:pos="996"/>
                <w:tab w:val="left" w:pos="2555"/>
                <w:tab w:val="left" w:pos="3605"/>
              </w:tabs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Акция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«Российский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детский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5"/>
                <w:sz w:val="24"/>
              </w:rPr>
              <w:t>Дед</w:t>
            </w:r>
          </w:p>
          <w:p w:rsidR="003248A0" w:rsidRPr="003248A0" w:rsidRDefault="003248A0" w:rsidP="003248A0">
            <w:pPr>
              <w:pStyle w:val="TableParagraph"/>
              <w:tabs>
                <w:tab w:val="left" w:pos="1255"/>
                <w:tab w:val="left" w:pos="2727"/>
              </w:tabs>
              <w:spacing w:line="274" w:lineRule="exact"/>
              <w:ind w:right="100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Мороз»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2025-2026.</w:t>
            </w:r>
            <w:r w:rsidRPr="003248A0">
              <w:rPr>
                <w:sz w:val="24"/>
              </w:rPr>
              <w:tab/>
            </w:r>
          </w:p>
        </w:tc>
        <w:tc>
          <w:tcPr>
            <w:tcW w:w="994" w:type="dxa"/>
          </w:tcPr>
          <w:p w:rsidR="003248A0" w:rsidRPr="003248A0" w:rsidRDefault="000A14E6" w:rsidP="003248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30.12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spacing w:line="242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11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rPr>
                <w:sz w:val="24"/>
              </w:rPr>
            </w:pPr>
            <w:r w:rsidRPr="003248A0">
              <w:rPr>
                <w:sz w:val="24"/>
              </w:rPr>
              <w:t>Всероссийский</w:t>
            </w:r>
            <w:r>
              <w:rPr>
                <w:spacing w:val="30"/>
                <w:sz w:val="24"/>
              </w:rPr>
              <w:t xml:space="preserve"> </w:t>
            </w:r>
            <w:r w:rsidRPr="003248A0">
              <w:rPr>
                <w:sz w:val="24"/>
              </w:rPr>
              <w:t>конкурс</w:t>
            </w:r>
            <w:r>
              <w:rPr>
                <w:spacing w:val="30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первичных</w:t>
            </w:r>
          </w:p>
          <w:p w:rsidR="003248A0" w:rsidRPr="003248A0" w:rsidRDefault="003248A0" w:rsidP="003248A0">
            <w:pPr>
              <w:pStyle w:val="TableParagraph"/>
              <w:spacing w:before="2" w:line="261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отделений</w:t>
            </w:r>
          </w:p>
        </w:tc>
        <w:tc>
          <w:tcPr>
            <w:tcW w:w="994" w:type="dxa"/>
          </w:tcPr>
          <w:p w:rsidR="003248A0" w:rsidRPr="003248A0" w:rsidRDefault="000A14E6" w:rsidP="003248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ind w:left="102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Январь-август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ind w:left="104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3248A0" w:rsidRPr="003248A0" w:rsidRDefault="003248A0" w:rsidP="003248A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12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spacing w:line="242" w:lineRule="auto"/>
              <w:ind w:right="104"/>
              <w:rPr>
                <w:sz w:val="24"/>
              </w:rPr>
            </w:pPr>
            <w:r w:rsidRPr="003248A0">
              <w:rPr>
                <w:sz w:val="24"/>
              </w:rPr>
              <w:t>Всероссийский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юннатский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субботник в рамках Всероссийского проекта</w:t>
            </w:r>
          </w:p>
          <w:p w:rsidR="003248A0" w:rsidRPr="003248A0" w:rsidRDefault="003248A0" w:rsidP="003248A0">
            <w:pPr>
              <w:pStyle w:val="TableParagraph"/>
              <w:spacing w:line="261" w:lineRule="exact"/>
              <w:rPr>
                <w:sz w:val="24"/>
              </w:rPr>
            </w:pPr>
            <w:r w:rsidRPr="003248A0">
              <w:rPr>
                <w:sz w:val="24"/>
              </w:rPr>
              <w:t>«Юннаты</w:t>
            </w:r>
            <w:r w:rsidRPr="003248A0">
              <w:rPr>
                <w:spacing w:val="-9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Первых»</w:t>
            </w:r>
          </w:p>
        </w:tc>
        <w:tc>
          <w:tcPr>
            <w:tcW w:w="994" w:type="dxa"/>
          </w:tcPr>
          <w:p w:rsidR="003248A0" w:rsidRPr="003248A0" w:rsidRDefault="000A14E6" w:rsidP="003248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ind w:left="106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Апрель-</w:t>
            </w:r>
            <w:r w:rsidRPr="003248A0"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spacing w:line="242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13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spacing w:line="240" w:lineRule="auto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Торжественная церемония</w:t>
            </w:r>
            <w:r w:rsidRPr="003248A0">
              <w:rPr>
                <w:spacing w:val="-4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 xml:space="preserve">вручения </w:t>
            </w:r>
            <w:r w:rsidRPr="003248A0">
              <w:rPr>
                <w:sz w:val="24"/>
              </w:rPr>
              <w:t xml:space="preserve">паспорта. Акция «Мы-граждане </w:t>
            </w:r>
            <w:r w:rsidRPr="003248A0">
              <w:rPr>
                <w:spacing w:val="-2"/>
                <w:sz w:val="24"/>
              </w:rPr>
              <w:lastRenderedPageBreak/>
              <w:t>России»</w:t>
            </w:r>
          </w:p>
        </w:tc>
        <w:tc>
          <w:tcPr>
            <w:tcW w:w="994" w:type="dxa"/>
          </w:tcPr>
          <w:p w:rsidR="003248A0" w:rsidRPr="003248A0" w:rsidRDefault="003248A0" w:rsidP="003248A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3248A0">
              <w:rPr>
                <w:sz w:val="24"/>
              </w:rPr>
              <w:lastRenderedPageBreak/>
              <w:t>14</w:t>
            </w:r>
          </w:p>
          <w:p w:rsidR="003248A0" w:rsidRPr="003248A0" w:rsidRDefault="003248A0" w:rsidP="003248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3248A0">
              <w:rPr>
                <w:spacing w:val="-5"/>
                <w:sz w:val="24"/>
              </w:rPr>
              <w:t>лет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spacing w:before="4" w:line="237" w:lineRule="auto"/>
              <w:ind w:left="431" w:right="418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Торжественная церемония</w:t>
            </w:r>
          </w:p>
          <w:p w:rsidR="003248A0" w:rsidRPr="003248A0" w:rsidRDefault="003248A0" w:rsidP="003248A0">
            <w:pPr>
              <w:pStyle w:val="TableParagraph"/>
              <w:spacing w:before="6" w:line="237" w:lineRule="auto"/>
              <w:ind w:left="123" w:firstLine="499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lastRenderedPageBreak/>
              <w:t xml:space="preserve">Церемонии </w:t>
            </w:r>
            <w:r w:rsidRPr="003248A0">
              <w:rPr>
                <w:sz w:val="24"/>
              </w:rPr>
              <w:t>проводятся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в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важные</w:t>
            </w:r>
          </w:p>
          <w:p w:rsidR="003248A0" w:rsidRPr="003248A0" w:rsidRDefault="003248A0" w:rsidP="003248A0">
            <w:pPr>
              <w:pStyle w:val="TableParagraph"/>
              <w:spacing w:before="4" w:line="261" w:lineRule="exact"/>
              <w:ind w:left="234"/>
              <w:rPr>
                <w:sz w:val="24"/>
              </w:rPr>
            </w:pPr>
            <w:r w:rsidRPr="003248A0">
              <w:rPr>
                <w:sz w:val="24"/>
              </w:rPr>
              <w:t>исторические</w:t>
            </w:r>
            <w:r w:rsidRPr="003248A0">
              <w:rPr>
                <w:spacing w:val="-5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даты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spacing w:line="237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lastRenderedPageBreak/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48A0">
        <w:trPr>
          <w:trHeight w:val="277"/>
        </w:trPr>
        <w:tc>
          <w:tcPr>
            <w:tcW w:w="538" w:type="dxa"/>
            <w:shd w:val="clear" w:color="auto" w:fill="FFF1CC"/>
          </w:tcPr>
          <w:p w:rsidR="003248A0" w:rsidRDefault="003248A0" w:rsidP="003248A0">
            <w:pPr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3248A0" w:rsidRDefault="003248A0" w:rsidP="003248A0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«Внешкольные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3248A0">
        <w:trPr>
          <w:trHeight w:val="273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spacing w:line="253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3248A0" w:rsidRDefault="003248A0" w:rsidP="003248A0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3248A0">
        <w:trPr>
          <w:trHeight w:val="1382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временных и постоянных выставок в культурных пространствах Санкт-Петербурга </w:t>
            </w:r>
          </w:p>
        </w:tc>
        <w:tc>
          <w:tcPr>
            <w:tcW w:w="994" w:type="dxa"/>
          </w:tcPr>
          <w:p w:rsidR="003248A0" w:rsidRDefault="000A14E6" w:rsidP="003248A0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spacing w:line="237" w:lineRule="auto"/>
              <w:ind w:left="263" w:right="192" w:firstLine="187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tabs>
                <w:tab w:val="left" w:pos="1188"/>
              </w:tabs>
              <w:spacing w:line="240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48A0" w:rsidRDefault="003248A0" w:rsidP="003248A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</w:t>
            </w:r>
          </w:p>
          <w:p w:rsidR="003248A0" w:rsidRDefault="003248A0" w:rsidP="00324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994" w:type="dxa"/>
          </w:tcPr>
          <w:p w:rsidR="003248A0" w:rsidRDefault="000A14E6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48A0" w:rsidRDefault="003248A0" w:rsidP="003248A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3248A0" w:rsidRDefault="003248A0" w:rsidP="003248A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</w:p>
        </w:tc>
      </w:tr>
      <w:tr w:rsidR="003248A0">
        <w:trPr>
          <w:trHeight w:val="830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</w:t>
            </w:r>
          </w:p>
          <w:p w:rsidR="003248A0" w:rsidRDefault="003248A0" w:rsidP="003248A0">
            <w:pPr>
              <w:pStyle w:val="TableParagraph"/>
              <w:tabs>
                <w:tab w:val="left" w:pos="2729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Школьных музеев</w:t>
            </w:r>
          </w:p>
        </w:tc>
        <w:tc>
          <w:tcPr>
            <w:tcW w:w="994" w:type="dxa"/>
          </w:tcPr>
          <w:p w:rsidR="003248A0" w:rsidRDefault="000A14E6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spacing w:line="242" w:lineRule="auto"/>
              <w:ind w:left="104" w:right="1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48A0" w:rsidRDefault="003248A0" w:rsidP="003248A0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поездки (общеразвивающие, профориентационные)</w:t>
            </w:r>
          </w:p>
        </w:tc>
        <w:tc>
          <w:tcPr>
            <w:tcW w:w="994" w:type="dxa"/>
          </w:tcPr>
          <w:p w:rsidR="003248A0" w:rsidRDefault="000A14E6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</w:t>
            </w:r>
          </w:p>
          <w:p w:rsidR="003248A0" w:rsidRDefault="003248A0" w:rsidP="003248A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3248A0">
        <w:trPr>
          <w:trHeight w:val="830"/>
        </w:trPr>
        <w:tc>
          <w:tcPr>
            <w:tcW w:w="538" w:type="dxa"/>
          </w:tcPr>
          <w:p w:rsidR="003248A0" w:rsidRDefault="0048113E" w:rsidP="003248A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районных</w:t>
            </w:r>
            <w:r>
              <w:rPr>
                <w:spacing w:val="25"/>
                <w:sz w:val="24"/>
              </w:rPr>
              <w:t xml:space="preserve">, городских всероссийских  </w:t>
            </w:r>
            <w:r>
              <w:rPr>
                <w:spacing w:val="-2"/>
                <w:sz w:val="24"/>
              </w:rPr>
              <w:t>тематических</w:t>
            </w:r>
          </w:p>
          <w:p w:rsidR="003248A0" w:rsidRDefault="003248A0" w:rsidP="003248A0">
            <w:pPr>
              <w:pStyle w:val="TableParagraph"/>
              <w:tabs>
                <w:tab w:val="left" w:pos="2902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конкурсах, </w:t>
            </w:r>
            <w:r>
              <w:rPr>
                <w:sz w:val="24"/>
              </w:rPr>
              <w:t xml:space="preserve">фестивалях, праздниках </w:t>
            </w:r>
          </w:p>
        </w:tc>
        <w:tc>
          <w:tcPr>
            <w:tcW w:w="994" w:type="dxa"/>
          </w:tcPr>
          <w:p w:rsidR="003248A0" w:rsidRDefault="000A14E6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spacing w:line="242" w:lineRule="auto"/>
              <w:ind w:left="104" w:right="1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48A0" w:rsidRDefault="003248A0" w:rsidP="003248A0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учителя-предметники, педагог=организатор, учителя внеурочной деятельности </w:t>
            </w:r>
          </w:p>
        </w:tc>
      </w:tr>
      <w:tr w:rsidR="003248A0">
        <w:trPr>
          <w:trHeight w:val="278"/>
        </w:trPr>
        <w:tc>
          <w:tcPr>
            <w:tcW w:w="10604" w:type="dxa"/>
            <w:gridSpan w:val="5"/>
            <w:shd w:val="clear" w:color="auto" w:fill="FFF1CC"/>
          </w:tcPr>
          <w:p w:rsidR="003248A0" w:rsidRDefault="003248A0" w:rsidP="003248A0">
            <w:pPr>
              <w:pStyle w:val="TableParagraph"/>
              <w:spacing w:line="258" w:lineRule="exact"/>
              <w:ind w:left="1972" w:right="19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«Трудовая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before="1" w:line="240" w:lineRule="auto"/>
              <w:ind w:left="11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10"/>
                <w:sz w:val="20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события.</w:t>
            </w:r>
            <w:r w:rsidR="005329F9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570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before="1" w:line="288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Акции</w:t>
            </w:r>
            <w:r w:rsidR="00ED51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«Бумажный</w:t>
            </w:r>
            <w:r w:rsidR="005329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бум»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«Добрые</w:t>
            </w:r>
            <w:r w:rsidR="005329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крышечки»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right="159" w:hanging="7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ED51E0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Школьное самоуправление, советник по воспитанию</w:t>
            </w:r>
          </w:p>
        </w:tc>
      </w:tr>
      <w:tr w:rsidR="00C24859">
        <w:trPr>
          <w:trHeight w:val="585"/>
        </w:trPr>
        <w:tc>
          <w:tcPr>
            <w:tcW w:w="538" w:type="dxa"/>
          </w:tcPr>
          <w:p w:rsidR="00C24859" w:rsidRDefault="0048113E" w:rsidP="0048113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11" w:type="dxa"/>
          </w:tcPr>
          <w:p w:rsidR="00C24859" w:rsidRDefault="0061749C" w:rsidP="0048113E">
            <w:pPr>
              <w:pStyle w:val="TableParagraph"/>
              <w:spacing w:line="290" w:lineRule="atLeas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ED51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  <w:r w:rsidR="00ED51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ED51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r>
              <w:rPr>
                <w:rFonts w:ascii="Calibri" w:hAnsi="Calibri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 w:rsidR="0048113E">
              <w:rPr>
                <w:spacing w:val="-2"/>
                <w:sz w:val="24"/>
              </w:rPr>
              <w:t>уч</w:t>
            </w:r>
            <w:r>
              <w:rPr>
                <w:sz w:val="24"/>
              </w:rPr>
              <w:t>ебных</w:t>
            </w:r>
            <w:r w:rsidR="00ED51E0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школе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столовой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right="159" w:hanging="7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ED51E0">
            <w:pPr>
              <w:pStyle w:val="TableParagraph"/>
              <w:spacing w:before="7" w:line="29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Социальный педагог, классные 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1" w:type="dxa"/>
          </w:tcPr>
          <w:p w:rsidR="00C24859" w:rsidRDefault="0061749C" w:rsidP="00ED51E0">
            <w:pPr>
              <w:pStyle w:val="TableParagraph"/>
              <w:tabs>
                <w:tab w:val="left" w:pos="1841"/>
                <w:tab w:val="left" w:pos="2890"/>
                <w:tab w:val="left" w:pos="38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десанты</w:t>
            </w:r>
            <w:r>
              <w:rPr>
                <w:sz w:val="24"/>
              </w:rPr>
              <w:tab/>
            </w:r>
            <w:r w:rsidR="00ED51E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67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C24859" w:rsidRDefault="0061749C">
            <w:pPr>
              <w:pStyle w:val="TableParagraph"/>
              <w:spacing w:line="265" w:lineRule="exact"/>
              <w:ind w:left="9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ED51E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61749C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 xml:space="preserve">, педагог-организатор 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2"/>
                <w:sz w:val="24"/>
              </w:rPr>
              <w:t xml:space="preserve"> школа».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544" w:right="5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Март</w:t>
            </w:r>
          </w:p>
          <w:p w:rsidR="00C24859" w:rsidRDefault="0061749C">
            <w:pPr>
              <w:pStyle w:val="TableParagraph"/>
              <w:spacing w:line="261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929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C24859" w:rsidRDefault="0061749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закрепленного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за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классом</w:t>
            </w:r>
            <w:r>
              <w:rPr>
                <w:spacing w:val="-2"/>
                <w:sz w:val="24"/>
              </w:rPr>
              <w:t xml:space="preserve"> участка.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48113E" w:rsidTr="0048113E">
        <w:trPr>
          <w:trHeight w:val="1124"/>
        </w:trPr>
        <w:tc>
          <w:tcPr>
            <w:tcW w:w="538" w:type="dxa"/>
          </w:tcPr>
          <w:p w:rsidR="0048113E" w:rsidRDefault="0048113E">
            <w:pPr>
              <w:pStyle w:val="TableParagraph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1" w:type="dxa"/>
          </w:tcPr>
          <w:p w:rsidR="0048113E" w:rsidRDefault="0048113E">
            <w:pPr>
              <w:pStyle w:val="TableParagraph"/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Школьный патруль (организация рейдов по школе с целью обеспечения выполнения распорядка дня) </w:t>
            </w:r>
          </w:p>
        </w:tc>
        <w:tc>
          <w:tcPr>
            <w:tcW w:w="994" w:type="dxa"/>
          </w:tcPr>
          <w:p w:rsidR="0048113E" w:rsidRDefault="0048113E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6-9 </w:t>
            </w:r>
          </w:p>
        </w:tc>
        <w:tc>
          <w:tcPr>
            <w:tcW w:w="2411" w:type="dxa"/>
          </w:tcPr>
          <w:p w:rsidR="0048113E" w:rsidRDefault="0048113E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 течение года,</w:t>
            </w:r>
          </w:p>
          <w:p w:rsidR="0048113E" w:rsidRDefault="0048113E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 xml:space="preserve">еженедельно </w:t>
            </w:r>
          </w:p>
        </w:tc>
        <w:tc>
          <w:tcPr>
            <w:tcW w:w="2550" w:type="dxa"/>
          </w:tcPr>
          <w:p w:rsidR="0048113E" w:rsidRDefault="0048113E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 дежурного класса </w:t>
            </w:r>
          </w:p>
        </w:tc>
      </w:tr>
      <w:tr w:rsidR="00C24859">
        <w:trPr>
          <w:trHeight w:val="278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 w:rsidR="00ED51E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4" w:lineRule="exact"/>
              <w:ind w:left="55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4" w:lineRule="exact"/>
              <w:ind w:left="55" w:right="4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4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4" w:lineRule="exact"/>
              <w:ind w:left="4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442"/>
                <w:tab w:val="left" w:pos="277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</w:t>
            </w:r>
          </w:p>
          <w:p w:rsidR="0082296C" w:rsidRDefault="0082296C">
            <w:pPr>
              <w:pStyle w:val="TableParagraph"/>
              <w:tabs>
                <w:tab w:val="left" w:pos="1615"/>
                <w:tab w:val="left" w:pos="2589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посвященных </w:t>
            </w:r>
            <w:r>
              <w:rPr>
                <w:sz w:val="24"/>
              </w:rPr>
              <w:t>событиям и памятным датам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2048"/>
                <w:tab w:val="left" w:pos="280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:rsidR="0082296C" w:rsidRDefault="0082296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стендов для родителей,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ВД, классные руководители</w:t>
            </w:r>
          </w:p>
        </w:tc>
      </w:tr>
      <w:tr w:rsidR="0082296C">
        <w:trPr>
          <w:trHeight w:val="551"/>
        </w:trPr>
        <w:tc>
          <w:tcPr>
            <w:tcW w:w="538" w:type="dxa"/>
          </w:tcPr>
          <w:p w:rsidR="0082296C" w:rsidRDefault="0082296C" w:rsidP="0082296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2296C" w:rsidRDefault="008229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праздникам,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событиям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Школьное</w:t>
            </w:r>
          </w:p>
          <w:p w:rsidR="0082296C" w:rsidRDefault="0082296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82296C">
        <w:trPr>
          <w:trHeight w:val="825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442"/>
                <w:tab w:val="left" w:pos="1615"/>
                <w:tab w:val="left" w:pos="2589"/>
                <w:tab w:val="left" w:pos="2771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 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</w:p>
          <w:p w:rsidR="0082296C" w:rsidRDefault="008229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событиям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датам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регулярно</w:t>
            </w:r>
          </w:p>
          <w:p w:rsidR="0082296C" w:rsidRDefault="0082296C">
            <w:pPr>
              <w:pStyle w:val="TableParagraph"/>
              <w:tabs>
                <w:tab w:val="left" w:pos="1457"/>
                <w:tab w:val="left" w:pos="2843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работ обучающихся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551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2296C" w:rsidRDefault="0082296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552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217"/>
                <w:tab w:val="left" w:pos="1716"/>
                <w:tab w:val="left" w:pos="27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:rsidR="0082296C" w:rsidRDefault="008229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кабинета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году 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2296C" w:rsidRDefault="0082296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228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</w:p>
          <w:p w:rsidR="0082296C" w:rsidRDefault="0082296C">
            <w:pPr>
              <w:pStyle w:val="TableParagraph"/>
              <w:tabs>
                <w:tab w:val="left" w:pos="1678"/>
                <w:tab w:val="left" w:pos="2680"/>
                <w:tab w:val="left" w:pos="3256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символики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здание, </w:t>
            </w:r>
            <w:r>
              <w:rPr>
                <w:sz w:val="24"/>
              </w:rPr>
              <w:t>помещение школы)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82296C">
        <w:trPr>
          <w:trHeight w:val="825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457"/>
                <w:tab w:val="left" w:pos="2843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регулярно </w:t>
            </w:r>
            <w:r>
              <w:rPr>
                <w:spacing w:val="-2"/>
                <w:sz w:val="24"/>
              </w:rPr>
              <w:t>сменяемых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</w:p>
          <w:p w:rsidR="0082296C" w:rsidRDefault="008229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551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630"/>
                <w:tab w:val="left" w:pos="305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</w:t>
            </w:r>
          </w:p>
          <w:p w:rsidR="0082296C" w:rsidRDefault="008229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(спуска)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флага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846"/>
                <w:tab w:val="left" w:pos="2757"/>
                <w:tab w:val="left" w:pos="388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2296C" w:rsidRDefault="0082296C" w:rsidP="00ED51E0">
            <w:pPr>
              <w:pStyle w:val="TableParagraph"/>
              <w:tabs>
                <w:tab w:val="left" w:pos="1841"/>
                <w:tab w:val="left" w:pos="2838"/>
                <w:tab w:val="left" w:pos="359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празднованию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 май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2296C">
        <w:trPr>
          <w:trHeight w:val="1103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923"/>
                <w:tab w:val="left" w:pos="274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пространств проведения праздников, значимых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событий,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церемоний,</w:t>
            </w:r>
          </w:p>
          <w:p w:rsidR="0082296C" w:rsidRDefault="0082296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линеек</w:t>
            </w:r>
          </w:p>
        </w:tc>
        <w:tc>
          <w:tcPr>
            <w:tcW w:w="994" w:type="dxa"/>
          </w:tcPr>
          <w:p w:rsidR="0082296C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40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 руководител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24859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557"/>
        </w:trPr>
        <w:tc>
          <w:tcPr>
            <w:tcW w:w="538" w:type="dxa"/>
          </w:tcPr>
          <w:p w:rsidR="00C24859" w:rsidRDefault="00C5122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494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 комитета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24859">
        <w:trPr>
          <w:trHeight w:val="1929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11" w:type="dxa"/>
          </w:tcPr>
          <w:p w:rsidR="00C24859" w:rsidRDefault="00ED51E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Заседания совета родителей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ED51E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 течение года</w:t>
            </w:r>
          </w:p>
        </w:tc>
        <w:tc>
          <w:tcPr>
            <w:tcW w:w="2550" w:type="dxa"/>
          </w:tcPr>
          <w:p w:rsidR="00C24859" w:rsidRDefault="00ED51E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Администрация школы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241"/>
                <w:tab w:val="left" w:pos="31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патруля</w:t>
            </w:r>
          </w:p>
          <w:p w:rsidR="00C24859" w:rsidRDefault="00ED51E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A670ED">
        <w:trPr>
          <w:trHeight w:val="551"/>
        </w:trPr>
        <w:tc>
          <w:tcPr>
            <w:tcW w:w="538" w:type="dxa"/>
          </w:tcPr>
          <w:p w:rsidR="00A670ED" w:rsidRDefault="00C51225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111" w:type="dxa"/>
          </w:tcPr>
          <w:p w:rsidR="00A670ED" w:rsidRDefault="00A670ED">
            <w:pPr>
              <w:pStyle w:val="TableParagraph"/>
              <w:tabs>
                <w:tab w:val="left" w:pos="1241"/>
                <w:tab w:val="left" w:pos="3189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работы Центра родительских инициатив, Заседание клуба ШАР: школа активных родителей  </w:t>
            </w:r>
          </w:p>
        </w:tc>
        <w:tc>
          <w:tcPr>
            <w:tcW w:w="994" w:type="dxa"/>
          </w:tcPr>
          <w:p w:rsidR="00A670ED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A670ED" w:rsidRPr="00A670ED" w:rsidRDefault="00A670ED" w:rsidP="00A670ED">
            <w:pPr>
              <w:pStyle w:val="TableParagraph"/>
              <w:ind w:left="101" w:right="96"/>
              <w:jc w:val="center"/>
              <w:rPr>
                <w:sz w:val="24"/>
              </w:rPr>
            </w:pPr>
            <w:r w:rsidRPr="00A670ED">
              <w:rPr>
                <w:sz w:val="24"/>
              </w:rPr>
              <w:t>В течение учебного</w:t>
            </w:r>
          </w:p>
          <w:p w:rsidR="00A670ED" w:rsidRDefault="00A670ED" w:rsidP="00A670ED">
            <w:pPr>
              <w:pStyle w:val="TableParagraph"/>
              <w:ind w:left="101" w:right="96"/>
              <w:jc w:val="center"/>
              <w:rPr>
                <w:sz w:val="24"/>
              </w:rPr>
            </w:pPr>
            <w:r w:rsidRPr="00A670ED"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670ED" w:rsidRDefault="00A670E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 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контроля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направленный 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  <w:p w:rsidR="00C24859" w:rsidRDefault="006174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«Родные-Любимые»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ED51E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 течение 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Региональное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6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387"/>
                <w:tab w:val="left" w:pos="306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собрания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в вебинарах, Всероссийских</w:t>
            </w:r>
          </w:p>
          <w:p w:rsidR="00C24859" w:rsidRDefault="0061749C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актуальные темы воспитания и</w:t>
            </w:r>
          </w:p>
          <w:p w:rsidR="00C24859" w:rsidRDefault="0061749C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Проведение индивидуальных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врачей, </w:t>
            </w:r>
            <w:r>
              <w:rPr>
                <w:sz w:val="24"/>
              </w:rPr>
              <w:t>социальных работников для</w:t>
            </w:r>
          </w:p>
          <w:p w:rsidR="00C24859" w:rsidRDefault="0061749C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воспитания, взаимоотношений обучающихся и</w:t>
            </w:r>
          </w:p>
          <w:p w:rsidR="00C24859" w:rsidRDefault="0061749C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767" w:right="192" w:hanging="5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550" w:type="dxa"/>
          </w:tcPr>
          <w:p w:rsidR="00C24859" w:rsidRDefault="00ED51E0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Классные руководители, социальный педагог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родителей (законных представителей) в подготовке и проведении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общешкольных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родителей (законных представителей) в педагогических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консилиумах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(Совет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профилактики)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416" w:right="192" w:hanging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  <w:p w:rsidR="00C24859" w:rsidRDefault="0061749C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C512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74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интернет-сообщества,</w:t>
            </w:r>
          </w:p>
        </w:tc>
        <w:tc>
          <w:tcPr>
            <w:tcW w:w="994" w:type="dxa"/>
          </w:tcPr>
          <w:p w:rsidR="00C24859" w:rsidRDefault="000A14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48113E" w:rsidRDefault="0048113E">
      <w:pPr>
        <w:pStyle w:val="TableParagraph"/>
        <w:spacing w:line="258" w:lineRule="exact"/>
        <w:rPr>
          <w:sz w:val="24"/>
        </w:rPr>
      </w:pPr>
    </w:p>
    <w:p w:rsidR="0048113E" w:rsidRDefault="0048113E" w:rsidP="0048113E"/>
    <w:p w:rsidR="00C24859" w:rsidRPr="0048113E" w:rsidRDefault="00C24859" w:rsidP="0048113E">
      <w:pPr>
        <w:sectPr w:rsidR="00C24859" w:rsidRPr="0048113E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84"/>
        <w:gridCol w:w="2127"/>
        <w:gridCol w:w="712"/>
        <w:gridCol w:w="282"/>
        <w:gridCol w:w="1165"/>
        <w:gridCol w:w="1246"/>
        <w:gridCol w:w="608"/>
        <w:gridCol w:w="1945"/>
      </w:tblGrid>
      <w:tr w:rsidR="00C24859" w:rsidTr="009F045D">
        <w:trPr>
          <w:trHeight w:val="110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46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группы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участием 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обсуждения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интересующих </w:t>
            </w:r>
            <w:r>
              <w:rPr>
                <w:sz w:val="24"/>
              </w:rPr>
              <w:t>родителей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вопросы,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согласование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  <w:gridSpan w:val="2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  <w:gridSpan w:val="2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643"/>
                <w:tab w:val="left" w:pos="2878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просвещения</w:t>
            </w:r>
          </w:p>
          <w:p w:rsidR="00C24859" w:rsidRDefault="0061749C">
            <w:pPr>
              <w:pStyle w:val="TableParagraph"/>
              <w:tabs>
                <w:tab w:val="left" w:pos="295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</w:t>
            </w:r>
          </w:p>
        </w:tc>
        <w:tc>
          <w:tcPr>
            <w:tcW w:w="994" w:type="dxa"/>
            <w:gridSpan w:val="2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C24859" w:rsidTr="009F045D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C24859" w:rsidTr="009F045D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0" w:right="54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 w:rsidTr="009F045D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314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отрядов в рамках Общероссийского общественно-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детстко-</w:t>
            </w:r>
          </w:p>
          <w:p w:rsidR="00C24859" w:rsidRDefault="0061749C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молодёжного движения 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994" w:type="dxa"/>
            <w:gridSpan w:val="2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2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 w:rsidTr="009F045D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018"/>
                <w:tab w:val="left" w:pos="328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класса,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8" w:right="4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гола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157"/>
                <w:tab w:val="left" w:pos="3884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участники РДДМ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8" w:right="4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8" w:right="4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 w:rsidR="000A14E6"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 w:rsidTr="009F045D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994" w:type="dxa"/>
            <w:gridSpan w:val="2"/>
          </w:tcPr>
          <w:p w:rsidR="00C24859" w:rsidRDefault="000A14E6">
            <w:pPr>
              <w:pStyle w:val="TableParagraph"/>
              <w:spacing w:line="25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</w:t>
            </w:r>
          </w:p>
        </w:tc>
      </w:tr>
      <w:tr w:rsidR="00C24859" w:rsidTr="009F045D">
        <w:trPr>
          <w:trHeight w:val="55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1270"/>
                <w:tab w:val="left" w:pos="2700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ученических активов.</w:t>
            </w:r>
          </w:p>
        </w:tc>
        <w:tc>
          <w:tcPr>
            <w:tcW w:w="994" w:type="dxa"/>
            <w:gridSpan w:val="2"/>
          </w:tcPr>
          <w:p w:rsidR="00C24859" w:rsidRDefault="000A14E6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74" w:lineRule="exact"/>
              <w:ind w:left="483" w:right="46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 w:rsidTr="009F045D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1773"/>
                <w:tab w:val="left" w:pos="282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рейдов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«Школьная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форма»</w:t>
            </w:r>
          </w:p>
        </w:tc>
        <w:tc>
          <w:tcPr>
            <w:tcW w:w="994" w:type="dxa"/>
            <w:gridSpan w:val="2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</w:t>
            </w:r>
          </w:p>
        </w:tc>
      </w:tr>
      <w:tr w:rsidR="00C24859" w:rsidTr="009F045D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РДДМ.</w:t>
            </w:r>
          </w:p>
        </w:tc>
        <w:tc>
          <w:tcPr>
            <w:tcW w:w="994" w:type="dxa"/>
            <w:gridSpan w:val="2"/>
          </w:tcPr>
          <w:p w:rsidR="00C24859" w:rsidRDefault="000A14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6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C24859" w:rsidRDefault="0061749C">
            <w:pPr>
              <w:pStyle w:val="TableParagraph"/>
              <w:spacing w:line="265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ED51E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Советник по воспитанию </w:t>
            </w:r>
          </w:p>
        </w:tc>
      </w:tr>
      <w:tr w:rsidR="004561F9" w:rsidTr="009F045D">
        <w:trPr>
          <w:trHeight w:val="551"/>
        </w:trPr>
        <w:tc>
          <w:tcPr>
            <w:tcW w:w="538" w:type="dxa"/>
          </w:tcPr>
          <w:p w:rsidR="004561F9" w:rsidRDefault="004561F9" w:rsidP="004561F9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1" w:type="dxa"/>
            <w:gridSpan w:val="2"/>
          </w:tcPr>
          <w:p w:rsidR="004561F9" w:rsidRDefault="004561F9" w:rsidP="004561F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Центра детских инициатив </w:t>
            </w:r>
          </w:p>
        </w:tc>
        <w:tc>
          <w:tcPr>
            <w:tcW w:w="994" w:type="dxa"/>
            <w:gridSpan w:val="2"/>
          </w:tcPr>
          <w:p w:rsidR="004561F9" w:rsidRDefault="000A14E6" w:rsidP="004561F9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 w:rsidR="004561F9">
              <w:rPr>
                <w:sz w:val="24"/>
              </w:rPr>
              <w:t xml:space="preserve"> </w:t>
            </w:r>
          </w:p>
        </w:tc>
        <w:tc>
          <w:tcPr>
            <w:tcW w:w="2411" w:type="dxa"/>
            <w:gridSpan w:val="2"/>
          </w:tcPr>
          <w:p w:rsidR="004561F9" w:rsidRDefault="004561F9" w:rsidP="004561F9">
            <w:pPr>
              <w:pStyle w:val="TableParagraph"/>
              <w:spacing w:line="26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4561F9" w:rsidRDefault="004561F9" w:rsidP="004561F9">
            <w:pPr>
              <w:pStyle w:val="TableParagraph"/>
              <w:spacing w:line="265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4561F9" w:rsidRDefault="004561F9" w:rsidP="004561F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Советник по воспитанию </w:t>
            </w:r>
          </w:p>
        </w:tc>
      </w:tr>
      <w:tr w:rsidR="004561F9" w:rsidTr="009F045D">
        <w:trPr>
          <w:trHeight w:val="273"/>
        </w:trPr>
        <w:tc>
          <w:tcPr>
            <w:tcW w:w="538" w:type="dxa"/>
            <w:shd w:val="clear" w:color="auto" w:fill="FFF1CC"/>
          </w:tcPr>
          <w:p w:rsidR="004561F9" w:rsidRDefault="004561F9" w:rsidP="004561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4561F9" w:rsidRDefault="004561F9" w:rsidP="004561F9">
            <w:pPr>
              <w:pStyle w:val="TableParagraph"/>
              <w:spacing w:line="25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4561F9" w:rsidTr="009F045D">
        <w:trPr>
          <w:trHeight w:val="278"/>
        </w:trPr>
        <w:tc>
          <w:tcPr>
            <w:tcW w:w="538" w:type="dxa"/>
          </w:tcPr>
          <w:p w:rsidR="004561F9" w:rsidRDefault="004561F9" w:rsidP="004561F9">
            <w:pPr>
              <w:pStyle w:val="TableParagraph"/>
              <w:spacing w:line="258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0" w:right="54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3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Мероприятия, посвященные Дню солидарности в борьбе с терроризмом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5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3 сентября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Неделя безопасности по-дорожному движению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руководители, отряд ЮИД, представители госавтоинспекции (по приглашению)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Участие в профилактическом мероприятии «Всероссийский день правовой помощи детям»</w:t>
            </w:r>
          </w:p>
        </w:tc>
        <w:tc>
          <w:tcPr>
            <w:tcW w:w="994" w:type="dxa"/>
            <w:gridSpan w:val="2"/>
          </w:tcPr>
          <w:p w:rsidR="009F045D" w:rsidRPr="00524BE8" w:rsidRDefault="000A14E6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20 ноября 2025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Классные руководители, социальный педагог, иные субъекты профилактики 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Участие в профилактическом мероприятии «Ежегодный всероссийский месячник антинаркотической направленности»</w:t>
            </w:r>
          </w:p>
        </w:tc>
        <w:tc>
          <w:tcPr>
            <w:tcW w:w="994" w:type="dxa"/>
            <w:gridSpan w:val="2"/>
          </w:tcPr>
          <w:p w:rsidR="009F045D" w:rsidRPr="00524BE8" w:rsidRDefault="000A14E6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01 апреля – 30 апреля 2026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Классные руководители, социальный педагог, иные субъекты профилактики 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Профилактические беседы на темы: </w:t>
            </w:r>
            <w:r w:rsidRPr="009F045D">
              <w:rPr>
                <w:sz w:val="24"/>
                <w:szCs w:val="24"/>
              </w:rPr>
              <w:t xml:space="preserve">«профилактика ПАВ», «формирование навыков ЗОЖ», «права и обязанности несовершеннолетних», </w:t>
            </w:r>
            <w:r w:rsidRPr="009F045D">
              <w:rPr>
                <w:sz w:val="24"/>
                <w:szCs w:val="24"/>
              </w:rPr>
              <w:lastRenderedPageBreak/>
              <w:t>«Профилактика суицидального поведения», «Безопасный интернет», «Безопасность несовершеннолетних на объектах транспорта»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руководители, социальный педагог, педагог-психолог,  иные субъекты профилактики </w:t>
            </w:r>
            <w:r w:rsidRPr="00524BE8">
              <w:rPr>
                <w:sz w:val="24"/>
                <w:szCs w:val="24"/>
              </w:rPr>
              <w:lastRenderedPageBreak/>
              <w:t>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Размещение на стендах и сайте школы информации по безопасности обучающихся</w:t>
            </w:r>
          </w:p>
        </w:tc>
        <w:tc>
          <w:tcPr>
            <w:tcW w:w="994" w:type="dxa"/>
            <w:gridSpan w:val="2"/>
          </w:tcPr>
          <w:p w:rsidR="009F045D" w:rsidRPr="00524BE8" w:rsidRDefault="000A14E6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иные</w:t>
            </w:r>
            <w:r w:rsidRPr="00524BE8">
              <w:rPr>
                <w:sz w:val="24"/>
                <w:szCs w:val="24"/>
              </w:rPr>
              <w:t xml:space="preserve"> субъекты профилактики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и проведение Совета по профилактике правонарушений несовершеннолетних</w:t>
            </w:r>
          </w:p>
        </w:tc>
        <w:tc>
          <w:tcPr>
            <w:tcW w:w="994" w:type="dxa"/>
            <w:gridSpan w:val="2"/>
          </w:tcPr>
          <w:p w:rsidR="009F045D" w:rsidRPr="00524BE8" w:rsidRDefault="000A14E6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руководители, родители (законные представители), иные субъекты профилактики (по необходимости)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помощи в самоопределении, а так же в смене образовательного маршрута обучающихся, находящихся на всех видах контроля</w:t>
            </w:r>
          </w:p>
        </w:tc>
        <w:tc>
          <w:tcPr>
            <w:tcW w:w="994" w:type="dxa"/>
            <w:gridSpan w:val="2"/>
          </w:tcPr>
          <w:p w:rsidR="009F045D" w:rsidRPr="00524BE8" w:rsidRDefault="000A14E6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УВР и ВР, социальный педагог, педагог-психолог, классные руководители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контроля поведения обучающихся в школе, с целью выявления нарушающих правила поведения в школе</w:t>
            </w:r>
          </w:p>
        </w:tc>
        <w:tc>
          <w:tcPr>
            <w:tcW w:w="994" w:type="dxa"/>
            <w:gridSpan w:val="2"/>
          </w:tcPr>
          <w:p w:rsidR="009F045D" w:rsidRPr="00524BE8" w:rsidRDefault="000A14E6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руководители, учителя-предметники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10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Индивидуальное консультирование и проведение профилактической работы с   родителями (законными представителями), обучающимися находящимися на учетах в КпДН и ЗП, в СОП, на ВШК</w:t>
            </w:r>
          </w:p>
        </w:tc>
        <w:tc>
          <w:tcPr>
            <w:tcW w:w="994" w:type="dxa"/>
            <w:gridSpan w:val="2"/>
          </w:tcPr>
          <w:p w:rsidR="009F045D" w:rsidRPr="00524BE8" w:rsidRDefault="000A14E6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классные руководители, педагог-психолог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11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Информирование родителей (законных представителей) об организациях, специализирующихся на оказании помощи семье и детям</w:t>
            </w:r>
          </w:p>
        </w:tc>
        <w:tc>
          <w:tcPr>
            <w:tcW w:w="994" w:type="dxa"/>
            <w:gridSpan w:val="2"/>
          </w:tcPr>
          <w:p w:rsidR="009F045D" w:rsidRPr="00524BE8" w:rsidRDefault="000A14E6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12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35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Участие в общероссийском профилактическом мероприятии: «Внимание – дети!»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13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9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Цикл бесед и инструктаж о поведении в ЧС, ППБ, ТБ дома и в школе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</w:t>
            </w:r>
            <w:r w:rsidRPr="00524BE8">
              <w:rPr>
                <w:sz w:val="24"/>
                <w:szCs w:val="24"/>
              </w:rPr>
              <w:t xml:space="preserve">ый за безопасность и травматизм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14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70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 по плану ЮИД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Руководитель отряда ЮИД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15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 по плану отряда Дружины юных пожарных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Руководитель отряда ДЮП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16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1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Объектовая тренировка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8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3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</w:t>
            </w:r>
            <w:r w:rsidRPr="00524BE8">
              <w:rPr>
                <w:sz w:val="24"/>
                <w:szCs w:val="24"/>
              </w:rPr>
              <w:t xml:space="preserve">ый за безопасность и травматизм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17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6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Вакцинопрофилактика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8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92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ноябрь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spacing w:after="6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</w:t>
            </w:r>
          </w:p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Руководители, медицинская сетстра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18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Инструктажи, направленные на </w:t>
            </w:r>
            <w:r w:rsidRPr="00524BE8">
              <w:rPr>
                <w:sz w:val="24"/>
                <w:szCs w:val="24"/>
              </w:rPr>
              <w:lastRenderedPageBreak/>
              <w:t xml:space="preserve">профилактику экстремизма и терроризма.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        </w:t>
            </w:r>
            <w:r w:rsidR="000A14E6">
              <w:rPr>
                <w:sz w:val="24"/>
                <w:szCs w:val="24"/>
              </w:rPr>
              <w:t>10-</w:t>
            </w:r>
            <w:r w:rsidR="000A14E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spacing w:after="1" w:line="275" w:lineRule="auto"/>
              <w:ind w:left="5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Сентябрь, октябрь, </w:t>
            </w:r>
          </w:p>
          <w:p w:rsidR="009F045D" w:rsidRPr="00524BE8" w:rsidRDefault="009F045D" w:rsidP="009F045D">
            <w:pPr>
              <w:ind w:left="72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декабрь, март,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spacing w:after="2" w:line="236" w:lineRule="auto"/>
              <w:ind w:right="157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Ответственн ый за </w:t>
            </w:r>
          </w:p>
          <w:p w:rsidR="009F045D" w:rsidRPr="00524BE8" w:rsidRDefault="009F045D" w:rsidP="009F045D">
            <w:pPr>
              <w:spacing w:after="18"/>
              <w:ind w:left="35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безопасность </w:t>
            </w:r>
          </w:p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 травматизм, 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19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Проведение мероприятий в рамках «День защиты детей»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110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4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20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spacing w:after="2" w:line="279" w:lineRule="auto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Изучение на уроках обществознания нормативных документов по </w:t>
            </w:r>
          </w:p>
          <w:p w:rsidR="009F045D" w:rsidRPr="00524BE8" w:rsidRDefault="009F045D" w:rsidP="009F045D">
            <w:pPr>
              <w:ind w:left="8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противодействию экстремизма, терроризма.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110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 </w:t>
            </w:r>
            <w:r w:rsidR="000A14E6">
              <w:rPr>
                <w:sz w:val="24"/>
                <w:szCs w:val="24"/>
              </w:rPr>
              <w:t>10-11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36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Учителя обществознания </w:t>
            </w:r>
          </w:p>
        </w:tc>
      </w:tr>
      <w:tr w:rsidR="00C24859">
        <w:trPr>
          <w:trHeight w:val="273"/>
        </w:trPr>
        <w:tc>
          <w:tcPr>
            <w:tcW w:w="538" w:type="dxa"/>
            <w:shd w:val="clear" w:color="auto" w:fill="FFF1CC"/>
          </w:tcPr>
          <w:p w:rsidR="00C24859" w:rsidRDefault="00C24859" w:rsidP="009F045D">
            <w:pPr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партнёрство»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1984" w:type="dxa"/>
          </w:tcPr>
          <w:p w:rsidR="00C24859" w:rsidRDefault="0061749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Соц. </w:t>
            </w:r>
            <w:r>
              <w:rPr>
                <w:i/>
                <w:spacing w:val="-2"/>
                <w:sz w:val="24"/>
              </w:rPr>
              <w:t>партнер</w:t>
            </w:r>
          </w:p>
        </w:tc>
        <w:tc>
          <w:tcPr>
            <w:tcW w:w="2839" w:type="dxa"/>
            <w:gridSpan w:val="2"/>
          </w:tcPr>
          <w:p w:rsidR="00C24859" w:rsidRDefault="0061749C">
            <w:pPr>
              <w:pStyle w:val="TableParagraph"/>
              <w:ind w:left="63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события,</w:t>
            </w:r>
          </w:p>
          <w:p w:rsidR="00C24859" w:rsidRDefault="0061749C">
            <w:pPr>
              <w:pStyle w:val="TableParagraph"/>
              <w:spacing w:before="2" w:line="261" w:lineRule="exact"/>
              <w:ind w:left="73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47" w:type="dxa"/>
            <w:gridSpan w:val="2"/>
          </w:tcPr>
          <w:p w:rsidR="00C24859" w:rsidRDefault="0061749C">
            <w:pPr>
              <w:pStyle w:val="TableParagraph"/>
              <w:ind w:left="3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Классы/</w:t>
            </w:r>
          </w:p>
          <w:p w:rsidR="00C24859" w:rsidRDefault="0061749C">
            <w:pPr>
              <w:pStyle w:val="TableParagraph"/>
              <w:spacing w:before="2" w:line="261" w:lineRule="exact"/>
              <w:ind w:left="3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группы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ind w:left="6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4" w:type="dxa"/>
          </w:tcPr>
          <w:p w:rsidR="00C24859" w:rsidRDefault="00B91A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Ассоциация «Клуб Русская морская традиция»</w:t>
            </w:r>
          </w:p>
        </w:tc>
        <w:tc>
          <w:tcPr>
            <w:tcW w:w="2839" w:type="dxa"/>
            <w:gridSpan w:val="2"/>
          </w:tcPr>
          <w:p w:rsidR="00C24859" w:rsidRDefault="00B91A5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Организация совместных мероприятий кадетской направленности: присяга, кадетская практика</w:t>
            </w:r>
          </w:p>
        </w:tc>
        <w:tc>
          <w:tcPr>
            <w:tcW w:w="1447" w:type="dxa"/>
            <w:gridSpan w:val="2"/>
          </w:tcPr>
          <w:p w:rsidR="00C24859" w:rsidRDefault="000A14E6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42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B91A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ВД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4" w:type="dxa"/>
          </w:tcPr>
          <w:p w:rsidR="00C24859" w:rsidRDefault="00B91A54">
            <w:pPr>
              <w:pStyle w:val="TableParagraph"/>
              <w:tabs>
                <w:tab w:val="left" w:pos="1688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Городской центр добровольцев Петербурга </w:t>
            </w:r>
          </w:p>
        </w:tc>
        <w:tc>
          <w:tcPr>
            <w:tcW w:w="2839" w:type="dxa"/>
            <w:gridSpan w:val="2"/>
          </w:tcPr>
          <w:p w:rsidR="00C24859" w:rsidRDefault="00B91A5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Организация совместных добровольческих акций </w:t>
            </w:r>
          </w:p>
        </w:tc>
        <w:tc>
          <w:tcPr>
            <w:tcW w:w="1447" w:type="dxa"/>
            <w:gridSpan w:val="2"/>
          </w:tcPr>
          <w:p w:rsidR="00C24859" w:rsidRDefault="000A14E6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54" w:type="dxa"/>
            <w:gridSpan w:val="2"/>
          </w:tcPr>
          <w:p w:rsidR="00C24859" w:rsidRDefault="00B91A54">
            <w:pPr>
              <w:pStyle w:val="TableParagraph"/>
              <w:spacing w:line="242" w:lineRule="auto"/>
              <w:ind w:left="572" w:right="347" w:hanging="2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91A54">
              <w:rPr>
                <w:sz w:val="24"/>
              </w:rPr>
              <w:t>В течение учебного года</w:t>
            </w:r>
          </w:p>
        </w:tc>
        <w:tc>
          <w:tcPr>
            <w:tcW w:w="1945" w:type="dxa"/>
          </w:tcPr>
          <w:p w:rsidR="00C24859" w:rsidRDefault="00B91A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B91A54">
              <w:rPr>
                <w:spacing w:val="-2"/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2419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4" w:type="dxa"/>
          </w:tcPr>
          <w:p w:rsidR="00C24859" w:rsidRDefault="00B91A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Педиатрический университет </w:t>
            </w:r>
          </w:p>
        </w:tc>
        <w:tc>
          <w:tcPr>
            <w:tcW w:w="2839" w:type="dxa"/>
            <w:gridSpan w:val="2"/>
          </w:tcPr>
          <w:p w:rsidR="00C24859" w:rsidRDefault="00B91A5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329F9">
              <w:rPr>
                <w:spacing w:val="-2"/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совместных </w:t>
            </w:r>
            <w:r w:rsidR="005329F9">
              <w:rPr>
                <w:spacing w:val="-2"/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в рамках реализации профориентационной локации «Выбираю медицину»</w:t>
            </w:r>
          </w:p>
        </w:tc>
        <w:tc>
          <w:tcPr>
            <w:tcW w:w="1447" w:type="dxa"/>
            <w:gridSpan w:val="2"/>
          </w:tcPr>
          <w:p w:rsidR="00C24859" w:rsidRDefault="005329F9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1749C">
              <w:rPr>
                <w:sz w:val="24"/>
              </w:rPr>
              <w:t>-</w:t>
            </w:r>
            <w:r w:rsidR="0061749C"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tabs>
                <w:tab w:val="left" w:pos="753"/>
                <w:tab w:val="left" w:pos="1713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5329F9">
              <w:rPr>
                <w:spacing w:val="-2"/>
                <w:sz w:val="24"/>
              </w:rPr>
              <w:t xml:space="preserve"> Заместитель директора по ВД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4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Некрасовский колледж </w:t>
            </w:r>
          </w:p>
        </w:tc>
        <w:tc>
          <w:tcPr>
            <w:tcW w:w="2839" w:type="dxa"/>
            <w:gridSpan w:val="2"/>
          </w:tcPr>
          <w:p w:rsidR="00C24859" w:rsidRDefault="005329F9" w:rsidP="005329F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29F9">
              <w:rPr>
                <w:sz w:val="24"/>
              </w:rPr>
              <w:t>Организация совместных мероприятий в рамках реализации профориентационной локации «</w:t>
            </w:r>
            <w:r>
              <w:rPr>
                <w:sz w:val="24"/>
              </w:rPr>
              <w:t xml:space="preserve">Педагогический класс Пеликан» </w:t>
            </w:r>
          </w:p>
        </w:tc>
        <w:tc>
          <w:tcPr>
            <w:tcW w:w="1447" w:type="dxa"/>
            <w:gridSpan w:val="2"/>
          </w:tcPr>
          <w:p w:rsidR="00C24859" w:rsidRDefault="005329F9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1749C">
              <w:rPr>
                <w:sz w:val="24"/>
              </w:rPr>
              <w:t>-</w:t>
            </w:r>
            <w:r w:rsidR="0061749C"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5329F9">
              <w:rPr>
                <w:spacing w:val="-2"/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311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4" w:type="dxa"/>
          </w:tcPr>
          <w:p w:rsidR="00C24859" w:rsidRDefault="005329F9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 Метрологический образовательный кластер Росстандарт России </w:t>
            </w:r>
          </w:p>
        </w:tc>
        <w:tc>
          <w:tcPr>
            <w:tcW w:w="2839" w:type="dxa"/>
            <w:gridSpan w:val="2"/>
          </w:tcPr>
          <w:p w:rsidR="00C24859" w:rsidRDefault="005329F9" w:rsidP="005329F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329F9">
              <w:rPr>
                <w:sz w:val="24"/>
              </w:rPr>
              <w:t>Организация совместных мероприятий в рамках реализации профориентационной локации «</w:t>
            </w:r>
            <w:r>
              <w:rPr>
                <w:sz w:val="24"/>
              </w:rPr>
              <w:t>Метрология без границ»</w:t>
            </w:r>
            <w:r w:rsidRPr="005329F9">
              <w:rPr>
                <w:sz w:val="24"/>
              </w:rPr>
              <w:t>»</w:t>
            </w:r>
          </w:p>
        </w:tc>
        <w:tc>
          <w:tcPr>
            <w:tcW w:w="1447" w:type="dxa"/>
            <w:gridSpan w:val="2"/>
          </w:tcPr>
          <w:p w:rsidR="00C24859" w:rsidRDefault="005329F9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1749C">
              <w:rPr>
                <w:sz w:val="24"/>
              </w:rPr>
              <w:t>-</w:t>
            </w:r>
            <w:r w:rsidR="0061749C"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tabs>
                <w:tab w:val="left" w:pos="1521"/>
                <w:tab w:val="left" w:pos="1713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29F9">
              <w:rPr>
                <w:sz w:val="24"/>
              </w:rPr>
              <w:t>Заместитель директора по ВД</w:t>
            </w:r>
          </w:p>
        </w:tc>
      </w:tr>
      <w:tr w:rsidR="005329F9">
        <w:trPr>
          <w:trHeight w:val="3115"/>
        </w:trPr>
        <w:tc>
          <w:tcPr>
            <w:tcW w:w="538" w:type="dxa"/>
          </w:tcPr>
          <w:p w:rsidR="005329F9" w:rsidRDefault="005329F9">
            <w:pPr>
              <w:pStyle w:val="TableParagraph"/>
              <w:ind w:left="110"/>
              <w:rPr>
                <w:spacing w:val="-5"/>
                <w:sz w:val="24"/>
              </w:rPr>
            </w:pPr>
          </w:p>
        </w:tc>
        <w:tc>
          <w:tcPr>
            <w:tcW w:w="1984" w:type="dxa"/>
          </w:tcPr>
          <w:p w:rsidR="005329F9" w:rsidRDefault="005329F9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МО «Коломяги»</w:t>
            </w:r>
          </w:p>
        </w:tc>
        <w:tc>
          <w:tcPr>
            <w:tcW w:w="2839" w:type="dxa"/>
            <w:gridSpan w:val="2"/>
          </w:tcPr>
          <w:p w:rsidR="005329F9" w:rsidRPr="005329F9" w:rsidRDefault="005329F9" w:rsidP="005329F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329F9">
              <w:rPr>
                <w:sz w:val="24"/>
              </w:rPr>
              <w:t>Организация совместных мероприятий в рамках реализации профориентационной локации «</w:t>
            </w:r>
            <w:r>
              <w:rPr>
                <w:sz w:val="24"/>
              </w:rPr>
              <w:t>Школа Смольного</w:t>
            </w:r>
            <w:r w:rsidRPr="005329F9">
              <w:rPr>
                <w:sz w:val="24"/>
              </w:rPr>
              <w:t>»</w:t>
            </w:r>
          </w:p>
        </w:tc>
        <w:tc>
          <w:tcPr>
            <w:tcW w:w="1447" w:type="dxa"/>
            <w:gridSpan w:val="2"/>
          </w:tcPr>
          <w:p w:rsidR="005329F9" w:rsidRDefault="005329F9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54" w:type="dxa"/>
            <w:gridSpan w:val="2"/>
          </w:tcPr>
          <w:p w:rsidR="005329F9" w:rsidRDefault="005329F9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 w:rsidRPr="005329F9">
              <w:rPr>
                <w:sz w:val="24"/>
              </w:rPr>
              <w:t>В течение учебного года</w:t>
            </w:r>
          </w:p>
        </w:tc>
        <w:tc>
          <w:tcPr>
            <w:tcW w:w="1945" w:type="dxa"/>
          </w:tcPr>
          <w:p w:rsidR="005329F9" w:rsidRDefault="005329F9">
            <w:pPr>
              <w:pStyle w:val="TableParagraph"/>
              <w:tabs>
                <w:tab w:val="left" w:pos="1521"/>
                <w:tab w:val="left" w:pos="1713"/>
              </w:tabs>
              <w:spacing w:line="240" w:lineRule="auto"/>
              <w:ind w:right="94"/>
              <w:rPr>
                <w:sz w:val="24"/>
              </w:rPr>
            </w:pPr>
            <w:r w:rsidRPr="005329F9">
              <w:rPr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158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984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Церковь Св. Вмч. Димитрия Солунского в Коломягах </w:t>
            </w:r>
          </w:p>
        </w:tc>
        <w:tc>
          <w:tcPr>
            <w:tcW w:w="2839" w:type="dxa"/>
            <w:gridSpan w:val="2"/>
          </w:tcPr>
          <w:p w:rsidR="00C24859" w:rsidRDefault="0061749C" w:rsidP="005329F9">
            <w:pPr>
              <w:pStyle w:val="TableParagraph"/>
              <w:tabs>
                <w:tab w:val="left" w:pos="1485"/>
                <w:tab w:val="left" w:pos="1654"/>
                <w:tab w:val="left" w:pos="1763"/>
                <w:tab w:val="left" w:pos="230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мероприятий</w:t>
            </w:r>
            <w:r w:rsidR="005329F9">
              <w:rPr>
                <w:sz w:val="24"/>
              </w:rPr>
              <w:t xml:space="preserve"> в рамках проекта «Звуки моей души»</w:t>
            </w:r>
          </w:p>
        </w:tc>
        <w:tc>
          <w:tcPr>
            <w:tcW w:w="1447" w:type="dxa"/>
            <w:gridSpan w:val="2"/>
          </w:tcPr>
          <w:p w:rsidR="00C24859" w:rsidRDefault="000A14E6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29F9">
              <w:rPr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before="1" w:line="257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25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№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spacing w:line="258" w:lineRule="exact"/>
              <w:ind w:left="90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46" w:type="dxa"/>
            <w:gridSpan w:val="2"/>
          </w:tcPr>
          <w:p w:rsidR="00C24859" w:rsidRDefault="0061749C">
            <w:pPr>
              <w:pStyle w:val="TableParagraph"/>
              <w:spacing w:line="258" w:lineRule="exact"/>
              <w:ind w:left="0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spacing w:line="258" w:lineRule="exact"/>
              <w:ind w:left="12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tabs>
                <w:tab w:val="left" w:pos="1453"/>
                <w:tab w:val="left" w:pos="27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C24859" w:rsidRDefault="0061749C" w:rsidP="005329F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7"/>
                <w:sz w:val="24"/>
              </w:rPr>
              <w:t xml:space="preserve"> </w:t>
            </w:r>
            <w:r w:rsidR="005329F9">
              <w:rPr>
                <w:sz w:val="24"/>
              </w:rPr>
              <w:t>Россия – мои горизонты</w:t>
            </w:r>
          </w:p>
        </w:tc>
        <w:tc>
          <w:tcPr>
            <w:tcW w:w="1446" w:type="dxa"/>
            <w:gridSpan w:val="2"/>
          </w:tcPr>
          <w:p w:rsidR="00C24859" w:rsidRDefault="000A14E6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Проведение циклов всероссийских уроков профориентационной направленности и проект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«Шоу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профессий»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портале</w:t>
            </w:r>
          </w:p>
          <w:p w:rsidR="00C24859" w:rsidRDefault="006174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«Проектория»</w:t>
            </w:r>
            <w:r w:rsidR="005329F9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C24859" w:rsidRDefault="000A14E6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 организатор</w:t>
            </w:r>
          </w:p>
          <w:p w:rsidR="00C24859" w:rsidRDefault="0061749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2" w:type="dxa"/>
            <w:gridSpan w:val="3"/>
          </w:tcPr>
          <w:p w:rsidR="00C24859" w:rsidRDefault="005329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Локации «Педагогический класс Пеликан», медицинский класс «Выбираю медицину», «Метрология без границ», «Школа Смольного», кадетский класс «Готовимся защищать Родину»</w:t>
            </w:r>
          </w:p>
        </w:tc>
        <w:tc>
          <w:tcPr>
            <w:tcW w:w="1446" w:type="dxa"/>
            <w:gridSpan w:val="2"/>
          </w:tcPr>
          <w:p w:rsidR="00C24859" w:rsidRDefault="000A14E6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Заместитель директора по ВД, учителя внеурочной деятельности 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 w:rsidR="0048113E">
              <w:rPr>
                <w:spacing w:val="-2"/>
                <w:sz w:val="24"/>
              </w:rPr>
              <w:t xml:space="preserve"> в рамках освоения  программы предпрофессиональной локации </w:t>
            </w:r>
          </w:p>
        </w:tc>
        <w:tc>
          <w:tcPr>
            <w:tcW w:w="1446" w:type="dxa"/>
            <w:gridSpan w:val="2"/>
          </w:tcPr>
          <w:p w:rsidR="00C24859" w:rsidRDefault="000A14E6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tabs>
                <w:tab w:val="left" w:pos="2269"/>
                <w:tab w:val="left" w:pos="4461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квесты, </w:t>
            </w:r>
            <w:r>
              <w:rPr>
                <w:spacing w:val="-2"/>
                <w:sz w:val="24"/>
              </w:rPr>
              <w:t>внеклассные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</w:p>
          <w:p w:rsidR="00C24859" w:rsidRDefault="005329F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1749C">
              <w:rPr>
                <w:spacing w:val="-2"/>
                <w:sz w:val="24"/>
              </w:rPr>
              <w:t>рофориентации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C24859" w:rsidRDefault="000A14E6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4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spacing w:before="70"/>
        <w:rPr>
          <w:sz w:val="20"/>
        </w:rPr>
      </w:pPr>
    </w:p>
    <w:sectPr w:rsidR="00C24859">
      <w:footerReference w:type="default" r:id="rId12"/>
      <w:pgSz w:w="11910" w:h="16840"/>
      <w:pgMar w:top="820" w:right="141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6F" w:rsidRDefault="000A626F">
      <w:r>
        <w:separator/>
      </w:r>
    </w:p>
  </w:endnote>
  <w:endnote w:type="continuationSeparator" w:id="0">
    <w:p w:rsidR="000A626F" w:rsidRDefault="000A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E6" w:rsidRDefault="001065E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363776" behindDoc="1" locked="0" layoutInCell="1" allowOverlap="1">
              <wp:simplePos x="0" y="0"/>
              <wp:positionH relativeFrom="page">
                <wp:posOffset>3780535</wp:posOffset>
              </wp:positionH>
              <wp:positionV relativeFrom="page">
                <wp:posOffset>9876061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5E6" w:rsidRDefault="001065E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14E6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7pt;margin-top:777.65pt;width:14pt;height:15.3pt;z-index:-189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" filled="f" stroked="f">
              <v:path arrowok="t"/>
              <v:textbox inset="0,0,0,0">
                <w:txbxContent>
                  <w:p w:rsidR="001065E6" w:rsidRDefault="001065E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14E6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E6" w:rsidRDefault="001065E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6F" w:rsidRDefault="000A626F">
      <w:r>
        <w:separator/>
      </w:r>
    </w:p>
  </w:footnote>
  <w:footnote w:type="continuationSeparator" w:id="0">
    <w:p w:rsidR="000A626F" w:rsidRDefault="000A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B3ED8"/>
    <w:multiLevelType w:val="hybridMultilevel"/>
    <w:tmpl w:val="34982D22"/>
    <w:lvl w:ilvl="0" w:tplc="FAA41CC8">
      <w:numFmt w:val="bullet"/>
      <w:lvlText w:val="-"/>
      <w:lvlJc w:val="left"/>
      <w:pPr>
        <w:ind w:left="105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8658A6">
      <w:numFmt w:val="bullet"/>
      <w:lvlText w:val="•"/>
      <w:lvlJc w:val="left"/>
      <w:pPr>
        <w:ind w:left="500" w:hanging="467"/>
      </w:pPr>
      <w:rPr>
        <w:rFonts w:hint="default"/>
        <w:lang w:val="ru-RU" w:eastAsia="en-US" w:bidi="ar-SA"/>
      </w:rPr>
    </w:lvl>
    <w:lvl w:ilvl="2" w:tplc="4458381C">
      <w:numFmt w:val="bullet"/>
      <w:lvlText w:val="•"/>
      <w:lvlJc w:val="left"/>
      <w:pPr>
        <w:ind w:left="900" w:hanging="467"/>
      </w:pPr>
      <w:rPr>
        <w:rFonts w:hint="default"/>
        <w:lang w:val="ru-RU" w:eastAsia="en-US" w:bidi="ar-SA"/>
      </w:rPr>
    </w:lvl>
    <w:lvl w:ilvl="3" w:tplc="F350F7CA">
      <w:numFmt w:val="bullet"/>
      <w:lvlText w:val="•"/>
      <w:lvlJc w:val="left"/>
      <w:pPr>
        <w:ind w:left="1300" w:hanging="467"/>
      </w:pPr>
      <w:rPr>
        <w:rFonts w:hint="default"/>
        <w:lang w:val="ru-RU" w:eastAsia="en-US" w:bidi="ar-SA"/>
      </w:rPr>
    </w:lvl>
    <w:lvl w:ilvl="4" w:tplc="B1F22384">
      <w:numFmt w:val="bullet"/>
      <w:lvlText w:val="•"/>
      <w:lvlJc w:val="left"/>
      <w:pPr>
        <w:ind w:left="1700" w:hanging="467"/>
      </w:pPr>
      <w:rPr>
        <w:rFonts w:hint="default"/>
        <w:lang w:val="ru-RU" w:eastAsia="en-US" w:bidi="ar-SA"/>
      </w:rPr>
    </w:lvl>
    <w:lvl w:ilvl="5" w:tplc="0B9CD95E">
      <w:numFmt w:val="bullet"/>
      <w:lvlText w:val="•"/>
      <w:lvlJc w:val="left"/>
      <w:pPr>
        <w:ind w:left="2100" w:hanging="467"/>
      </w:pPr>
      <w:rPr>
        <w:rFonts w:hint="default"/>
        <w:lang w:val="ru-RU" w:eastAsia="en-US" w:bidi="ar-SA"/>
      </w:rPr>
    </w:lvl>
    <w:lvl w:ilvl="6" w:tplc="8DD0C964">
      <w:numFmt w:val="bullet"/>
      <w:lvlText w:val="•"/>
      <w:lvlJc w:val="left"/>
      <w:pPr>
        <w:ind w:left="2500" w:hanging="467"/>
      </w:pPr>
      <w:rPr>
        <w:rFonts w:hint="default"/>
        <w:lang w:val="ru-RU" w:eastAsia="en-US" w:bidi="ar-SA"/>
      </w:rPr>
    </w:lvl>
    <w:lvl w:ilvl="7" w:tplc="AAF055D0">
      <w:numFmt w:val="bullet"/>
      <w:lvlText w:val="•"/>
      <w:lvlJc w:val="left"/>
      <w:pPr>
        <w:ind w:left="2900" w:hanging="467"/>
      </w:pPr>
      <w:rPr>
        <w:rFonts w:hint="default"/>
        <w:lang w:val="ru-RU" w:eastAsia="en-US" w:bidi="ar-SA"/>
      </w:rPr>
    </w:lvl>
    <w:lvl w:ilvl="8" w:tplc="6FFC7B32">
      <w:numFmt w:val="bullet"/>
      <w:lvlText w:val="•"/>
      <w:lvlJc w:val="left"/>
      <w:pPr>
        <w:ind w:left="3300" w:hanging="4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59"/>
    <w:rsid w:val="000A14E6"/>
    <w:rsid w:val="000A626F"/>
    <w:rsid w:val="001065E6"/>
    <w:rsid w:val="002021BE"/>
    <w:rsid w:val="003179DB"/>
    <w:rsid w:val="003248A0"/>
    <w:rsid w:val="004561F9"/>
    <w:rsid w:val="0048113E"/>
    <w:rsid w:val="005329F9"/>
    <w:rsid w:val="005C382D"/>
    <w:rsid w:val="00604F2D"/>
    <w:rsid w:val="00615DE0"/>
    <w:rsid w:val="0061749C"/>
    <w:rsid w:val="006A175F"/>
    <w:rsid w:val="006E19B3"/>
    <w:rsid w:val="00734628"/>
    <w:rsid w:val="00773F7F"/>
    <w:rsid w:val="007F2ED4"/>
    <w:rsid w:val="00820209"/>
    <w:rsid w:val="0082296C"/>
    <w:rsid w:val="009F045D"/>
    <w:rsid w:val="00A670ED"/>
    <w:rsid w:val="00B91A54"/>
    <w:rsid w:val="00C121C7"/>
    <w:rsid w:val="00C20BCA"/>
    <w:rsid w:val="00C24859"/>
    <w:rsid w:val="00C51225"/>
    <w:rsid w:val="00CA2648"/>
    <w:rsid w:val="00DA5C57"/>
    <w:rsid w:val="00DC36C5"/>
    <w:rsid w:val="00E27D95"/>
    <w:rsid w:val="00E37A69"/>
    <w:rsid w:val="00E60D9F"/>
    <w:rsid w:val="00E62D92"/>
    <w:rsid w:val="00ED51E0"/>
    <w:rsid w:val="00F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4E83"/>
  <w15:docId w15:val="{4CEE9346-0E42-4A0B-AA0B-CDC9AD63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styleId="a5">
    <w:name w:val="Hyperlink"/>
    <w:basedOn w:val="a0"/>
    <w:uiPriority w:val="99"/>
    <w:unhideWhenUsed/>
    <w:rsid w:val="00C121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21C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C38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382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C38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38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.resh.edu.ru/zal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efqhcbdcbwkes3aoc8g3ck2d.xn--p1a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xn--h1adlhdnlo2c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i-fg.ru/catalog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6426</Words>
  <Characters>36632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2025-09-04T08:10:00Z</dcterms:created>
  <dcterms:modified xsi:type="dcterms:W3CDTF">2025-09-04T08:10:00Z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Saby</vt:lpwstr>
  </property>
  <property fmtid="{D5CDD505-2E9C-101B-9397-08002B2CF9AE}" pid="4" name="LastSaved">
    <vt:filetime>2025-08-21T00:00:00Z</vt:filetime>
  </property>
  <property fmtid="{D5CDD505-2E9C-101B-9397-08002B2CF9AE}" pid="5" name="Producer">
    <vt:lpwstr>PDFService</vt:lpwstr>
  </property>
</Properties>
</file>